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8D2262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568"/>
        <w:gridCol w:w="3119"/>
        <w:gridCol w:w="6202"/>
      </w:tblGrid>
      <w:tr w:rsidR="009547E8" w:rsidRPr="009547E8" w:rsidTr="00232F2E">
        <w:tc>
          <w:tcPr>
            <w:tcW w:w="568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D37114" w:rsidRDefault="0098008C" w:rsidP="00835CBC">
            <w:pPr>
              <w:jc w:val="center"/>
              <w:rPr>
                <w:u w:val="single"/>
              </w:rPr>
            </w:pPr>
            <w:r w:rsidRPr="00D37114">
              <w:rPr>
                <w:u w:val="single"/>
              </w:rPr>
              <w:t xml:space="preserve">Министерство энергетики Российской Федерации </w:t>
            </w:r>
          </w:p>
          <w:p w:rsidR="0048623F" w:rsidRPr="009547E8" w:rsidRDefault="009739D9" w:rsidP="00132DFE">
            <w:pPr>
              <w:jc w:val="center"/>
              <w:rPr>
                <w:sz w:val="22"/>
                <w:szCs w:val="22"/>
              </w:rPr>
            </w:pPr>
            <w:r w:rsidRPr="00132DFE">
              <w:rPr>
                <w:sz w:val="20"/>
                <w:szCs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9547E8" w:rsidTr="00232F2E">
        <w:tc>
          <w:tcPr>
            <w:tcW w:w="568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8C69EE" w:rsidRPr="00FF0EFB" w:rsidRDefault="00D37114" w:rsidP="00FF0EFB">
            <w:pPr>
              <w:jc w:val="center"/>
              <w:rPr>
                <w:b/>
                <w:spacing w:val="-1"/>
              </w:rPr>
            </w:pPr>
            <w:r w:rsidRPr="00FF0EFB">
              <w:rPr>
                <w:b/>
                <w:spacing w:val="-1"/>
              </w:rPr>
              <w:t xml:space="preserve">Строительство и эксплуатация линейного объекта </w:t>
            </w:r>
            <w:r w:rsidR="00FF0EFB">
              <w:rPr>
                <w:b/>
                <w:spacing w:val="-1"/>
              </w:rPr>
              <w:t xml:space="preserve">системы газоснабжения </w:t>
            </w:r>
            <w:r w:rsidR="00FF0EFB" w:rsidRPr="00FF0EFB">
              <w:rPr>
                <w:b/>
                <w:spacing w:val="-1"/>
              </w:rPr>
              <w:t xml:space="preserve">федерального значения </w:t>
            </w:r>
            <w:r w:rsidR="00FF0EFB">
              <w:rPr>
                <w:b/>
                <w:spacing w:val="-1"/>
              </w:rPr>
              <w:t>«</w:t>
            </w:r>
            <w:r w:rsidR="00C8460F" w:rsidRPr="00FF0EFB">
              <w:rPr>
                <w:b/>
              </w:rPr>
              <w:t xml:space="preserve">Газопровод-отвод </w:t>
            </w:r>
            <w:r w:rsidR="00FF0EFB">
              <w:rPr>
                <w:b/>
              </w:rPr>
              <w:t>«</w:t>
            </w:r>
            <w:r w:rsidR="00C8460F" w:rsidRPr="00FF0EFB">
              <w:rPr>
                <w:b/>
              </w:rPr>
              <w:t>с.Замьяны- ГСП Бугринское</w:t>
            </w:r>
            <w:r w:rsidR="00FF0EFB">
              <w:rPr>
                <w:b/>
              </w:rPr>
              <w:t>»</w:t>
            </w:r>
            <w:r w:rsidR="00C8460F" w:rsidRPr="00FF0EFB">
              <w:rPr>
                <w:b/>
              </w:rPr>
              <w:t xml:space="preserve">Енотаевского района Астраханской </w:t>
            </w:r>
            <w:r w:rsidR="000F393A" w:rsidRPr="00FF0EFB">
              <w:rPr>
                <w:b/>
              </w:rPr>
              <w:t>област</w:t>
            </w:r>
            <w:r w:rsidR="00C8460F" w:rsidRPr="00FF0EFB">
              <w:rPr>
                <w:b/>
              </w:rPr>
              <w:t>и</w:t>
            </w:r>
            <w:r w:rsidR="00FF0EFB">
              <w:rPr>
                <w:b/>
                <w:color w:val="000000" w:themeColor="text1"/>
              </w:rPr>
              <w:t>»</w:t>
            </w:r>
          </w:p>
          <w:p w:rsidR="000545C6" w:rsidRPr="00132DFE" w:rsidRDefault="000545C6" w:rsidP="00835CBC">
            <w:pPr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64460" w:rsidRPr="009547E8" w:rsidTr="002A794C">
        <w:tc>
          <w:tcPr>
            <w:tcW w:w="568" w:type="dxa"/>
            <w:vMerge w:val="restart"/>
            <w:vAlign w:val="center"/>
          </w:tcPr>
          <w:p w:rsidR="00964460" w:rsidRDefault="00964460" w:rsidP="00765D70"/>
          <w:p w:rsidR="00964460" w:rsidRPr="009547E8" w:rsidRDefault="00964460" w:rsidP="00FF191C">
            <w:pPr>
              <w:jc w:val="center"/>
            </w:pPr>
            <w:r w:rsidRPr="009547E8">
              <w:t>3</w:t>
            </w:r>
          </w:p>
        </w:tc>
        <w:tc>
          <w:tcPr>
            <w:tcW w:w="3119" w:type="dxa"/>
            <w:vAlign w:val="center"/>
          </w:tcPr>
          <w:p w:rsidR="00964460" w:rsidRPr="00132DFE" w:rsidRDefault="00964460" w:rsidP="00FF191C">
            <w:pPr>
              <w:jc w:val="center"/>
              <w:rPr>
                <w:b/>
              </w:rPr>
            </w:pPr>
            <w:r w:rsidRPr="00132DFE">
              <w:rPr>
                <w:b/>
                <w:bCs/>
              </w:rPr>
              <w:t>Кадастровый номер</w:t>
            </w:r>
            <w:r w:rsidR="002A794C" w:rsidRPr="00132DFE">
              <w:rPr>
                <w:b/>
                <w:bCs/>
              </w:rPr>
              <w:t xml:space="preserve"> земельного участка/номер кадастрового квартала</w:t>
            </w:r>
          </w:p>
        </w:tc>
        <w:tc>
          <w:tcPr>
            <w:tcW w:w="6202" w:type="dxa"/>
            <w:vAlign w:val="center"/>
          </w:tcPr>
          <w:p w:rsidR="002A794C" w:rsidRPr="00132DFE" w:rsidRDefault="002A794C" w:rsidP="00FF191C">
            <w:pPr>
              <w:jc w:val="center"/>
              <w:rPr>
                <w:b/>
              </w:rPr>
            </w:pPr>
            <w:r w:rsidRPr="00132DFE">
              <w:rPr>
                <w:b/>
              </w:rPr>
              <w:t xml:space="preserve">Адрес или иное описание местоположения </w:t>
            </w:r>
          </w:p>
          <w:p w:rsidR="00964460" w:rsidRPr="00132DFE" w:rsidRDefault="002A794C" w:rsidP="00FF191C">
            <w:pPr>
              <w:jc w:val="center"/>
              <w:rPr>
                <w:b/>
              </w:rPr>
            </w:pPr>
            <w:r w:rsidRPr="00132DFE">
              <w:rPr>
                <w:b/>
              </w:rPr>
              <w:t>земельного участка/земель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Pr="00F60C5A" w:rsidRDefault="00C8460F" w:rsidP="00C8460F">
            <w:pPr>
              <w:jc w:val="center"/>
              <w:rPr>
                <w:color w:val="000000"/>
              </w:rPr>
            </w:pPr>
            <w:r w:rsidRPr="00F60C5A">
              <w:rPr>
                <w:color w:val="000000"/>
              </w:rPr>
              <w:t xml:space="preserve">30:03:060202:10 </w:t>
            </w:r>
          </w:p>
          <w:p w:rsidR="0098008C" w:rsidRPr="009547E8" w:rsidRDefault="00C8460F" w:rsidP="00C8460F">
            <w:pPr>
              <w:contextualSpacing/>
              <w:jc w:val="center"/>
            </w:pPr>
            <w:r w:rsidRPr="00F60C5A">
              <w:rPr>
                <w:color w:val="000000"/>
              </w:rPr>
              <w:t>(ЕЗ 30:03:000000:26)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C8460F">
            <w:pPr>
              <w:ind w:left="-112" w:right="-137"/>
              <w:contextualSpacing/>
              <w:jc w:val="center"/>
            </w:pPr>
            <w:r w:rsidRPr="00F71ADD">
              <w:t xml:space="preserve">Астраханская </w:t>
            </w:r>
            <w:r w:rsidR="000F393A">
              <w:t>область</w:t>
            </w:r>
            <w:r w:rsidRPr="00F71ADD">
              <w:t>, р-н Енотаевский, Замьянский сельсовет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F71ADD">
              <w:t>30:03:060202:884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C" w:rsidRPr="009547E8" w:rsidRDefault="00C8460F" w:rsidP="0098008C">
            <w:pPr>
              <w:ind w:left="-112" w:right="-137"/>
              <w:contextualSpacing/>
              <w:jc w:val="center"/>
            </w:pPr>
            <w:r w:rsidRPr="00F71ADD">
              <w:t xml:space="preserve">Астраханская </w:t>
            </w:r>
            <w:r w:rsidR="000F393A">
              <w:t>область,</w:t>
            </w:r>
            <w:r w:rsidRPr="00F71ADD">
              <w:t xml:space="preserve"> Енотаевский район, в границах муниципального образования </w:t>
            </w:r>
            <w:r w:rsidR="00FF0EFB">
              <w:t>«</w:t>
            </w:r>
            <w:r w:rsidRPr="00F71ADD">
              <w:t>Замьянский сельсовет</w:t>
            </w:r>
            <w:r w:rsidR="00FF0EFB">
              <w:t>»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2E1D77">
              <w:t>30:03:060202:446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C" w:rsidRPr="009547E8" w:rsidRDefault="000F393A" w:rsidP="00C8460F">
            <w:pPr>
              <w:jc w:val="center"/>
            </w:pPr>
            <w:r>
              <w:t>Астраханская область,</w:t>
            </w:r>
            <w:r w:rsidR="00C8460F" w:rsidRPr="002E1D77">
              <w:t xml:space="preserve"> р-н Енотаевский, в 3,2 км к юго-западу от п. Береговой </w:t>
            </w:r>
            <w:r w:rsidR="00FF0EFB">
              <w:t>«</w:t>
            </w:r>
            <w:r w:rsidR="00C8460F" w:rsidRPr="002E1D77">
              <w:t>Компрессорная станция Замьяны</w:t>
            </w:r>
            <w:r w:rsidR="00FF0EFB">
              <w:t>»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2E1D77">
              <w:t>30:03:060202:707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Default="00C8460F" w:rsidP="00C8460F">
            <w:pPr>
              <w:ind w:left="-112" w:right="-137"/>
              <w:contextualSpacing/>
              <w:jc w:val="center"/>
            </w:pPr>
            <w:r w:rsidRPr="002E1D77">
              <w:t xml:space="preserve">Астраханская </w:t>
            </w:r>
            <w:r w:rsidR="000F393A">
              <w:t>область</w:t>
            </w:r>
            <w:r w:rsidRPr="002E1D77">
              <w:t xml:space="preserve">, р-н Енотаевский, в 10,8 км </w:t>
            </w:r>
          </w:p>
          <w:p w:rsidR="0098008C" w:rsidRPr="009547E8" w:rsidRDefault="00C8460F" w:rsidP="00C8460F">
            <w:pPr>
              <w:ind w:left="-112" w:right="-137"/>
              <w:contextualSpacing/>
              <w:jc w:val="center"/>
            </w:pPr>
            <w:r w:rsidRPr="002E1D77">
              <w:t>северо-западнее с. Замьяны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301EC5" w:rsidRDefault="00C8460F" w:rsidP="0098008C">
            <w:pPr>
              <w:contextualSpacing/>
              <w:jc w:val="center"/>
              <w:rPr>
                <w:color w:val="000000" w:themeColor="text1"/>
              </w:rPr>
            </w:pPr>
            <w:r w:rsidRPr="00506A51">
              <w:t>30:03:060202:752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Default="00C8460F" w:rsidP="0098008C">
            <w:pPr>
              <w:ind w:left="-112" w:right="-137"/>
              <w:contextualSpacing/>
              <w:jc w:val="center"/>
            </w:pPr>
            <w:r w:rsidRPr="00506A51">
              <w:t xml:space="preserve">Астраханская </w:t>
            </w:r>
            <w:r w:rsidR="000F393A">
              <w:t>область,</w:t>
            </w:r>
            <w:r w:rsidRPr="00506A51">
              <w:t xml:space="preserve">р-н Енотаевский, </w:t>
            </w:r>
          </w:p>
          <w:p w:rsidR="0098008C" w:rsidRPr="00301EC5" w:rsidRDefault="00C8460F" w:rsidP="0098008C">
            <w:pPr>
              <w:ind w:left="-112" w:right="-137"/>
              <w:contextualSpacing/>
              <w:jc w:val="center"/>
              <w:rPr>
                <w:color w:val="000000" w:themeColor="text1"/>
              </w:rPr>
            </w:pPr>
            <w:r w:rsidRPr="00506A51">
              <w:t>в 10,</w:t>
            </w:r>
            <w:r>
              <w:t>8 км северо-западнее с. Замьяны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Pr="00506A51" w:rsidRDefault="00C8460F" w:rsidP="00C8460F">
            <w:pPr>
              <w:jc w:val="center"/>
            </w:pPr>
            <w:r w:rsidRPr="00506A51">
              <w:t>30:03:060202:585</w:t>
            </w:r>
          </w:p>
          <w:p w:rsidR="0098008C" w:rsidRPr="009547E8" w:rsidRDefault="00C8460F" w:rsidP="00C8460F">
            <w:pPr>
              <w:contextualSpacing/>
              <w:jc w:val="center"/>
            </w:pPr>
            <w:r>
              <w:t>(ЕЗ</w:t>
            </w:r>
            <w:r w:rsidRPr="00506A51">
              <w:t xml:space="preserve"> 30:03:000000:17)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ind w:left="-112" w:right="-137"/>
              <w:contextualSpacing/>
              <w:jc w:val="center"/>
            </w:pPr>
            <w:r w:rsidRPr="00506A51">
              <w:t xml:space="preserve">Астраханская </w:t>
            </w:r>
            <w:r w:rsidR="000F393A">
              <w:t>область</w:t>
            </w:r>
            <w:r w:rsidRPr="00506A51">
              <w:t xml:space="preserve">, р-н Енотаевский, автодорога М-6 </w:t>
            </w:r>
            <w:r w:rsidR="00FF0EFB">
              <w:t>«</w:t>
            </w:r>
            <w:r w:rsidRPr="00506A51">
              <w:t>Каспий</w:t>
            </w:r>
            <w:r w:rsidR="00FF0EFB">
              <w:t>»</w:t>
            </w:r>
            <w:r w:rsidRPr="00506A51">
              <w:t xml:space="preserve"> на участках км 1155+000-км 1216+165-км 1328+000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506A51">
              <w:t>30:03:060501:320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Default="00C8460F" w:rsidP="00C8460F">
            <w:pPr>
              <w:ind w:left="-112" w:right="-137"/>
              <w:contextualSpacing/>
              <w:jc w:val="center"/>
            </w:pPr>
            <w:r w:rsidRPr="00506A51">
              <w:t xml:space="preserve">Астраханская </w:t>
            </w:r>
            <w:r w:rsidR="000F393A">
              <w:t>область,</w:t>
            </w:r>
            <w:r w:rsidRPr="00506A51">
              <w:t xml:space="preserve"> р-н Енотаевский, в 13 км</w:t>
            </w:r>
          </w:p>
          <w:p w:rsidR="0098008C" w:rsidRPr="009547E8" w:rsidRDefault="00C8460F" w:rsidP="00C8460F">
            <w:pPr>
              <w:ind w:left="-112" w:right="-137"/>
              <w:contextualSpacing/>
              <w:jc w:val="center"/>
            </w:pPr>
            <w:r w:rsidRPr="00506A51">
              <w:t xml:space="preserve"> северо-западнее села Замьяны</w:t>
            </w:r>
          </w:p>
        </w:tc>
      </w:tr>
      <w:tr w:rsidR="0098008C" w:rsidRPr="009547E8" w:rsidTr="002A794C"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7858A8">
              <w:t>30:03:120704:152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ind w:left="-112" w:right="-137"/>
              <w:contextualSpacing/>
              <w:jc w:val="center"/>
            </w:pPr>
            <w:r w:rsidRPr="007858A8">
              <w:t xml:space="preserve">Астраханская </w:t>
            </w:r>
            <w:r w:rsidR="000F393A">
              <w:t>область</w:t>
            </w:r>
            <w:r w:rsidRPr="007858A8">
              <w:t xml:space="preserve">., р-н Енотаевский, в 11,2 км юго-западнее поселка Волжский, на территории муниципального образования </w:t>
            </w:r>
            <w:r w:rsidR="00FF0EFB">
              <w:t>«</w:t>
            </w:r>
            <w:r w:rsidRPr="007858A8">
              <w:t>Средневолжский сельсовет</w:t>
            </w:r>
            <w:r w:rsidR="00FF0EFB">
              <w:t>»</w:t>
            </w:r>
          </w:p>
        </w:tc>
      </w:tr>
      <w:tr w:rsidR="0098008C" w:rsidRPr="009547E8" w:rsidTr="002A794C">
        <w:trPr>
          <w:trHeight w:val="772"/>
        </w:trPr>
        <w:tc>
          <w:tcPr>
            <w:tcW w:w="568" w:type="dxa"/>
            <w:vMerge/>
            <w:vAlign w:val="center"/>
          </w:tcPr>
          <w:p w:rsidR="0098008C" w:rsidRPr="009547E8" w:rsidRDefault="0098008C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contextualSpacing/>
              <w:jc w:val="center"/>
            </w:pPr>
            <w:r w:rsidRPr="007858A8">
              <w:t>30:03:120704:140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8C" w:rsidRPr="009547E8" w:rsidRDefault="00C8460F" w:rsidP="0098008C">
            <w:pPr>
              <w:ind w:left="-112" w:right="-137"/>
              <w:contextualSpacing/>
              <w:jc w:val="center"/>
            </w:pPr>
            <w:r w:rsidRPr="007858A8">
              <w:t xml:space="preserve">Астраханская </w:t>
            </w:r>
            <w:r w:rsidR="000F393A">
              <w:t>область,</w:t>
            </w:r>
            <w:r w:rsidRPr="007858A8">
              <w:t xml:space="preserve"> р-н Енотаевский, в степно</w:t>
            </w:r>
            <w:r>
              <w:t>й зоне, в 11 км юго-западнее п.</w:t>
            </w:r>
            <w:r w:rsidRPr="007858A8">
              <w:t>Волжский</w:t>
            </w:r>
          </w:p>
        </w:tc>
      </w:tr>
      <w:tr w:rsidR="00C8460F" w:rsidRPr="009547E8" w:rsidTr="002A794C">
        <w:trPr>
          <w:trHeight w:val="582"/>
        </w:trPr>
        <w:tc>
          <w:tcPr>
            <w:tcW w:w="568" w:type="dxa"/>
            <w:vAlign w:val="center"/>
          </w:tcPr>
          <w:p w:rsidR="00C8460F" w:rsidRPr="009547E8" w:rsidRDefault="00C8460F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Pr="007858A8" w:rsidRDefault="00C8460F" w:rsidP="0098008C">
            <w:pPr>
              <w:contextualSpacing/>
              <w:jc w:val="center"/>
            </w:pPr>
            <w:r w:rsidRPr="003D51FF">
              <w:t>30:03:120704:150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Default="00C8460F" w:rsidP="0098008C">
            <w:pPr>
              <w:ind w:left="-112" w:right="-137"/>
              <w:contextualSpacing/>
              <w:jc w:val="center"/>
            </w:pPr>
            <w:r w:rsidRPr="003D51FF">
              <w:t xml:space="preserve">Астраханская </w:t>
            </w:r>
            <w:r w:rsidR="000F393A">
              <w:t>область,</w:t>
            </w:r>
            <w:r w:rsidRPr="003D51FF">
              <w:t xml:space="preserve"> р-н Енотаевский, в 10,4 км</w:t>
            </w:r>
          </w:p>
          <w:p w:rsidR="00C8460F" w:rsidRPr="007858A8" w:rsidRDefault="00C8460F" w:rsidP="0098008C">
            <w:pPr>
              <w:ind w:left="-112" w:right="-137"/>
              <w:contextualSpacing/>
              <w:jc w:val="center"/>
            </w:pPr>
            <w:r w:rsidRPr="003D51FF">
              <w:t xml:space="preserve"> юго-западнее пос. Волжский</w:t>
            </w:r>
          </w:p>
        </w:tc>
      </w:tr>
      <w:tr w:rsidR="00C8460F" w:rsidRPr="009547E8" w:rsidTr="002A794C">
        <w:trPr>
          <w:trHeight w:val="772"/>
        </w:trPr>
        <w:tc>
          <w:tcPr>
            <w:tcW w:w="568" w:type="dxa"/>
            <w:vAlign w:val="center"/>
          </w:tcPr>
          <w:p w:rsidR="00C8460F" w:rsidRPr="009547E8" w:rsidRDefault="00C8460F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Pr="007858A8" w:rsidRDefault="004F058A" w:rsidP="0098008C">
            <w:pPr>
              <w:contextualSpacing/>
              <w:jc w:val="center"/>
            </w:pPr>
            <w:r w:rsidRPr="003D51FF">
              <w:t>30:03:120704:136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0F" w:rsidRPr="007858A8" w:rsidRDefault="004F058A" w:rsidP="0098008C">
            <w:pPr>
              <w:ind w:left="-112" w:right="-137"/>
              <w:contextualSpacing/>
              <w:jc w:val="center"/>
            </w:pPr>
            <w:r w:rsidRPr="003D51FF">
              <w:t xml:space="preserve">Астраханская </w:t>
            </w:r>
            <w:r w:rsidR="000F393A">
              <w:t>область</w:t>
            </w:r>
            <w:r w:rsidRPr="003D51FF">
              <w:t xml:space="preserve">, р-н Енотаевский, на территории муниципального образования </w:t>
            </w:r>
            <w:r w:rsidR="00FF0EFB">
              <w:t>«</w:t>
            </w:r>
            <w:r w:rsidRPr="003D51FF">
              <w:t>Средневолжский сельсовет</w:t>
            </w:r>
            <w:r w:rsidR="00FF0EFB">
              <w:t>»</w:t>
            </w:r>
            <w:r w:rsidRPr="003D51FF">
              <w:t xml:space="preserve"> в 10,5 км юго-западнее поселка Волжский</w:t>
            </w:r>
          </w:p>
        </w:tc>
      </w:tr>
      <w:tr w:rsidR="004F058A" w:rsidRPr="009547E8" w:rsidTr="002A794C">
        <w:trPr>
          <w:trHeight w:val="772"/>
        </w:trPr>
        <w:tc>
          <w:tcPr>
            <w:tcW w:w="568" w:type="dxa"/>
            <w:vAlign w:val="center"/>
          </w:tcPr>
          <w:p w:rsidR="004F058A" w:rsidRPr="009547E8" w:rsidRDefault="004F058A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3D51FF" w:rsidRDefault="004F058A" w:rsidP="0098008C">
            <w:pPr>
              <w:contextualSpacing/>
              <w:jc w:val="center"/>
            </w:pPr>
            <w:r w:rsidRPr="00F7795D">
              <w:t>30:03:120704:134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3D51FF" w:rsidRDefault="004F058A" w:rsidP="0098008C">
            <w:pPr>
              <w:ind w:left="-112" w:right="-137"/>
              <w:contextualSpacing/>
              <w:jc w:val="center"/>
            </w:pPr>
            <w:r w:rsidRPr="00F7795D">
              <w:t xml:space="preserve">Астраханская </w:t>
            </w:r>
            <w:r w:rsidR="000F393A">
              <w:t>область,</w:t>
            </w:r>
            <w:r w:rsidRPr="00F7795D">
              <w:t xml:space="preserve"> р-н Енотаевский, западнее поселка Волжский на 14,6 км</w:t>
            </w:r>
          </w:p>
        </w:tc>
      </w:tr>
      <w:tr w:rsidR="004F058A" w:rsidRPr="009547E8" w:rsidTr="002A794C">
        <w:trPr>
          <w:trHeight w:val="772"/>
        </w:trPr>
        <w:tc>
          <w:tcPr>
            <w:tcW w:w="568" w:type="dxa"/>
            <w:vAlign w:val="center"/>
          </w:tcPr>
          <w:p w:rsidR="004F058A" w:rsidRPr="009547E8" w:rsidRDefault="004F058A" w:rsidP="0098008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3D51FF" w:rsidRDefault="004F058A" w:rsidP="0098008C">
            <w:pPr>
              <w:contextualSpacing/>
              <w:jc w:val="center"/>
            </w:pPr>
            <w:r w:rsidRPr="00F7795D">
              <w:t>30:03:120704:142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3D51FF" w:rsidRDefault="004F058A" w:rsidP="0098008C">
            <w:pPr>
              <w:ind w:left="-112" w:right="-137"/>
              <w:contextualSpacing/>
              <w:jc w:val="center"/>
            </w:pPr>
            <w:r w:rsidRPr="00F7795D">
              <w:t xml:space="preserve">Астраханская </w:t>
            </w:r>
            <w:r w:rsidR="000F393A">
              <w:t>область,</w:t>
            </w:r>
            <w:r w:rsidRPr="00F7795D">
              <w:t xml:space="preserve"> р-н Енотаевский, в 15,6 км северо-западнее пос. Волжский на территории муниципального образования </w:t>
            </w:r>
            <w:r w:rsidR="00FF0EFB">
              <w:t>«</w:t>
            </w:r>
            <w:r w:rsidRPr="00F7795D">
              <w:t>Средневолжский сельсовет</w:t>
            </w:r>
            <w:r w:rsidR="00FF0EFB">
              <w:t>»</w:t>
            </w:r>
          </w:p>
        </w:tc>
      </w:tr>
      <w:tr w:rsidR="004F058A" w:rsidRPr="009547E8" w:rsidTr="002A794C">
        <w:trPr>
          <w:trHeight w:val="772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F7795D" w:rsidRDefault="004F058A" w:rsidP="004F058A">
            <w:pPr>
              <w:contextualSpacing/>
              <w:jc w:val="center"/>
            </w:pPr>
            <w:r w:rsidRPr="00E5244D">
              <w:t>30:03:130505:9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Default="004F058A" w:rsidP="004F058A">
            <w:pPr>
              <w:jc w:val="center"/>
            </w:pPr>
            <w:r w:rsidRPr="00E5244D">
              <w:t xml:space="preserve">Астраханская </w:t>
            </w:r>
            <w:r w:rsidR="000F393A">
              <w:t>область</w:t>
            </w:r>
            <w:r w:rsidRPr="00E5244D">
              <w:t xml:space="preserve">, р-н Енотаевский, Табун-Аральский сельсовет, по правой стороне трассы </w:t>
            </w:r>
          </w:p>
          <w:p w:rsidR="004F058A" w:rsidRPr="00F7795D" w:rsidRDefault="004F058A" w:rsidP="004F058A">
            <w:pPr>
              <w:ind w:left="-112" w:right="-137"/>
              <w:contextualSpacing/>
              <w:jc w:val="center"/>
            </w:pPr>
            <w:r w:rsidRPr="00E5244D">
              <w:t>Волгоград-Астрахань</w:t>
            </w:r>
          </w:p>
        </w:tc>
      </w:tr>
      <w:tr w:rsidR="004F058A" w:rsidRPr="009547E8" w:rsidTr="00132DFE">
        <w:trPr>
          <w:trHeight w:val="563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E5244D" w:rsidRDefault="004F058A" w:rsidP="004F058A">
            <w:pPr>
              <w:jc w:val="center"/>
            </w:pPr>
            <w:r w:rsidRPr="00E5244D">
              <w:t>30:03:130505:25</w:t>
            </w:r>
          </w:p>
          <w:p w:rsidR="004F058A" w:rsidRPr="00F7795D" w:rsidRDefault="004F058A" w:rsidP="004F058A">
            <w:pPr>
              <w:contextualSpacing/>
              <w:jc w:val="center"/>
            </w:pPr>
            <w:r>
              <w:t>(ЕЗ</w:t>
            </w:r>
            <w:r w:rsidRPr="00E5244D">
              <w:t xml:space="preserve"> 30:03:000000:179)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F7795D" w:rsidRDefault="000F393A" w:rsidP="004F058A">
            <w:pPr>
              <w:ind w:left="-112" w:right="-137"/>
              <w:contextualSpacing/>
              <w:jc w:val="center"/>
            </w:pPr>
            <w:r>
              <w:t>Астраханская область,</w:t>
            </w:r>
            <w:r w:rsidR="004F058A" w:rsidRPr="00E5244D">
              <w:t xml:space="preserve"> р-н Енотаевский, с. Ленино</w:t>
            </w:r>
          </w:p>
        </w:tc>
      </w:tr>
      <w:tr w:rsidR="004F058A" w:rsidRPr="009547E8" w:rsidTr="002A794C">
        <w:trPr>
          <w:trHeight w:val="551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E5244D" w:rsidRDefault="004F058A" w:rsidP="004F058A">
            <w:pPr>
              <w:jc w:val="center"/>
            </w:pPr>
            <w:r w:rsidRPr="00E5244D">
              <w:t>30:03:130505:24</w:t>
            </w:r>
          </w:p>
          <w:p w:rsidR="004F058A" w:rsidRPr="00F7795D" w:rsidRDefault="004F058A" w:rsidP="004F058A">
            <w:pPr>
              <w:contextualSpacing/>
              <w:jc w:val="center"/>
            </w:pPr>
            <w:r>
              <w:t>(ЕЗ</w:t>
            </w:r>
            <w:r w:rsidRPr="00E5244D">
              <w:t xml:space="preserve"> 30:03:000000:179)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F7795D" w:rsidRDefault="000F393A" w:rsidP="004F058A">
            <w:pPr>
              <w:ind w:left="-112" w:right="-137"/>
              <w:contextualSpacing/>
              <w:jc w:val="center"/>
            </w:pPr>
            <w:r>
              <w:t>Астраханская область,</w:t>
            </w:r>
            <w:r w:rsidR="004F058A" w:rsidRPr="00E5244D">
              <w:t xml:space="preserve"> р-н Енотаевский, с. Ленино</w:t>
            </w:r>
          </w:p>
        </w:tc>
      </w:tr>
      <w:tr w:rsidR="004F058A" w:rsidRPr="009547E8" w:rsidTr="002A794C">
        <w:trPr>
          <w:trHeight w:val="619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jc w:val="center"/>
            </w:pPr>
            <w:r w:rsidRPr="000C0100">
              <w:t xml:space="preserve">30:03:130505:18 </w:t>
            </w:r>
          </w:p>
          <w:p w:rsidR="004F058A" w:rsidRPr="00F7795D" w:rsidRDefault="004F058A" w:rsidP="004F058A">
            <w:pPr>
              <w:contextualSpacing/>
              <w:jc w:val="center"/>
            </w:pPr>
            <w:r>
              <w:t>(ЕЗ</w:t>
            </w:r>
            <w:r w:rsidRPr="000C0100">
              <w:t xml:space="preserve"> 30:03:130505:16)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F7795D" w:rsidRDefault="004F058A" w:rsidP="004F058A">
            <w:pPr>
              <w:ind w:left="-112" w:right="-137"/>
              <w:contextualSpacing/>
              <w:jc w:val="center"/>
            </w:pPr>
            <w:r w:rsidRPr="000C0100">
              <w:t xml:space="preserve">Астраханская </w:t>
            </w:r>
            <w:r w:rsidR="000F393A">
              <w:t>область</w:t>
            </w:r>
            <w:r w:rsidRPr="000C0100">
              <w:t xml:space="preserve">, р-н Енотаевский, МО </w:t>
            </w:r>
            <w:r w:rsidR="00FF0EFB">
              <w:t>«</w:t>
            </w:r>
            <w:r w:rsidRPr="000C0100">
              <w:t>Табун-Аральский сельсовет</w:t>
            </w:r>
            <w:r w:rsidR="00FF0EFB">
              <w:t>»</w:t>
            </w:r>
          </w:p>
        </w:tc>
      </w:tr>
      <w:tr w:rsidR="004F058A" w:rsidRPr="009547E8" w:rsidTr="002A794C">
        <w:trPr>
          <w:trHeight w:val="545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078E4" w:rsidRDefault="004F058A" w:rsidP="004F058A">
            <w:pPr>
              <w:jc w:val="center"/>
            </w:pPr>
            <w:r w:rsidRPr="000078E4">
              <w:t xml:space="preserve">30:03:130505:19 </w:t>
            </w:r>
          </w:p>
          <w:p w:rsidR="004F058A" w:rsidRPr="00F7795D" w:rsidRDefault="004F058A" w:rsidP="004F058A">
            <w:pPr>
              <w:contextualSpacing/>
              <w:jc w:val="center"/>
            </w:pPr>
            <w:r>
              <w:t>(ЕЗ</w:t>
            </w:r>
            <w:r w:rsidRPr="000078E4">
              <w:t xml:space="preserve"> 30:03:130505:16)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F7795D" w:rsidRDefault="004F058A" w:rsidP="004F058A">
            <w:pPr>
              <w:ind w:left="-112" w:right="-137"/>
              <w:contextualSpacing/>
              <w:jc w:val="center"/>
            </w:pPr>
            <w:r w:rsidRPr="000C0100">
              <w:t xml:space="preserve">Астраханская </w:t>
            </w:r>
            <w:r w:rsidR="000F393A">
              <w:t>область</w:t>
            </w:r>
            <w:r w:rsidRPr="000C0100">
              <w:t xml:space="preserve">, р-н Енотаевский, МО </w:t>
            </w:r>
            <w:r w:rsidR="00FF0EFB">
              <w:t>«</w:t>
            </w:r>
            <w:r w:rsidRPr="000C0100">
              <w:t>Табун-Аральский сельсовет</w:t>
            </w:r>
            <w:r w:rsidR="00FF0EFB">
              <w:t>»</w:t>
            </w:r>
          </w:p>
        </w:tc>
      </w:tr>
      <w:tr w:rsidR="004F058A" w:rsidRPr="009547E8" w:rsidTr="002A794C">
        <w:trPr>
          <w:trHeight w:val="484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078E4" w:rsidRDefault="004F058A" w:rsidP="004F058A">
            <w:pPr>
              <w:jc w:val="center"/>
            </w:pPr>
            <w:r w:rsidRPr="000C0100">
              <w:t>30:03:130501:163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ind w:left="-112" w:right="-137"/>
              <w:contextualSpacing/>
              <w:jc w:val="center"/>
            </w:pPr>
            <w:r w:rsidRPr="000C0100">
              <w:t xml:space="preserve">Астраханская </w:t>
            </w:r>
            <w:r w:rsidR="000F393A">
              <w:t>область</w:t>
            </w:r>
            <w:r w:rsidRPr="000C0100">
              <w:t>,р-н Енотаевский,0,5 км западнее с. Ленино</w:t>
            </w:r>
          </w:p>
        </w:tc>
      </w:tr>
      <w:tr w:rsidR="004F058A" w:rsidRPr="009547E8" w:rsidTr="002A794C">
        <w:trPr>
          <w:trHeight w:val="569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078E4" w:rsidRDefault="004F058A" w:rsidP="004F058A">
            <w:pPr>
              <w:jc w:val="center"/>
            </w:pPr>
            <w:r w:rsidRPr="000C0100">
              <w:t>30:03:000000:736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jc w:val="center"/>
            </w:pPr>
            <w:r w:rsidRPr="000C0100">
              <w:t xml:space="preserve">Астраханская </w:t>
            </w:r>
            <w:r w:rsidR="000F393A">
              <w:t>область,</w:t>
            </w:r>
            <w:r w:rsidRPr="000C0100">
              <w:t xml:space="preserve"> р-н Енотаевский, 100 м северо-западнее автотрассы М-6 </w:t>
            </w:r>
            <w:r w:rsidR="00FF0EFB">
              <w:t>«</w:t>
            </w:r>
            <w:r w:rsidRPr="000C0100">
              <w:t>Москва-Астрахань</w:t>
            </w:r>
            <w:r w:rsidR="00FF0EFB">
              <w:t>»</w:t>
            </w:r>
          </w:p>
        </w:tc>
      </w:tr>
      <w:tr w:rsidR="004F058A" w:rsidRPr="009547E8" w:rsidTr="002A794C">
        <w:trPr>
          <w:trHeight w:val="562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078E4" w:rsidRDefault="004F058A" w:rsidP="004F058A">
            <w:pPr>
              <w:jc w:val="center"/>
            </w:pPr>
            <w:r w:rsidRPr="000C0100">
              <w:t>30:03:130501:162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Default="004F058A" w:rsidP="004F058A">
            <w:pPr>
              <w:ind w:left="-112" w:right="-137"/>
              <w:contextualSpacing/>
              <w:jc w:val="center"/>
            </w:pPr>
            <w:r w:rsidRPr="000C0100">
              <w:t xml:space="preserve">Астраханская </w:t>
            </w:r>
            <w:r w:rsidR="000F393A">
              <w:t>область</w:t>
            </w:r>
            <w:r w:rsidRPr="000C0100">
              <w:t xml:space="preserve">., р-н Енотаевский, 1,2 км северо-западнее </w:t>
            </w:r>
          </w:p>
          <w:p w:rsidR="004F058A" w:rsidRPr="000C0100" w:rsidRDefault="004F058A" w:rsidP="004F058A">
            <w:pPr>
              <w:ind w:left="-112" w:right="-137"/>
              <w:contextualSpacing/>
              <w:jc w:val="center"/>
            </w:pPr>
            <w:r w:rsidRPr="000C0100">
              <w:t>с. Ленино</w:t>
            </w:r>
          </w:p>
        </w:tc>
      </w:tr>
      <w:tr w:rsidR="004F058A" w:rsidRPr="009547E8" w:rsidTr="002A794C">
        <w:trPr>
          <w:trHeight w:val="542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jc w:val="center"/>
            </w:pPr>
            <w:r w:rsidRPr="000C0100">
              <w:t>30:03:000000:1308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ind w:left="-112" w:right="-137"/>
              <w:contextualSpacing/>
              <w:jc w:val="center"/>
            </w:pPr>
            <w:r w:rsidRPr="000C0100">
              <w:t xml:space="preserve">Астраханская </w:t>
            </w:r>
            <w:r w:rsidR="000F393A">
              <w:t>область,</w:t>
            </w:r>
            <w:r w:rsidRPr="000C0100">
              <w:t xml:space="preserve"> Енотаевский район, 3,2 км северо-западнее с. Ленино</w:t>
            </w:r>
          </w:p>
        </w:tc>
      </w:tr>
      <w:tr w:rsidR="004F058A" w:rsidRPr="009547E8" w:rsidTr="002A794C">
        <w:trPr>
          <w:trHeight w:val="564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jc w:val="center"/>
            </w:pPr>
            <w:r w:rsidRPr="00C52902">
              <w:t>30:03:130502:142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0C0100" w:rsidRDefault="004F058A" w:rsidP="004F058A">
            <w:pPr>
              <w:ind w:left="-112" w:right="-137"/>
              <w:contextualSpacing/>
              <w:jc w:val="center"/>
            </w:pPr>
            <w:r w:rsidRPr="00C52902">
              <w:t xml:space="preserve">Астраханская </w:t>
            </w:r>
            <w:r w:rsidR="000F393A">
              <w:t>область,</w:t>
            </w:r>
            <w:r w:rsidRPr="00C52902">
              <w:t xml:space="preserve"> Енотаевский район, 3,4 км северо-западнее с. Ленино</w:t>
            </w:r>
          </w:p>
        </w:tc>
      </w:tr>
      <w:tr w:rsidR="004F058A" w:rsidRPr="009547E8" w:rsidTr="002A794C">
        <w:trPr>
          <w:trHeight w:val="632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C52902" w:rsidRDefault="004F058A" w:rsidP="004F058A">
            <w:pPr>
              <w:jc w:val="center"/>
            </w:pPr>
            <w:r w:rsidRPr="00C52902">
              <w:t>30:03:000000:1309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C52902" w:rsidRDefault="004F058A" w:rsidP="004F058A">
            <w:pPr>
              <w:ind w:left="-112" w:right="-137"/>
              <w:contextualSpacing/>
              <w:jc w:val="center"/>
            </w:pPr>
            <w:r w:rsidRPr="002C1FDA">
              <w:t xml:space="preserve">Астраханская </w:t>
            </w:r>
            <w:r w:rsidR="000F393A">
              <w:t>область,</w:t>
            </w:r>
            <w:r w:rsidRPr="002C1FDA">
              <w:t xml:space="preserve"> Енотаевский район, 3,5 км северо-западнее с. Ленино</w:t>
            </w:r>
          </w:p>
        </w:tc>
      </w:tr>
      <w:tr w:rsidR="004F058A" w:rsidRPr="009547E8" w:rsidTr="002A794C">
        <w:trPr>
          <w:trHeight w:val="482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C52902" w:rsidRDefault="004F058A" w:rsidP="004F058A">
            <w:pPr>
              <w:jc w:val="center"/>
            </w:pPr>
            <w:r w:rsidRPr="002C1FDA">
              <w:t>30:03:130501:159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C52902" w:rsidRDefault="004F058A" w:rsidP="004F058A">
            <w:pPr>
              <w:ind w:left="-112" w:right="-137"/>
              <w:contextualSpacing/>
              <w:jc w:val="center"/>
            </w:pPr>
            <w:r w:rsidRPr="002C1FDA">
              <w:t xml:space="preserve">Астраханская </w:t>
            </w:r>
            <w:r w:rsidR="000F393A">
              <w:t>область</w:t>
            </w:r>
            <w:r w:rsidRPr="002C1FDA">
              <w:t>., р-н Енотаевский, 4 км северо-западнее с.Ленино</w:t>
            </w:r>
          </w:p>
        </w:tc>
      </w:tr>
      <w:tr w:rsidR="004F058A" w:rsidRPr="009547E8" w:rsidTr="002A794C">
        <w:trPr>
          <w:trHeight w:val="477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C52902" w:rsidRDefault="004F058A" w:rsidP="004F058A">
            <w:pPr>
              <w:jc w:val="center"/>
            </w:pPr>
            <w:r w:rsidRPr="002C1FDA">
              <w:t>30:03:130501:143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Default="000F393A" w:rsidP="004F058A">
            <w:pPr>
              <w:ind w:left="-112" w:right="-137"/>
              <w:contextualSpacing/>
              <w:jc w:val="center"/>
            </w:pPr>
            <w:r>
              <w:t>Астраханская область,</w:t>
            </w:r>
            <w:r w:rsidR="004F058A" w:rsidRPr="002C1FDA">
              <w:t xml:space="preserve"> р-н Енотаевский, в 5 км северо-западнее </w:t>
            </w:r>
          </w:p>
          <w:p w:rsidR="004F058A" w:rsidRPr="00C52902" w:rsidRDefault="004F058A" w:rsidP="004F058A">
            <w:pPr>
              <w:ind w:left="-112" w:right="-137"/>
              <w:contextualSpacing/>
              <w:jc w:val="center"/>
            </w:pPr>
            <w:r w:rsidRPr="002C1FDA">
              <w:t>с. Ленино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C1FDA" w:rsidRDefault="00A04B70" w:rsidP="004F058A">
            <w:pPr>
              <w:jc w:val="center"/>
            </w:pPr>
            <w:r w:rsidRPr="00D35798">
              <w:t>30:03:000000:681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C1FDA" w:rsidRDefault="00A04B70" w:rsidP="004F058A">
            <w:pPr>
              <w:ind w:left="-112" w:right="-137"/>
              <w:contextualSpacing/>
              <w:jc w:val="center"/>
            </w:pPr>
            <w:r w:rsidRPr="00D35798">
              <w:t xml:space="preserve">Астраханская </w:t>
            </w:r>
            <w:r w:rsidR="000F393A">
              <w:t>область,</w:t>
            </w:r>
            <w:r w:rsidRPr="00D35798">
              <w:t xml:space="preserve"> р-н Енотаевский, в 2 км юго-западнее села Косика</w:t>
            </w:r>
          </w:p>
        </w:tc>
      </w:tr>
      <w:tr w:rsidR="004F058A" w:rsidRPr="009547E8" w:rsidTr="002A794C">
        <w:trPr>
          <w:trHeight w:val="477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A50FDB" w:rsidRDefault="004F058A" w:rsidP="004F058A">
            <w:pPr>
              <w:jc w:val="center"/>
            </w:pPr>
            <w:r w:rsidRPr="00A50FDB">
              <w:t xml:space="preserve">30:03:090205:5 </w:t>
            </w:r>
          </w:p>
          <w:p w:rsidR="004F058A" w:rsidRPr="002C1FDA" w:rsidRDefault="004F058A" w:rsidP="004F058A">
            <w:pPr>
              <w:jc w:val="center"/>
            </w:pPr>
            <w:r>
              <w:t>(ЕЗ</w:t>
            </w:r>
            <w:r w:rsidRPr="00A50FDB">
              <w:t xml:space="preserve"> 30:03:000000:184)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2C1FDA" w:rsidRDefault="000F393A" w:rsidP="004F058A">
            <w:pPr>
              <w:ind w:left="-112" w:right="-137"/>
              <w:contextualSpacing/>
              <w:jc w:val="center"/>
            </w:pPr>
            <w:r w:rsidRPr="000F393A">
              <w:t xml:space="preserve">Астраханская </w:t>
            </w:r>
            <w:r>
              <w:t>область,</w:t>
            </w:r>
            <w:r w:rsidR="004F058A" w:rsidRPr="00A50FDB">
              <w:t xml:space="preserve"> р-н Енотаевский, с. Косика</w:t>
            </w:r>
          </w:p>
        </w:tc>
      </w:tr>
      <w:tr w:rsidR="004F058A" w:rsidRPr="009547E8" w:rsidTr="002A794C">
        <w:trPr>
          <w:trHeight w:val="477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4F058A" w:rsidRDefault="00A04B70" w:rsidP="004F058A">
            <w:pPr>
              <w:jc w:val="center"/>
            </w:pPr>
            <w:r w:rsidRPr="00D35798">
              <w:t>30:03:000000:1185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A50FDB" w:rsidRDefault="00A04B70" w:rsidP="004F058A">
            <w:pPr>
              <w:ind w:left="-112" w:right="-137"/>
              <w:contextualSpacing/>
              <w:jc w:val="center"/>
            </w:pPr>
            <w:r w:rsidRPr="00D35798">
              <w:t xml:space="preserve">Астраханская </w:t>
            </w:r>
            <w:r w:rsidR="000F393A">
              <w:t>область,</w:t>
            </w:r>
            <w:r w:rsidRPr="00D35798">
              <w:t xml:space="preserve"> Енотаевский район, 700 м юго-западнее с. Косика</w:t>
            </w:r>
          </w:p>
        </w:tc>
      </w:tr>
      <w:tr w:rsidR="004F058A" w:rsidRPr="009547E8" w:rsidTr="002A794C">
        <w:trPr>
          <w:trHeight w:val="477"/>
        </w:trPr>
        <w:tc>
          <w:tcPr>
            <w:tcW w:w="568" w:type="dxa"/>
            <w:vAlign w:val="center"/>
          </w:tcPr>
          <w:p w:rsidR="004F058A" w:rsidRPr="009547E8" w:rsidRDefault="004F058A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4F058A" w:rsidRDefault="00A04B70" w:rsidP="004F058A">
            <w:pPr>
              <w:jc w:val="center"/>
            </w:pPr>
            <w:r w:rsidRPr="00D35798">
              <w:t>30:03:000000:1051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A" w:rsidRPr="00A50FDB" w:rsidRDefault="000F393A" w:rsidP="004F058A">
            <w:pPr>
              <w:ind w:left="-112" w:right="-137"/>
              <w:contextualSpacing/>
              <w:jc w:val="center"/>
            </w:pPr>
            <w:r>
              <w:t>область</w:t>
            </w:r>
            <w:r w:rsidR="00A04B70" w:rsidRPr="00D35798">
              <w:t>. Астраханская, р-н Ено</w:t>
            </w:r>
            <w:r w:rsidR="00A04B70">
              <w:t>таевский, Косикинский сельсовет,</w:t>
            </w:r>
            <w:r w:rsidR="00A04B70" w:rsidRPr="00D35798">
              <w:t xml:space="preserve"> ВЛ-10кВ ф.23 ПС Косика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D35798" w:rsidRDefault="00A04B70" w:rsidP="004F058A">
            <w:pPr>
              <w:jc w:val="center"/>
            </w:pPr>
            <w:r w:rsidRPr="0054679F">
              <w:t>30:03:000000:1168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54679F">
              <w:t xml:space="preserve">Астраханская </w:t>
            </w:r>
            <w:r w:rsidR="000F393A">
              <w:t>область,</w:t>
            </w:r>
            <w:r w:rsidRPr="0054679F">
              <w:t xml:space="preserve"> Енотаевский район, 1,3 км западнее </w:t>
            </w:r>
          </w:p>
          <w:p w:rsidR="00A04B70" w:rsidRPr="00D35798" w:rsidRDefault="00A04B70" w:rsidP="004F058A">
            <w:pPr>
              <w:ind w:left="-112" w:right="-137"/>
              <w:contextualSpacing/>
              <w:jc w:val="center"/>
            </w:pPr>
            <w:r w:rsidRPr="0054679F">
              <w:t>с. Косика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D35798" w:rsidRDefault="00A04B70" w:rsidP="004F058A">
            <w:pPr>
              <w:jc w:val="center"/>
            </w:pPr>
            <w:r w:rsidRPr="0054679F">
              <w:t>30:03:000000:780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>
              <w:t xml:space="preserve">Астраханская </w:t>
            </w:r>
            <w:r w:rsidR="000F393A">
              <w:t>область,</w:t>
            </w:r>
            <w:r w:rsidRPr="0054679F">
              <w:t>р-н Енотаевский, 1,2 км западнее</w:t>
            </w:r>
          </w:p>
          <w:p w:rsidR="00A04B70" w:rsidRPr="00D35798" w:rsidRDefault="00A04B70" w:rsidP="004F058A">
            <w:pPr>
              <w:ind w:left="-112" w:right="-137"/>
              <w:contextualSpacing/>
              <w:jc w:val="center"/>
            </w:pPr>
            <w:r w:rsidRPr="0054679F">
              <w:t>с. Косика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D35798" w:rsidRDefault="00A04B70" w:rsidP="004F058A">
            <w:pPr>
              <w:jc w:val="center"/>
            </w:pPr>
            <w:r w:rsidRPr="0054679F">
              <w:t>30:03:090201:59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54679F">
              <w:t xml:space="preserve">Астраханская </w:t>
            </w:r>
            <w:r w:rsidR="000F393A">
              <w:t>область,</w:t>
            </w:r>
            <w:r w:rsidRPr="0054679F">
              <w:t xml:space="preserve"> Енотаевский р-н, в 1,5 км западнее </w:t>
            </w:r>
          </w:p>
          <w:p w:rsidR="00A04B70" w:rsidRPr="00D35798" w:rsidRDefault="00A04B70" w:rsidP="004F058A">
            <w:pPr>
              <w:ind w:left="-112" w:right="-137"/>
              <w:contextualSpacing/>
              <w:jc w:val="center"/>
            </w:pPr>
            <w:r w:rsidRPr="0054679F">
              <w:t>с. Косика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54679F">
              <w:t>30:03:090201:62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54679F">
              <w:t xml:space="preserve">Астраханская </w:t>
            </w:r>
            <w:r w:rsidR="000F393A">
              <w:t>область,</w:t>
            </w:r>
            <w:r w:rsidRPr="0054679F">
              <w:t xml:space="preserve"> Енотаевский район, </w:t>
            </w:r>
            <w:r w:rsidR="00132DFE">
              <w:br/>
            </w:r>
            <w:r w:rsidRPr="0054679F">
              <w:t xml:space="preserve">МО </w:t>
            </w:r>
            <w:r w:rsidR="00FF0EFB">
              <w:t>«</w:t>
            </w:r>
            <w:r w:rsidRPr="0054679F">
              <w:t>Косикинский сельсовет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54679F">
              <w:t>30:03:090201:57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54679F">
              <w:t xml:space="preserve">Астраханская </w:t>
            </w:r>
            <w:r w:rsidR="000F393A">
              <w:t>область,</w:t>
            </w:r>
            <w:r w:rsidRPr="0054679F">
              <w:t xml:space="preserve"> р-н Енотаевский, в 3,1 км западнее</w:t>
            </w:r>
          </w:p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54679F">
              <w:t xml:space="preserve"> с. Косика на территории муниципального образования </w:t>
            </w:r>
            <w:r w:rsidR="00FF0EFB">
              <w:t>«</w:t>
            </w:r>
            <w:r w:rsidRPr="0054679F">
              <w:t>Косикинский сельсовет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282770">
              <w:t>30:03:090201:56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область,</w:t>
            </w:r>
            <w:r w:rsidRPr="00282770">
              <w:t xml:space="preserve"> р-н Енотаевский, в 2,8 км на юго - запад с. Восток на территории муниципального образования </w:t>
            </w:r>
            <w:r w:rsidR="00FF0EFB">
              <w:t>«</w:t>
            </w:r>
            <w:r w:rsidRPr="00282770">
              <w:t>Косикинский сельсовет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282770">
              <w:t>30:03:030203:88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область,</w:t>
            </w:r>
            <w:r w:rsidRPr="00282770">
              <w:t xml:space="preserve"> р-н Енотаевский, в 2,5 км восточнее</w:t>
            </w:r>
          </w:p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282770">
              <w:t>30:03:030204:66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132DFE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область,</w:t>
            </w:r>
            <w:r w:rsidRPr="00282770">
              <w:t xml:space="preserve"> р-н Енотаевский, в 1 км юго-восточнее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jc w:val="center"/>
            </w:pPr>
            <w:r w:rsidRPr="00282770">
              <w:t>30:03:030203:211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область,</w:t>
            </w:r>
            <w:r w:rsidRPr="00282770">
              <w:t xml:space="preserve"> Енотаевский район, 700 м юго-восточнее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282770">
              <w:t>30:03:030203:86</w:t>
            </w:r>
          </w:p>
          <w:p w:rsidR="00A04B70" w:rsidRPr="0054679F" w:rsidRDefault="00A04B70" w:rsidP="00A04B70">
            <w:pPr>
              <w:jc w:val="center"/>
            </w:pPr>
            <w:r>
              <w:t>(ЕЗ</w:t>
            </w:r>
            <w:r w:rsidRPr="00282770">
              <w:t xml:space="preserve"> 30:03:000000:216)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54679F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</w:t>
            </w:r>
            <w:r w:rsidRPr="00282770">
              <w:t>, р-н Енотаевский, с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282770">
              <w:t>30:03:000000:1330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282770">
              <w:t xml:space="preserve">Астраханская </w:t>
            </w:r>
            <w:r w:rsidR="000F393A">
              <w:t>область,</w:t>
            </w:r>
            <w:r w:rsidRPr="00282770">
              <w:t xml:space="preserve"> Енотаевский район, 2,1 км южнее </w:t>
            </w:r>
          </w:p>
          <w:p w:rsidR="00A04B70" w:rsidRPr="00282770" w:rsidRDefault="00A04B70" w:rsidP="004F058A">
            <w:pPr>
              <w:ind w:left="-112" w:right="-137"/>
              <w:contextualSpacing/>
              <w:jc w:val="center"/>
            </w:pPr>
            <w:r w:rsidRPr="00282770">
              <w:t>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122C91">
              <w:t>30:03:030203:83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р-н Енотаевский, в 1 км западнее </w:t>
            </w:r>
          </w:p>
          <w:p w:rsidR="00A04B70" w:rsidRPr="00282770" w:rsidRDefault="00A04B70" w:rsidP="004F058A">
            <w:pPr>
              <w:ind w:left="-112" w:right="-137"/>
              <w:contextualSpacing/>
              <w:jc w:val="center"/>
            </w:pPr>
            <w:r w:rsidRPr="00122C91">
              <w:t>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122C91">
              <w:t>30:03:030204:62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р-н Енотаевский, в 1,8 км на юг от</w:t>
            </w:r>
          </w:p>
          <w:p w:rsidR="00A04B70" w:rsidRPr="002827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122C91">
              <w:t>30:03:030203:96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р-н Енотаевский, в 2,3 км северо-западнее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4F05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282770" w:rsidRDefault="00A04B70" w:rsidP="00A04B70">
            <w:pPr>
              <w:jc w:val="center"/>
            </w:pPr>
            <w:r w:rsidRPr="00122C91">
              <w:t>30:03:000000:1281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Енотаевский район, 3 км западнее</w:t>
            </w:r>
          </w:p>
          <w:p w:rsidR="00A04B70" w:rsidRPr="00282770" w:rsidRDefault="00A04B70" w:rsidP="004F058A">
            <w:pPr>
              <w:ind w:left="-112" w:right="-137"/>
              <w:contextualSpacing/>
              <w:jc w:val="center"/>
            </w:pPr>
            <w:r w:rsidRPr="00122C91">
              <w:t xml:space="preserve"> с. Восток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122C91">
              <w:t>30:03:020402:87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122C91">
              <w:t>Астраханская</w:t>
            </w:r>
            <w:r w:rsidR="000F393A">
              <w:t xml:space="preserve"> область</w:t>
            </w:r>
            <w:r w:rsidRPr="00122C91">
              <w:t>, р-н Енотаевский, участок в 3.5 км южнее с.Владимировка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122C91">
              <w:t>30:03:020402:95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A04B70">
            <w:pPr>
              <w:ind w:left="-112" w:right="-137"/>
              <w:contextualSpacing/>
              <w:jc w:val="center"/>
            </w:pPr>
            <w:r w:rsidRPr="00122C91">
              <w:t>Астраханская</w:t>
            </w:r>
            <w:r w:rsidR="000F393A">
              <w:t xml:space="preserve"> область</w:t>
            </w:r>
            <w:r w:rsidRPr="00122C91">
              <w:t>, р-н Енотаевский, в 2 км юго-западнее</w:t>
            </w:r>
          </w:p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122C91">
              <w:t xml:space="preserve"> с. Владимировка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122C91">
              <w:t>30:03:020402:137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р-н Енотаевский, 2,8 км южнее села Владимировка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122C91">
              <w:t>30:03:000000:1293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122C91">
              <w:t xml:space="preserve">Астраханская </w:t>
            </w:r>
            <w:r w:rsidR="000F393A">
              <w:t>область,</w:t>
            </w:r>
            <w:r w:rsidRPr="00122C91">
              <w:t xml:space="preserve"> Енотаевский район, 600 м юго-западнее с. Владимировка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122C91">
              <w:t>30:03:020401:81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DC69A5">
              <w:t xml:space="preserve">Астраханская </w:t>
            </w:r>
            <w:r w:rsidR="000F393A">
              <w:t>область,</w:t>
            </w:r>
            <w:r w:rsidRPr="00DC69A5">
              <w:t xml:space="preserve"> р-н Енотаевский, муниципальное образование </w:t>
            </w:r>
            <w:r w:rsidR="00FF0EFB">
              <w:t>«</w:t>
            </w:r>
            <w:r w:rsidRPr="00DC69A5">
              <w:t>Владимировский сельсовет</w:t>
            </w:r>
            <w:r w:rsidR="00FF0EFB">
              <w:t>»</w:t>
            </w:r>
            <w:r w:rsidRPr="00DC69A5">
              <w:t>, в 1,5 км северо-западнее села Владимировка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DE2464">
              <w:t>30:03:050402:131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132DFE">
            <w:pPr>
              <w:ind w:left="-112" w:right="-137"/>
              <w:contextualSpacing/>
              <w:jc w:val="center"/>
            </w:pPr>
            <w:r w:rsidRPr="00CE0F3B">
              <w:t xml:space="preserve">Астраханская </w:t>
            </w:r>
            <w:r w:rsidR="000F393A">
              <w:t>область,</w:t>
            </w:r>
            <w:r w:rsidRPr="00CE0F3B">
              <w:t xml:space="preserve"> р-н Енотаевский, 5,1 км юго-западнее с.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CE0F3B">
              <w:t>30:03:050402:20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CE0F3B">
              <w:t xml:space="preserve">Астраханская </w:t>
            </w:r>
            <w:r w:rsidR="000F393A">
              <w:t>область,</w:t>
            </w:r>
            <w:r w:rsidRPr="00CE0F3B">
              <w:t xml:space="preserve"> р-н Енотаевский, в 5,9 км юго-западнее села Енотаевка на территории муниципального образования </w:t>
            </w:r>
            <w:r w:rsidR="00FF0EFB">
              <w:t>«</w:t>
            </w:r>
            <w:r w:rsidRPr="00CE0F3B">
              <w:t>Село Енотаевка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jc w:val="center"/>
            </w:pPr>
            <w:r w:rsidRPr="00CE0F3B">
              <w:t>30:03:050402:19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122C91" w:rsidRDefault="00A04B70" w:rsidP="00A04B70">
            <w:pPr>
              <w:ind w:left="-112" w:right="-137"/>
              <w:contextualSpacing/>
              <w:jc w:val="center"/>
            </w:pPr>
            <w:r w:rsidRPr="00CE0F3B">
              <w:t xml:space="preserve">Астраханская </w:t>
            </w:r>
            <w:r w:rsidR="000F393A">
              <w:t>область,</w:t>
            </w:r>
            <w:r w:rsidRPr="00CE0F3B">
              <w:t xml:space="preserve"> р-н Енотаевский, в 6 км юго-западнее села Енотаевка на территории муниципального образования </w:t>
            </w:r>
            <w:r w:rsidR="00FF0EFB">
              <w:t>«</w:t>
            </w:r>
            <w:r w:rsidRPr="00CE0F3B">
              <w:t>Село Енотаевка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>30:03:050402:132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ind w:left="-112" w:right="-137"/>
              <w:contextualSpacing/>
              <w:jc w:val="center"/>
            </w:pPr>
            <w:r w:rsidRPr="00371163">
              <w:t xml:space="preserve">Астраханская </w:t>
            </w:r>
            <w:r w:rsidR="000F393A">
              <w:t>область,</w:t>
            </w:r>
            <w:r w:rsidRPr="00371163">
              <w:t xml:space="preserve"> Енотаевский район, 4,6 км юго-западнее с.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>30:03:000000:971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132DFE">
            <w:pPr>
              <w:jc w:val="center"/>
            </w:pPr>
            <w:r>
              <w:t xml:space="preserve">Астраханская </w:t>
            </w:r>
            <w:r w:rsidR="000F393A">
              <w:t>область</w:t>
            </w:r>
            <w:r>
              <w:t xml:space="preserve">., </w:t>
            </w:r>
            <w:r w:rsidRPr="003C5420">
              <w:t>р-н Енотаевский, в 5,5 км юго-западнее</w:t>
            </w:r>
            <w:r>
              <w:t xml:space="preserve"> с. Енотаевка на </w:t>
            </w:r>
            <w:r w:rsidRPr="003C5420">
              <w:t xml:space="preserve">территории муниципального образования </w:t>
            </w:r>
            <w:r w:rsidR="00FF0EFB">
              <w:t>«</w:t>
            </w:r>
            <w:r w:rsidRPr="003C5420">
              <w:t>Село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>30:03:050401:42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ind w:left="-112" w:right="-137"/>
              <w:contextualSpacing/>
              <w:jc w:val="center"/>
            </w:pPr>
            <w:r w:rsidRPr="00371163">
              <w:t xml:space="preserve">Астраханская </w:t>
            </w:r>
            <w:r w:rsidR="000F393A">
              <w:t>область,</w:t>
            </w:r>
            <w:r w:rsidRPr="00371163">
              <w:t xml:space="preserve"> р-н Енотаевский, в 4,5 км юго-западнее села Енотаевка, на территории муниципального образования </w:t>
            </w:r>
            <w:r w:rsidR="00FF0EFB">
              <w:t>«</w:t>
            </w:r>
            <w:r w:rsidRPr="00371163">
              <w:t>Село Енотаевка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>30:03:050401:173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ind w:left="-112" w:right="-137"/>
              <w:contextualSpacing/>
              <w:jc w:val="center"/>
            </w:pPr>
            <w:r w:rsidRPr="00371163">
              <w:t xml:space="preserve">Астраханская </w:t>
            </w:r>
            <w:r w:rsidR="000F393A">
              <w:t>область,</w:t>
            </w:r>
            <w:r>
              <w:t xml:space="preserve"> Енотаевский район, 3,5 км </w:t>
            </w:r>
            <w:r w:rsidRPr="00371163">
              <w:t>юго-западнее с.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>30:03:050401:44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CE0F3B" w:rsidRDefault="00A04B70" w:rsidP="00A04B70">
            <w:pPr>
              <w:jc w:val="center"/>
            </w:pPr>
            <w:r w:rsidRPr="00371163">
              <w:t xml:space="preserve">Астраханская </w:t>
            </w:r>
            <w:r w:rsidR="000F393A">
              <w:t>область,</w:t>
            </w:r>
            <w:r w:rsidRPr="00371163">
              <w:t xml:space="preserve"> р-н Енотаевский, в степной зоне участок в 4 км юго-западнее с.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A04B70" w:rsidP="00A04B70">
            <w:pPr>
              <w:jc w:val="center"/>
            </w:pPr>
            <w:r w:rsidRPr="00857211">
              <w:t>30:03:050401:61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A04B70" w:rsidP="00A04B70">
            <w:pPr>
              <w:jc w:val="center"/>
            </w:pPr>
            <w:r w:rsidRPr="00857211">
              <w:t xml:space="preserve">Астраханская </w:t>
            </w:r>
            <w:r w:rsidR="000F393A">
              <w:t>область,</w:t>
            </w:r>
            <w:r w:rsidRPr="00857211">
              <w:t xml:space="preserve"> р-н Енотаевский, в степной зоне в 3,9 км юго-западнее с. Енотаевка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A04B70" w:rsidP="00A04B70">
            <w:pPr>
              <w:jc w:val="center"/>
            </w:pPr>
            <w:r w:rsidRPr="00857211">
              <w:t>30:03:000000:839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Default="00A04B70" w:rsidP="00A04B70">
            <w:pPr>
              <w:jc w:val="center"/>
            </w:pPr>
            <w:r w:rsidRPr="00857211">
              <w:t xml:space="preserve">Астраханская </w:t>
            </w:r>
            <w:r w:rsidR="000F393A">
              <w:t>область,</w:t>
            </w:r>
            <w:r w:rsidRPr="00857211">
              <w:t xml:space="preserve"> р-н Енотаевский, </w:t>
            </w:r>
          </w:p>
          <w:p w:rsidR="00A04B70" w:rsidRPr="00371163" w:rsidRDefault="00A04B70" w:rsidP="00A04B70">
            <w:pPr>
              <w:jc w:val="center"/>
            </w:pPr>
            <w:r w:rsidRPr="00857211">
              <w:t xml:space="preserve">МО </w:t>
            </w:r>
            <w:r w:rsidR="00FF0EFB">
              <w:t>«</w:t>
            </w:r>
            <w:r w:rsidRPr="00857211">
              <w:t>Село Енотаевка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A04B70" w:rsidP="00A04B70">
            <w:pPr>
              <w:jc w:val="center"/>
            </w:pPr>
            <w:r w:rsidRPr="00857211">
              <w:t>30:03:000000:1325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A04B70" w:rsidP="00A04B70">
            <w:pPr>
              <w:jc w:val="center"/>
            </w:pPr>
            <w:r w:rsidRPr="00857211">
              <w:t xml:space="preserve">Астраханская </w:t>
            </w:r>
            <w:r w:rsidR="000F393A">
              <w:t>область,</w:t>
            </w:r>
            <w:r w:rsidRPr="00857211">
              <w:t xml:space="preserve"> Енотаевский район, муниципальное образование </w:t>
            </w:r>
            <w:r w:rsidR="00FF0EFB">
              <w:t>«</w:t>
            </w:r>
            <w:r w:rsidRPr="00857211">
              <w:t>Село Енотаевка</w:t>
            </w:r>
            <w:r w:rsidR="00FF0EFB">
              <w:t>»</w:t>
            </w:r>
          </w:p>
        </w:tc>
      </w:tr>
      <w:tr w:rsidR="00A04B70" w:rsidRPr="009547E8" w:rsidTr="002A794C">
        <w:trPr>
          <w:trHeight w:val="477"/>
        </w:trPr>
        <w:tc>
          <w:tcPr>
            <w:tcW w:w="568" w:type="dxa"/>
            <w:vAlign w:val="center"/>
          </w:tcPr>
          <w:p w:rsidR="00A04B70" w:rsidRPr="009547E8" w:rsidRDefault="00A04B7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Default="00EB65F0" w:rsidP="004B3255">
            <w:pPr>
              <w:jc w:val="center"/>
            </w:pPr>
          </w:p>
          <w:p w:rsidR="004B3255" w:rsidRPr="00857211" w:rsidRDefault="004B3255" w:rsidP="004B3255">
            <w:pPr>
              <w:jc w:val="center"/>
            </w:pPr>
            <w:r w:rsidRPr="00857211">
              <w:t>30:03:070201:35</w:t>
            </w:r>
          </w:p>
          <w:p w:rsidR="00A04B70" w:rsidRPr="00371163" w:rsidRDefault="004B3255" w:rsidP="004B3255">
            <w:pPr>
              <w:jc w:val="center"/>
            </w:pPr>
            <w:r>
              <w:t>(ЕЗ</w:t>
            </w:r>
            <w:r w:rsidRPr="00857211">
              <w:t xml:space="preserve"> 30:03:000000:17)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70" w:rsidRPr="00371163" w:rsidRDefault="004B3255" w:rsidP="00A04B70">
            <w:pPr>
              <w:jc w:val="center"/>
            </w:pPr>
            <w:r w:rsidRPr="0034226C">
              <w:t xml:space="preserve">Астраханская </w:t>
            </w:r>
            <w:r w:rsidR="000F393A">
              <w:t>область</w:t>
            </w:r>
            <w:r w:rsidRPr="0034226C">
              <w:t xml:space="preserve">, р-н Енотаевский, автодорога М-6 </w:t>
            </w:r>
            <w:r w:rsidR="00FF0EFB">
              <w:t>«</w:t>
            </w:r>
            <w:r w:rsidRPr="0034226C">
              <w:t>Каспий</w:t>
            </w:r>
            <w:r w:rsidR="00FF0EFB">
              <w:t>»</w:t>
            </w:r>
            <w:r w:rsidRPr="0034226C">
              <w:t xml:space="preserve"> на участках км 1155+000-км 1216+165-км 1328+000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34226C">
              <w:t>30:03:050201:161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132DFE">
            <w:pPr>
              <w:jc w:val="center"/>
            </w:pPr>
            <w:r w:rsidRPr="0034226C">
              <w:t xml:space="preserve">Астраханская </w:t>
            </w:r>
            <w:r w:rsidR="000F393A">
              <w:t>область,</w:t>
            </w:r>
            <w:r w:rsidRPr="0034226C">
              <w:t xml:space="preserve"> Енотаевский муниципальный район, сельское поселение село Енотаевка, село Енотаевка, ул. Татищева, з/у 72/1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>30:03:000000:1080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 xml:space="preserve">Астраханская </w:t>
            </w:r>
            <w:r w:rsidR="000F393A">
              <w:t>область,</w:t>
            </w:r>
            <w:r w:rsidRPr="00CD0369">
              <w:t xml:space="preserve"> р-н Енотаевский, с Енотаевка, ВЛ-10 кВ ф. 21  ПС 110/10 Енотаевка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>30:03:050201:36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Default="004B3255" w:rsidP="00A04B70">
            <w:pPr>
              <w:jc w:val="center"/>
            </w:pPr>
            <w:r w:rsidRPr="00CD0369">
              <w:t xml:space="preserve">Астраханская </w:t>
            </w:r>
            <w:r w:rsidR="000F393A">
              <w:t>область,</w:t>
            </w:r>
            <w:r w:rsidRPr="00CD0369">
              <w:t xml:space="preserve"> р-н Енотаевский, 1,3 км западнее </w:t>
            </w:r>
          </w:p>
          <w:p w:rsidR="004B3255" w:rsidRPr="00371163" w:rsidRDefault="004B3255" w:rsidP="00A04B70">
            <w:pPr>
              <w:jc w:val="center"/>
            </w:pPr>
            <w:r w:rsidRPr="00CD0369">
              <w:t>с. Енотаевка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>30:03:050401:172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Default="004B3255" w:rsidP="00A04B70">
            <w:pPr>
              <w:jc w:val="center"/>
            </w:pPr>
            <w:r w:rsidRPr="00CD0369">
              <w:t xml:space="preserve">Астраханская </w:t>
            </w:r>
            <w:r w:rsidR="000F393A">
              <w:t>область,</w:t>
            </w:r>
            <w:r w:rsidRPr="00CD0369">
              <w:t xml:space="preserve"> Енотаевский район, 3,3 км южнее</w:t>
            </w:r>
          </w:p>
          <w:p w:rsidR="004B3255" w:rsidRPr="00371163" w:rsidRDefault="004B3255" w:rsidP="00A04B70">
            <w:pPr>
              <w:jc w:val="center"/>
            </w:pPr>
            <w:r w:rsidRPr="00CD0369">
              <w:t xml:space="preserve"> с. Енотаевка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>30:03:050401:49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Default="004B3255" w:rsidP="00A04B70">
            <w:pPr>
              <w:jc w:val="center"/>
            </w:pPr>
            <w:r w:rsidRPr="00CD0369">
              <w:t xml:space="preserve">Астраханская </w:t>
            </w:r>
            <w:r w:rsidR="000F393A">
              <w:t>область,</w:t>
            </w:r>
            <w:r w:rsidRPr="00CD0369">
              <w:t xml:space="preserve"> р-н Енотаевский, 4,0 км западнее</w:t>
            </w:r>
          </w:p>
          <w:p w:rsidR="004B3255" w:rsidRPr="00371163" w:rsidRDefault="004B3255" w:rsidP="00A04B70">
            <w:pPr>
              <w:jc w:val="center"/>
            </w:pPr>
            <w:r w:rsidRPr="00CD0369">
              <w:t xml:space="preserve"> с. Енотаевка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371163" w:rsidRDefault="004B3255" w:rsidP="00A04B70">
            <w:pPr>
              <w:jc w:val="center"/>
            </w:pPr>
            <w:r w:rsidRPr="00CD0369">
              <w:t>30:03:050401:50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Default="004B3255" w:rsidP="00A04B70">
            <w:pPr>
              <w:jc w:val="center"/>
            </w:pPr>
            <w:r w:rsidRPr="00CD0369">
              <w:t xml:space="preserve">Астраханская </w:t>
            </w:r>
            <w:r w:rsidR="000F393A">
              <w:t>область,</w:t>
            </w:r>
            <w:r w:rsidRPr="00CD0369">
              <w:t xml:space="preserve"> р-н Енотаевский, 4,1 км западнее </w:t>
            </w:r>
          </w:p>
          <w:p w:rsidR="004B3255" w:rsidRPr="00371163" w:rsidRDefault="004B3255" w:rsidP="00A04B70">
            <w:pPr>
              <w:jc w:val="center"/>
            </w:pPr>
            <w:r w:rsidRPr="00CD0369">
              <w:t>с. Енотаевка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4B3255">
            <w:pPr>
              <w:jc w:val="center"/>
            </w:pPr>
            <w:r w:rsidRPr="00CD0369">
              <w:t xml:space="preserve">30:03:070201:276 </w:t>
            </w:r>
          </w:p>
          <w:p w:rsidR="004B3255" w:rsidRPr="00CD0369" w:rsidRDefault="004B3255" w:rsidP="004B3255">
            <w:pPr>
              <w:jc w:val="center"/>
            </w:pPr>
            <w:r>
              <w:t>(ЕЗ</w:t>
            </w:r>
            <w:r w:rsidRPr="00CD0369">
              <w:t xml:space="preserve"> 30:03:000000:251)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район, МО </w:t>
            </w:r>
            <w:r w:rsidR="00FF0EFB">
              <w:t>«</w:t>
            </w:r>
            <w:r w:rsidRPr="00C220E2">
              <w:t>Иваново-Николаевский</w:t>
            </w:r>
            <w:r w:rsidR="00FF0EFB">
              <w:t>»</w:t>
            </w:r>
            <w:r w:rsidRPr="00C220E2">
              <w:t xml:space="preserve"> сельсовет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>30:03:070201:281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р-н, в 4.2 км западнее с.Енотаевка, в 6.5 км юго-западнее с.Ивановка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>30:03:000000:1282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Default="004B3255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район, с/с МО </w:t>
            </w:r>
            <w:r w:rsidR="00FF0EFB">
              <w:t>«</w:t>
            </w:r>
            <w:r w:rsidRPr="00C220E2">
              <w:t>Иваново-Николаевский</w:t>
            </w:r>
            <w:r w:rsidR="00FF0EFB">
              <w:t>»</w:t>
            </w:r>
            <w:r w:rsidRPr="00C220E2">
              <w:t xml:space="preserve">, в 4.2 км западнее с.Енотаевка, </w:t>
            </w:r>
          </w:p>
          <w:p w:rsidR="004B3255" w:rsidRPr="00CD0369" w:rsidRDefault="004B3255" w:rsidP="00A04B70">
            <w:pPr>
              <w:jc w:val="center"/>
            </w:pPr>
            <w:r w:rsidRPr="00C220E2">
              <w:t>в 6.5 км юго-западнее с.Ивановка</w:t>
            </w:r>
          </w:p>
        </w:tc>
      </w:tr>
      <w:tr w:rsidR="004B3255" w:rsidRPr="009547E8" w:rsidTr="002A794C">
        <w:trPr>
          <w:trHeight w:val="477"/>
        </w:trPr>
        <w:tc>
          <w:tcPr>
            <w:tcW w:w="568" w:type="dxa"/>
            <w:vAlign w:val="center"/>
          </w:tcPr>
          <w:p w:rsidR="004B3255" w:rsidRPr="009547E8" w:rsidRDefault="004B3255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>30:03:070201:283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55" w:rsidRPr="00CD0369" w:rsidRDefault="004B3255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C220E2">
              <w:t>30:03:000000:1284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район, МО </w:t>
            </w:r>
            <w:r w:rsidR="00FF0EFB">
              <w:t>«</w:t>
            </w:r>
            <w:r w:rsidRPr="00C220E2">
              <w:t>Иваново-Николаевский</w:t>
            </w:r>
            <w:r w:rsidR="00FF0EFB">
              <w:t>»</w:t>
            </w:r>
            <w:r w:rsidRPr="00C220E2">
              <w:t xml:space="preserve"> сельсовет, контур 1 в 18.9 км западнее с.Енотаевка, в 20.4 км юго-западнее с,Ивановка, контур 2 в 4.3 км западнее с.Енотаевка, в 6.4 км юго-западнее с.Ивановка, контур 3 в 2.6 км юго-восточнее с.Ивановка, в 5.3 км северо-восточнее с.Енотаевка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EB65F0">
            <w:pPr>
              <w:jc w:val="center"/>
            </w:pPr>
            <w:r w:rsidRPr="00C220E2">
              <w:t>30:03:070201:101</w:t>
            </w:r>
          </w:p>
          <w:p w:rsidR="00EB65F0" w:rsidRPr="00C220E2" w:rsidRDefault="00EB65F0" w:rsidP="00EB65F0">
            <w:pPr>
              <w:jc w:val="center"/>
            </w:pPr>
            <w:r>
              <w:t>(ЕЗ</w:t>
            </w:r>
            <w:r w:rsidRPr="00C220E2">
              <w:t xml:space="preserve"> 30:03:000000:251)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район, МО </w:t>
            </w:r>
            <w:r w:rsidR="00FF0EFB">
              <w:t>«</w:t>
            </w:r>
            <w:r w:rsidRPr="00C220E2">
              <w:t>Иваново-Николаевский</w:t>
            </w:r>
            <w:r w:rsidR="00FF0EFB">
              <w:t>»</w:t>
            </w:r>
            <w:r w:rsidRPr="00C220E2">
              <w:t xml:space="preserve"> сельсовет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C220E2">
              <w:t>30:03:070201:284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Default="00EB65F0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область,</w:t>
            </w:r>
            <w:r w:rsidRPr="00C220E2">
              <w:t xml:space="preserve"> Енотаевский район, </w:t>
            </w:r>
          </w:p>
          <w:p w:rsidR="00EB65F0" w:rsidRPr="00C220E2" w:rsidRDefault="00EB65F0" w:rsidP="00A04B70">
            <w:pPr>
              <w:jc w:val="center"/>
            </w:pPr>
            <w:r w:rsidRPr="00C220E2">
              <w:t>6,5 км юго-западнее с. Ивановка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EB65F0">
            <w:pPr>
              <w:jc w:val="center"/>
            </w:pPr>
            <w:r w:rsidRPr="00C220E2">
              <w:t>30:03:070201:62</w:t>
            </w:r>
          </w:p>
          <w:p w:rsidR="00EB65F0" w:rsidRPr="00C220E2" w:rsidRDefault="00EB65F0" w:rsidP="00EB65F0">
            <w:pPr>
              <w:jc w:val="center"/>
            </w:pPr>
            <w:r>
              <w:t>(ЕЗ</w:t>
            </w:r>
            <w:r w:rsidRPr="00C220E2">
              <w:t xml:space="preserve"> 30:03:000000:162)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C220E2">
              <w:t xml:space="preserve">Астраханская </w:t>
            </w:r>
            <w:r w:rsidR="000F393A">
              <w:t>область</w:t>
            </w:r>
            <w:r w:rsidRPr="00C220E2">
              <w:t>, р-н Енотаевский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A3315B" w:rsidRDefault="00EB65F0" w:rsidP="00EB65F0">
            <w:pPr>
              <w:jc w:val="center"/>
            </w:pPr>
            <w:r w:rsidRPr="00A3315B">
              <w:t xml:space="preserve">30:03:070201:60 </w:t>
            </w:r>
          </w:p>
          <w:p w:rsidR="00EB65F0" w:rsidRPr="00C220E2" w:rsidRDefault="00EB65F0" w:rsidP="00EB65F0">
            <w:pPr>
              <w:jc w:val="center"/>
            </w:pPr>
            <w:r>
              <w:t>(ЕЗ</w:t>
            </w:r>
            <w:r w:rsidRPr="00A3315B">
              <w:t xml:space="preserve"> 30:03:000000:115)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Default="00EB65F0" w:rsidP="00A04B70">
            <w:pPr>
              <w:jc w:val="center"/>
            </w:pPr>
            <w:r w:rsidRPr="00932B9D">
              <w:t xml:space="preserve">Астраханская </w:t>
            </w:r>
            <w:r w:rsidR="000F393A">
              <w:t>область</w:t>
            </w:r>
            <w:r w:rsidRPr="00932B9D">
              <w:t>, р-н Енотаевский, в границах колхоза</w:t>
            </w:r>
          </w:p>
          <w:p w:rsidR="00EB65F0" w:rsidRPr="00C220E2" w:rsidRDefault="00EB65F0" w:rsidP="00A04B70">
            <w:pPr>
              <w:jc w:val="center"/>
            </w:pPr>
            <w:r w:rsidRPr="00932B9D">
              <w:t xml:space="preserve"> им. Ленина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C220E2" w:rsidRDefault="00EB65F0" w:rsidP="00A04B70">
            <w:pPr>
              <w:jc w:val="center"/>
            </w:pPr>
            <w:r w:rsidRPr="00932B9D">
              <w:t>30:03:070201:103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Default="00EB65F0" w:rsidP="00EB65F0">
            <w:pPr>
              <w:jc w:val="center"/>
            </w:pPr>
            <w:r w:rsidRPr="00932B9D">
              <w:t xml:space="preserve">Астраханская </w:t>
            </w:r>
            <w:r w:rsidR="000F393A">
              <w:t>область,</w:t>
            </w:r>
            <w:r w:rsidRPr="00932B9D">
              <w:t xml:space="preserve"> р-н Енотаевский, участок в 7,5 км </w:t>
            </w:r>
          </w:p>
          <w:p w:rsidR="00EB65F0" w:rsidRPr="00C220E2" w:rsidRDefault="00EB65F0" w:rsidP="00EB65F0">
            <w:pPr>
              <w:jc w:val="center"/>
            </w:pPr>
            <w:r w:rsidRPr="00932B9D">
              <w:t>юго-западнее с. Ивановка,участок№7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A04B70">
            <w:pPr>
              <w:jc w:val="center"/>
            </w:pPr>
            <w:r w:rsidRPr="00CF3EC2">
              <w:t>30:03:070201:279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EB65F0">
            <w:pPr>
              <w:jc w:val="center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>р-н Енотаевский, 7,1 км юго-западнее с. Ивановка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A04B70">
            <w:pPr>
              <w:jc w:val="center"/>
            </w:pPr>
            <w:r w:rsidRPr="00CF3EC2">
              <w:t>30:03:070201:119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Default="00EB65F0" w:rsidP="00EB65F0">
            <w:pPr>
              <w:jc w:val="center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 xml:space="preserve"> р-н Енотаевский, в 6,8 км западнее</w:t>
            </w:r>
          </w:p>
          <w:p w:rsidR="00EB65F0" w:rsidRPr="00932B9D" w:rsidRDefault="00EB65F0" w:rsidP="00EB65F0">
            <w:pPr>
              <w:jc w:val="center"/>
            </w:pPr>
            <w:r w:rsidRPr="00CF3EC2">
              <w:t xml:space="preserve"> с. Ивановка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A04B70">
            <w:pPr>
              <w:jc w:val="center"/>
            </w:pPr>
            <w:r w:rsidRPr="00CF3EC2">
              <w:t>30:03:070201:282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EB65F0">
            <w:pPr>
              <w:jc w:val="center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 xml:space="preserve"> Енотаевский район, 6,7 км западнее села Ивановка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A04B70">
            <w:pPr>
              <w:jc w:val="center"/>
            </w:pPr>
            <w:r w:rsidRPr="00CF3EC2">
              <w:t>30:03:000000:1275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EB65F0">
            <w:pPr>
              <w:jc w:val="both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 xml:space="preserve"> Енотаевский район, МО </w:t>
            </w:r>
            <w:r w:rsidR="00FF0EFB">
              <w:t>«</w:t>
            </w:r>
            <w:r w:rsidRPr="00CF3EC2">
              <w:t>Иваново-Николаевский</w:t>
            </w:r>
            <w:r w:rsidR="00FF0EFB">
              <w:t>»</w:t>
            </w:r>
            <w:r w:rsidRPr="00CF3EC2">
              <w:t xml:space="preserve">, контур 1 в 6.7 км западнее с. Ивановка, в 6.6 км южнее с.Федоровка, контур 2 в 3.9 км </w:t>
            </w:r>
            <w:r w:rsidRPr="00CF3EC2">
              <w:lastRenderedPageBreak/>
              <w:t>севернее с.Ивановка, в 5.7 км восточнее с.Федоровка, контур 3 в 2.3 км севернее с.Ивановка, в 6 км юго-восточнее с.Федоровка, контур 4 в 0.9 км юго-восточнее с.Ивановка, в 5.3 км севернее с. Енотаевка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EB65F0" w:rsidP="00A04B70">
            <w:pPr>
              <w:jc w:val="center"/>
            </w:pPr>
            <w:r w:rsidRPr="00CF3EC2">
              <w:t>30:03:070201:128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Default="003F1761" w:rsidP="00EB65F0">
            <w:pPr>
              <w:jc w:val="center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 xml:space="preserve"> р-н Енотаевский, в 6,9 км западнее</w:t>
            </w:r>
          </w:p>
          <w:p w:rsidR="00EB65F0" w:rsidRPr="00932B9D" w:rsidRDefault="003F1761" w:rsidP="00EB65F0">
            <w:pPr>
              <w:jc w:val="center"/>
            </w:pPr>
            <w:r w:rsidRPr="00CF3EC2">
              <w:t xml:space="preserve"> с. Ивановка</w:t>
            </w:r>
          </w:p>
        </w:tc>
      </w:tr>
      <w:tr w:rsidR="00EB65F0" w:rsidRPr="009547E8" w:rsidTr="002A794C">
        <w:trPr>
          <w:trHeight w:val="477"/>
        </w:trPr>
        <w:tc>
          <w:tcPr>
            <w:tcW w:w="568" w:type="dxa"/>
            <w:vAlign w:val="center"/>
          </w:tcPr>
          <w:p w:rsidR="00EB65F0" w:rsidRPr="009547E8" w:rsidRDefault="00EB65F0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0" w:rsidRPr="00932B9D" w:rsidRDefault="003F1761" w:rsidP="00A04B70">
            <w:pPr>
              <w:jc w:val="center"/>
            </w:pPr>
            <w:r w:rsidRPr="00CF3EC2">
              <w:t>30:03:070201:164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Default="003F1761" w:rsidP="00EB65F0">
            <w:pPr>
              <w:jc w:val="center"/>
            </w:pPr>
            <w:r w:rsidRPr="00CF3EC2">
              <w:t xml:space="preserve">Астраханская </w:t>
            </w:r>
            <w:r w:rsidR="000F393A">
              <w:t>область,</w:t>
            </w:r>
            <w:r w:rsidRPr="00CF3EC2">
              <w:t xml:space="preserve"> р-н Енотаевский, в 7 км западне</w:t>
            </w:r>
            <w:r>
              <w:t>е</w:t>
            </w:r>
          </w:p>
          <w:p w:rsidR="00EB65F0" w:rsidRPr="00932B9D" w:rsidRDefault="003F1761" w:rsidP="00EB65F0">
            <w:pPr>
              <w:jc w:val="center"/>
            </w:pPr>
            <w:r w:rsidRPr="00CF3EC2">
              <w:t>с. Ивановка</w:t>
            </w:r>
          </w:p>
        </w:tc>
      </w:tr>
      <w:tr w:rsidR="003F1761" w:rsidRPr="009547E8" w:rsidTr="002A794C">
        <w:trPr>
          <w:trHeight w:val="477"/>
        </w:trPr>
        <w:tc>
          <w:tcPr>
            <w:tcW w:w="568" w:type="dxa"/>
            <w:vAlign w:val="center"/>
          </w:tcPr>
          <w:p w:rsidR="003F1761" w:rsidRPr="009547E8" w:rsidRDefault="003F1761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Pr="00932B9D" w:rsidRDefault="003F1761" w:rsidP="00A04B70">
            <w:pPr>
              <w:jc w:val="center"/>
            </w:pPr>
            <w:r w:rsidRPr="00EA7E5F">
              <w:t>30:03:070201:127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Default="003F1761" w:rsidP="00EB65F0">
            <w:pPr>
              <w:jc w:val="center"/>
            </w:pPr>
            <w:r w:rsidRPr="00EA7E5F">
              <w:t xml:space="preserve">Астраханская </w:t>
            </w:r>
            <w:r w:rsidR="000F393A">
              <w:t>область,</w:t>
            </w:r>
            <w:r w:rsidRPr="00EA7E5F">
              <w:t xml:space="preserve"> р-н Енотаевский, в 7,3 км западнее </w:t>
            </w:r>
          </w:p>
          <w:p w:rsidR="003F1761" w:rsidRPr="00932B9D" w:rsidRDefault="003F1761" w:rsidP="00EB65F0">
            <w:pPr>
              <w:jc w:val="center"/>
            </w:pPr>
            <w:r w:rsidRPr="00EA7E5F">
              <w:t>с. Ивановка</w:t>
            </w:r>
          </w:p>
        </w:tc>
      </w:tr>
      <w:tr w:rsidR="003F1761" w:rsidRPr="009547E8" w:rsidTr="002A794C">
        <w:trPr>
          <w:trHeight w:val="477"/>
        </w:trPr>
        <w:tc>
          <w:tcPr>
            <w:tcW w:w="568" w:type="dxa"/>
            <w:vAlign w:val="center"/>
          </w:tcPr>
          <w:p w:rsidR="003F1761" w:rsidRPr="009547E8" w:rsidRDefault="003F1761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Pr="00932B9D" w:rsidRDefault="009D3C9A" w:rsidP="00A04B70">
            <w:pPr>
              <w:jc w:val="center"/>
            </w:pPr>
            <w:r w:rsidRPr="00EA7E5F">
              <w:t>30:03:070201:121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61" w:rsidRPr="00932B9D" w:rsidRDefault="009D3C9A" w:rsidP="00EB65F0">
            <w:pPr>
              <w:jc w:val="center"/>
            </w:pPr>
            <w:r w:rsidRPr="00EA7E5F">
              <w:t xml:space="preserve">Астраханская </w:t>
            </w:r>
            <w:r w:rsidR="000F393A">
              <w:t>область</w:t>
            </w:r>
            <w:r w:rsidRPr="00EA7E5F">
              <w:t xml:space="preserve">, р-н Енотаевский, магистральный канал, орошаемый участок, расположенный на территории МО </w:t>
            </w:r>
            <w:r w:rsidR="00FF0EFB">
              <w:t>«</w:t>
            </w:r>
            <w:r w:rsidRPr="00EA7E5F">
              <w:t>Иваново-Николаевский сельсовет</w:t>
            </w:r>
            <w:r w:rsidR="00FF0EFB">
              <w:t>»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A04B70">
            <w:pPr>
              <w:jc w:val="center"/>
            </w:pPr>
            <w:r w:rsidRPr="00EA7E5F">
              <w:t>30:03:140203:84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EB65F0">
            <w:pPr>
              <w:jc w:val="center"/>
            </w:pPr>
            <w:r w:rsidRPr="00EA7E5F">
              <w:t xml:space="preserve">Астраханская </w:t>
            </w:r>
            <w:r w:rsidR="000F393A">
              <w:t>область,</w:t>
            </w:r>
            <w:r w:rsidRPr="00EA7E5F">
              <w:t xml:space="preserve"> р-н Енотаевский, в 4 км юго-западнее с. Федоровка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A04B70">
            <w:pPr>
              <w:jc w:val="center"/>
            </w:pPr>
            <w:r w:rsidRPr="00EA7E5F">
              <w:t>30:03:140203:60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EB65F0">
            <w:pPr>
              <w:jc w:val="center"/>
            </w:pPr>
            <w:r w:rsidRPr="00EA7E5F">
              <w:t xml:space="preserve">Астраханская </w:t>
            </w:r>
            <w:r w:rsidR="000F393A">
              <w:t>область,</w:t>
            </w:r>
            <w:r w:rsidRPr="00EA7E5F">
              <w:t xml:space="preserve"> р-н Енотаевский, в 4,7 км юго-западнее села Федоровка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A04B70">
            <w:pPr>
              <w:jc w:val="center"/>
            </w:pPr>
            <w:r w:rsidRPr="0049208D">
              <w:t>30:03:140203:62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EA7E5F" w:rsidRDefault="009D3C9A" w:rsidP="00EB65F0">
            <w:pPr>
              <w:jc w:val="center"/>
            </w:pPr>
            <w:r w:rsidRPr="0049208D">
              <w:t xml:space="preserve">Астраханская </w:t>
            </w:r>
            <w:r w:rsidR="000F393A">
              <w:t>область,</w:t>
            </w:r>
            <w:r w:rsidRPr="0049208D">
              <w:t xml:space="preserve"> р-н Енотаевский, в 4,2 км юго-западнее села Федоровка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9D3C9A" w:rsidP="00A04B70">
            <w:pPr>
              <w:jc w:val="center"/>
            </w:pPr>
            <w:r w:rsidRPr="0049208D">
              <w:t>30:03:140203:66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9D3C9A" w:rsidP="00EB65F0">
            <w:pPr>
              <w:jc w:val="center"/>
            </w:pPr>
            <w:r w:rsidRPr="0049208D">
              <w:t xml:space="preserve">Астраханская </w:t>
            </w:r>
            <w:r w:rsidR="000F393A">
              <w:t>область,</w:t>
            </w:r>
            <w:r w:rsidRPr="0049208D">
              <w:t xml:space="preserve"> р-н Енотаевский, в 5 км юго-западнее села Федоровка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9D3C9A" w:rsidP="00A04B70">
            <w:pPr>
              <w:jc w:val="center"/>
            </w:pPr>
            <w:r w:rsidRPr="0049208D">
              <w:t>30:03:140203:68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E675B7" w:rsidP="00EB65F0">
            <w:pPr>
              <w:jc w:val="center"/>
            </w:pPr>
            <w:r w:rsidRPr="001C27F1">
              <w:t xml:space="preserve">Астраханская </w:t>
            </w:r>
            <w:r w:rsidR="000F393A">
              <w:t>область,</w:t>
            </w:r>
            <w:r w:rsidRPr="001C27F1">
              <w:t xml:space="preserve"> р-н Енотаевский, в 4 км юго-западнее села Федоровка</w:t>
            </w:r>
          </w:p>
        </w:tc>
      </w:tr>
      <w:tr w:rsidR="009D3C9A" w:rsidRPr="009547E8" w:rsidTr="002A794C">
        <w:trPr>
          <w:trHeight w:val="477"/>
        </w:trPr>
        <w:tc>
          <w:tcPr>
            <w:tcW w:w="568" w:type="dxa"/>
            <w:vAlign w:val="center"/>
          </w:tcPr>
          <w:p w:rsidR="009D3C9A" w:rsidRPr="009547E8" w:rsidRDefault="009D3C9A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E675B7" w:rsidP="00A04B70">
            <w:pPr>
              <w:jc w:val="center"/>
            </w:pPr>
            <w:r w:rsidRPr="004D3964">
              <w:t>30:03:140203:35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9A" w:rsidRPr="0049208D" w:rsidRDefault="00E675B7" w:rsidP="00EB65F0">
            <w:pPr>
              <w:jc w:val="center"/>
            </w:pPr>
            <w:r w:rsidRPr="001C27F1">
              <w:t xml:space="preserve">Астраханская </w:t>
            </w:r>
            <w:r w:rsidR="000F393A">
              <w:t>область</w:t>
            </w:r>
            <w:r w:rsidRPr="001C27F1">
              <w:t xml:space="preserve">, р-н Енотаевский, МО </w:t>
            </w:r>
            <w:r w:rsidR="00FF0EFB">
              <w:t>«</w:t>
            </w:r>
            <w:r w:rsidRPr="001C27F1">
              <w:t>Федоровский сельсовет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4D3964" w:rsidRDefault="00E675B7" w:rsidP="00A04B70">
            <w:pPr>
              <w:jc w:val="center"/>
            </w:pPr>
            <w:r w:rsidRPr="0020697E">
              <w:t>30:03:140203:202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Default="00E675B7" w:rsidP="00E675B7">
            <w:pPr>
              <w:jc w:val="center"/>
            </w:pPr>
            <w:r w:rsidRPr="0020697E">
              <w:t xml:space="preserve">Астраханская </w:t>
            </w:r>
            <w:r w:rsidR="000F393A">
              <w:t>область,</w:t>
            </w:r>
            <w:r w:rsidRPr="0020697E">
              <w:t xml:space="preserve"> р-н Енотаевский,</w:t>
            </w:r>
          </w:p>
          <w:p w:rsidR="00E675B7" w:rsidRDefault="00E675B7" w:rsidP="00E675B7">
            <w:pPr>
              <w:jc w:val="center"/>
            </w:pPr>
            <w:r w:rsidRPr="0020697E">
              <w:t xml:space="preserve"> МО </w:t>
            </w:r>
            <w:r w:rsidR="00FF0EFB">
              <w:t>«</w:t>
            </w:r>
            <w:r w:rsidRPr="0020697E">
              <w:t xml:space="preserve">Федоровский сельсовет в  5,2 км. юго-западнее </w:t>
            </w:r>
          </w:p>
          <w:p w:rsidR="00E675B7" w:rsidRPr="001C27F1" w:rsidRDefault="00E675B7" w:rsidP="00E675B7">
            <w:pPr>
              <w:jc w:val="center"/>
            </w:pPr>
            <w:r w:rsidRPr="0020697E">
              <w:t>села Фёдоровка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243F24" w:rsidRDefault="00E675B7" w:rsidP="00E675B7">
            <w:pPr>
              <w:jc w:val="center"/>
            </w:pPr>
            <w:r w:rsidRPr="00243F24">
              <w:t>30:03:140203:37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243F24">
              <w:t xml:space="preserve"> 30:03:000000:74)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Default="00E675B7" w:rsidP="00E675B7">
            <w:pPr>
              <w:jc w:val="center"/>
            </w:pPr>
            <w:r w:rsidRPr="00243F24">
              <w:t xml:space="preserve">Астраханская </w:t>
            </w:r>
            <w:r w:rsidR="000F393A">
              <w:t>область</w:t>
            </w:r>
            <w:r w:rsidRPr="00243F24">
              <w:t xml:space="preserve">,р-н Енотаевский, с Федоровка, </w:t>
            </w:r>
          </w:p>
          <w:p w:rsidR="00E675B7" w:rsidRPr="001C27F1" w:rsidRDefault="00E675B7" w:rsidP="00E675B7">
            <w:pPr>
              <w:jc w:val="center"/>
            </w:pPr>
            <w:r w:rsidRPr="00243F24">
              <w:t>м.о. Федоровский сельсовет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4D3964" w:rsidRDefault="00E675B7" w:rsidP="00A04B70">
            <w:pPr>
              <w:jc w:val="center"/>
            </w:pPr>
            <w:r w:rsidRPr="00243F24">
              <w:t>30:03:140203:64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243F24">
              <w:t xml:space="preserve">Астраханская </w:t>
            </w:r>
            <w:r w:rsidR="000F393A">
              <w:t>область,</w:t>
            </w:r>
            <w:r w:rsidRPr="00243F24">
              <w:t xml:space="preserve"> р-н Енотаевский, в 12 км юго-западнее села Федоровка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243F24" w:rsidRDefault="00E675B7" w:rsidP="00E675B7">
            <w:pPr>
              <w:jc w:val="center"/>
            </w:pPr>
            <w:r w:rsidRPr="00243F24">
              <w:t>30:03:140202:121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243F24">
              <w:t xml:space="preserve"> 30:03:000000:98)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243F24">
              <w:t xml:space="preserve">Астраханская </w:t>
            </w:r>
            <w:r w:rsidR="000F393A">
              <w:t>область</w:t>
            </w:r>
            <w:r w:rsidRPr="00243F24">
              <w:t xml:space="preserve">, р-н Енотаевский, МО </w:t>
            </w:r>
            <w:r w:rsidR="00FF0EFB">
              <w:t>«</w:t>
            </w:r>
            <w:r w:rsidRPr="00243F24">
              <w:t>Федоровский сельсовет</w:t>
            </w:r>
            <w:r w:rsidR="00FF0EFB">
              <w:t>»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243F24" w:rsidRDefault="00E675B7" w:rsidP="00E675B7">
            <w:pPr>
              <w:jc w:val="center"/>
            </w:pPr>
            <w:r w:rsidRPr="00243F24">
              <w:t>30:03:140202:118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243F24">
              <w:t xml:space="preserve"> 30:03:000000:90)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243F24">
              <w:t xml:space="preserve">Астраханская </w:t>
            </w:r>
            <w:r w:rsidR="000F393A">
              <w:t>область</w:t>
            </w:r>
            <w:r w:rsidRPr="00243F24">
              <w:t xml:space="preserve">, р-н Енотаевский, МО </w:t>
            </w:r>
            <w:r w:rsidR="00FF0EFB">
              <w:t>«</w:t>
            </w:r>
            <w:r w:rsidRPr="00243F24">
              <w:t>Федоровский сельсовет</w:t>
            </w:r>
            <w:r w:rsidR="00FF0EFB">
              <w:t>»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4D3964" w:rsidRDefault="00E675B7" w:rsidP="00A04B70">
            <w:pPr>
              <w:jc w:val="center"/>
            </w:pPr>
            <w:r w:rsidRPr="00E31AF6">
              <w:t>30:03:140202:174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675B7">
            <w:pPr>
              <w:jc w:val="center"/>
            </w:pPr>
            <w:r w:rsidRPr="00E31AF6">
              <w:t xml:space="preserve">Астраханская </w:t>
            </w:r>
            <w:r w:rsidR="000F393A">
              <w:t>область,</w:t>
            </w:r>
            <w:r w:rsidRPr="00E31AF6">
              <w:t xml:space="preserve"> р-н Енотаевский, участок </w:t>
            </w:r>
            <w:r w:rsidR="00FF0EFB">
              <w:t>«</w:t>
            </w:r>
            <w:r w:rsidRPr="00E31AF6">
              <w:t>Бурхудук</w:t>
            </w:r>
            <w:r w:rsidR="00FF0EFB">
              <w:t>»</w:t>
            </w:r>
            <w:r w:rsidRPr="00E31AF6">
              <w:t xml:space="preserve"> в 7,8 км западнее с. Федоровка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4D3964" w:rsidRDefault="00E675B7" w:rsidP="00A04B70">
            <w:pPr>
              <w:jc w:val="center"/>
            </w:pPr>
            <w:r w:rsidRPr="00E31AF6">
              <w:t>30:03:140202:377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675B7">
            <w:pPr>
              <w:jc w:val="center"/>
            </w:pPr>
            <w:r w:rsidRPr="00E31AF6">
              <w:t xml:space="preserve">Российская Федерация, Астраханская </w:t>
            </w:r>
            <w:r w:rsidR="000F393A">
              <w:t>область,</w:t>
            </w:r>
            <w:r w:rsidRPr="00E31AF6">
              <w:t xml:space="preserve"> Енотаевский район, 7,5 км западнее с. Федоровка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E31AF6" w:rsidRDefault="00E675B7" w:rsidP="00E675B7">
            <w:pPr>
              <w:jc w:val="center"/>
            </w:pPr>
            <w:r w:rsidRPr="00E31AF6">
              <w:t xml:space="preserve">30:03:140202:114 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E31AF6">
              <w:t xml:space="preserve"> 30:03:000000:84)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E31AF6">
              <w:t xml:space="preserve">Астраханская </w:t>
            </w:r>
            <w:r w:rsidR="000F393A">
              <w:t>область</w:t>
            </w:r>
            <w:r w:rsidRPr="00E31AF6">
              <w:t xml:space="preserve">, р-н Енотаевский, МО </w:t>
            </w:r>
            <w:r w:rsidR="00FF0EFB">
              <w:t>«</w:t>
            </w:r>
            <w:r w:rsidRPr="00E31AF6">
              <w:t>Федоровский сельсовет</w:t>
            </w:r>
            <w:r w:rsidR="00FF0EFB">
              <w:t>»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E31AF6" w:rsidRDefault="00E675B7" w:rsidP="00E675B7">
            <w:pPr>
              <w:jc w:val="center"/>
            </w:pPr>
            <w:r w:rsidRPr="00E31AF6">
              <w:t>30:03:140202:91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E31AF6">
              <w:t xml:space="preserve"> 30:03:000000:56)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E31AF6">
              <w:t xml:space="preserve">Астраханская </w:t>
            </w:r>
            <w:r w:rsidR="000F393A">
              <w:t>область</w:t>
            </w:r>
            <w:r w:rsidRPr="00E31AF6">
              <w:t xml:space="preserve">, р-н Енотаевский, МО </w:t>
            </w:r>
            <w:r w:rsidR="00FF0EFB">
              <w:t>«</w:t>
            </w:r>
            <w:r w:rsidRPr="00E31AF6">
              <w:t>Федоровский сельсовет</w:t>
            </w:r>
            <w:r w:rsidR="00FF0EFB">
              <w:t>»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0D69B4" w:rsidRDefault="00E675B7" w:rsidP="00E675B7">
            <w:pPr>
              <w:jc w:val="center"/>
            </w:pPr>
            <w:r w:rsidRPr="000D69B4">
              <w:t>30:03:140202:89</w:t>
            </w:r>
          </w:p>
          <w:p w:rsidR="00E675B7" w:rsidRPr="004D3964" w:rsidRDefault="00E675B7" w:rsidP="00E675B7">
            <w:pPr>
              <w:jc w:val="center"/>
            </w:pPr>
            <w:r>
              <w:t>(ЕЗ</w:t>
            </w:r>
            <w:r w:rsidRPr="000D69B4">
              <w:t xml:space="preserve"> 30:03:000000:44)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1C27F1" w:rsidRDefault="00E675B7" w:rsidP="00EB65F0">
            <w:pPr>
              <w:jc w:val="center"/>
            </w:pPr>
            <w:r w:rsidRPr="000D69B4">
              <w:t xml:space="preserve">Астраханская </w:t>
            </w:r>
            <w:r w:rsidR="000F393A">
              <w:t>область</w:t>
            </w:r>
            <w:r w:rsidRPr="000D69B4">
              <w:t xml:space="preserve">, р-н Енотаевский, МО </w:t>
            </w:r>
            <w:r w:rsidR="00FF0EFB">
              <w:t>«</w:t>
            </w:r>
            <w:r w:rsidRPr="000D69B4">
              <w:t>Федоровский сельсовет</w:t>
            </w:r>
            <w:r w:rsidR="00FF0EFB">
              <w:t>»</w:t>
            </w:r>
          </w:p>
        </w:tc>
      </w:tr>
      <w:tr w:rsidR="00E675B7" w:rsidRPr="009547E8" w:rsidTr="002A794C">
        <w:trPr>
          <w:trHeight w:val="477"/>
        </w:trPr>
        <w:tc>
          <w:tcPr>
            <w:tcW w:w="568" w:type="dxa"/>
            <w:vAlign w:val="center"/>
          </w:tcPr>
          <w:p w:rsidR="00E675B7" w:rsidRPr="009547E8" w:rsidRDefault="00E675B7" w:rsidP="00A04B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B7" w:rsidRPr="004D3964" w:rsidRDefault="00510245" w:rsidP="00A04B70">
            <w:pPr>
              <w:jc w:val="center"/>
            </w:pPr>
            <w:r w:rsidRPr="000D69B4">
              <w:t>30:03:140202:375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Default="00510245" w:rsidP="00EB65F0">
            <w:pPr>
              <w:jc w:val="center"/>
            </w:pPr>
            <w:r w:rsidRPr="000D69B4">
              <w:t xml:space="preserve">Астраханская </w:t>
            </w:r>
            <w:r w:rsidR="000F393A">
              <w:t>область</w:t>
            </w:r>
            <w:r w:rsidRPr="000D69B4">
              <w:t xml:space="preserve">, Енотаевский район, 2,2 км южнее </w:t>
            </w:r>
          </w:p>
          <w:p w:rsidR="00E675B7" w:rsidRPr="001C27F1" w:rsidRDefault="00510245" w:rsidP="00EB65F0">
            <w:pPr>
              <w:jc w:val="center"/>
            </w:pPr>
            <w:r w:rsidRPr="000D69B4">
              <w:t>с. Михайловка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4D3964" w:rsidRDefault="00510245" w:rsidP="00510245">
            <w:pPr>
              <w:jc w:val="center"/>
            </w:pPr>
            <w:r w:rsidRPr="000D69B4">
              <w:t>30:03:140202:255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C27F1" w:rsidRDefault="00510245" w:rsidP="00510245">
            <w:pPr>
              <w:jc w:val="center"/>
            </w:pPr>
            <w:r w:rsidRPr="000D69B4">
              <w:t xml:space="preserve">Астраханская </w:t>
            </w:r>
            <w:r w:rsidR="000F393A">
              <w:t>область,</w:t>
            </w:r>
            <w:r w:rsidRPr="000D69B4">
              <w:t xml:space="preserve"> Енотаевский район,1,1 км юго-западнее с.Михайловка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510245" w:rsidP="00510245">
            <w:pPr>
              <w:jc w:val="center"/>
            </w:pPr>
            <w:r w:rsidRPr="000D69B4">
              <w:t>30:03:140202:380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510245" w:rsidP="00510245">
            <w:pPr>
              <w:jc w:val="center"/>
            </w:pPr>
            <w:r w:rsidRPr="001F5DE4">
              <w:t xml:space="preserve">Астраханская </w:t>
            </w:r>
            <w:r w:rsidR="000F393A">
              <w:t>область,</w:t>
            </w:r>
            <w:r w:rsidRPr="001F5DE4">
              <w:t xml:space="preserve"> Енотаевский район, 9,4 км северо-западнее с. Федоровка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510245" w:rsidP="00510245">
            <w:pPr>
              <w:jc w:val="center"/>
            </w:pPr>
            <w:r w:rsidRPr="001F5DE4">
              <w:t>30:03:140202:381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510245" w:rsidP="00132DFE">
            <w:pPr>
              <w:jc w:val="center"/>
            </w:pPr>
            <w:r w:rsidRPr="001F5DE4">
              <w:t xml:space="preserve">Астраханская </w:t>
            </w:r>
            <w:r w:rsidR="000F393A">
              <w:t>область,</w:t>
            </w:r>
            <w:r w:rsidRPr="001F5DE4">
              <w:t xml:space="preserve"> Енотаевский район, 1,2 км западнее с. Михайловка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F5DE4" w:rsidRDefault="00510245" w:rsidP="00510245">
            <w:pPr>
              <w:jc w:val="center"/>
            </w:pPr>
            <w:r w:rsidRPr="001F5DE4">
              <w:t>30:03:140202:124</w:t>
            </w:r>
          </w:p>
          <w:p w:rsidR="00510245" w:rsidRPr="000D69B4" w:rsidRDefault="00510245" w:rsidP="00510245">
            <w:pPr>
              <w:jc w:val="center"/>
            </w:pPr>
            <w:r>
              <w:t>(ЕЗ</w:t>
            </w:r>
            <w:r w:rsidRPr="001F5DE4">
              <w:t xml:space="preserve"> 30:03:000000:104)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510245" w:rsidP="00510245">
            <w:pPr>
              <w:jc w:val="center"/>
            </w:pPr>
            <w:r w:rsidRPr="001F5DE4">
              <w:t xml:space="preserve">Астраханская </w:t>
            </w:r>
            <w:r w:rsidR="000F393A">
              <w:t>область</w:t>
            </w:r>
            <w:r w:rsidRPr="001F5DE4">
              <w:t xml:space="preserve">, р-н Енотаевский, МО </w:t>
            </w:r>
            <w:r w:rsidR="00FF0EFB">
              <w:t>«</w:t>
            </w:r>
            <w:r w:rsidRPr="001F5DE4">
              <w:t>Федоровский сельсовет</w:t>
            </w:r>
            <w:r w:rsidR="00FF0EFB">
              <w:t>»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F5DE4" w:rsidRDefault="00510245" w:rsidP="00510245">
            <w:pPr>
              <w:jc w:val="center"/>
            </w:pPr>
            <w:r w:rsidRPr="001F5DE4">
              <w:t>30:03:140202:169</w:t>
            </w:r>
          </w:p>
          <w:p w:rsidR="00510245" w:rsidRPr="000D69B4" w:rsidRDefault="00510245" w:rsidP="00510245">
            <w:pPr>
              <w:jc w:val="center"/>
            </w:pPr>
            <w:r>
              <w:t>(ЕЗ</w:t>
            </w:r>
            <w:r w:rsidRPr="001F5DE4">
              <w:t xml:space="preserve"> 30:03:000000:234)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0D69B4" w:rsidRDefault="000F393A" w:rsidP="000F393A">
            <w:pPr>
              <w:jc w:val="center"/>
            </w:pPr>
            <w:r w:rsidRPr="001F5DE4">
              <w:t>Астраханская</w:t>
            </w:r>
            <w:r>
              <w:t xml:space="preserve"> область</w:t>
            </w:r>
            <w:r w:rsidR="00510245" w:rsidRPr="001F5DE4">
              <w:t>, р-н Енотаевский, с. Федоровка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1F5DE4">
              <w:t>30:03:140202:131</w:t>
            </w:r>
          </w:p>
          <w:p w:rsidR="00510245" w:rsidRPr="001F5DE4" w:rsidRDefault="00E25C42" w:rsidP="00E25C42">
            <w:pPr>
              <w:jc w:val="center"/>
            </w:pPr>
            <w:r>
              <w:t>(ЕЗ</w:t>
            </w:r>
            <w:r w:rsidRPr="001F5DE4">
              <w:t xml:space="preserve"> 30:03:000000:137)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F5DE4" w:rsidRDefault="00E25C42" w:rsidP="00510245">
            <w:pPr>
              <w:jc w:val="center"/>
            </w:pPr>
            <w:r w:rsidRPr="001F5DE4">
              <w:t xml:space="preserve">Астраханская </w:t>
            </w:r>
            <w:r w:rsidR="000F393A">
              <w:t>область</w:t>
            </w:r>
            <w:r w:rsidRPr="001F5DE4">
              <w:t xml:space="preserve">, р-н Енотаевский, МО </w:t>
            </w:r>
            <w:r w:rsidR="00FF0EFB">
              <w:t>«</w:t>
            </w:r>
            <w:r w:rsidRPr="001F5DE4">
              <w:t>Федоровский сельсовет</w:t>
            </w:r>
            <w:r w:rsidR="00FF0EFB">
              <w:t>»</w:t>
            </w:r>
          </w:p>
        </w:tc>
      </w:tr>
      <w:tr w:rsidR="00510245" w:rsidRPr="009547E8" w:rsidTr="002A794C">
        <w:trPr>
          <w:trHeight w:val="477"/>
        </w:trPr>
        <w:tc>
          <w:tcPr>
            <w:tcW w:w="568" w:type="dxa"/>
            <w:vAlign w:val="center"/>
          </w:tcPr>
          <w:p w:rsidR="00510245" w:rsidRPr="009547E8" w:rsidRDefault="00510245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F5DE4" w:rsidRDefault="00E25C42" w:rsidP="00510245">
            <w:pPr>
              <w:jc w:val="center"/>
            </w:pPr>
            <w:r w:rsidRPr="001F5DE4">
              <w:t>30:03:140202:243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45" w:rsidRPr="001F5DE4" w:rsidRDefault="00E25C42" w:rsidP="00510245">
            <w:pPr>
              <w:jc w:val="center"/>
            </w:pPr>
            <w:r w:rsidRPr="001F5DE4">
              <w:t xml:space="preserve">Астраханская </w:t>
            </w:r>
            <w:r w:rsidR="000F393A">
              <w:t>область,</w:t>
            </w:r>
            <w:r w:rsidRPr="001F5DE4">
              <w:t xml:space="preserve"> р-н Енотаевский, 13,8 км северо - западнее с Федоровка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1F5DE4">
              <w:t>30:03:140202:167</w:t>
            </w:r>
          </w:p>
          <w:p w:rsidR="00E25C42" w:rsidRPr="001F5DE4" w:rsidRDefault="00E25C42" w:rsidP="00E25C42">
            <w:pPr>
              <w:jc w:val="center"/>
            </w:pPr>
            <w:r>
              <w:t>(ЕЗ</w:t>
            </w:r>
            <w:r w:rsidRPr="001F5DE4">
              <w:t xml:space="preserve"> 30:03:000000:228)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область,</w:t>
            </w:r>
            <w:r w:rsidRPr="00381473">
              <w:t xml:space="preserve"> р-н Енотаевский, 4 км</w:t>
            </w:r>
            <w:r>
              <w:t xml:space="preserve"> ю</w:t>
            </w:r>
            <w:r w:rsidRPr="00381473">
              <w:t>жнее</w:t>
            </w:r>
          </w:p>
          <w:p w:rsidR="00E25C42" w:rsidRPr="001F5DE4" w:rsidRDefault="00E25C42" w:rsidP="00E25C42">
            <w:pPr>
              <w:jc w:val="center"/>
            </w:pPr>
            <w:r>
              <w:t xml:space="preserve">с. Михайловка и 8 км </w:t>
            </w:r>
            <w:r w:rsidRPr="00381473">
              <w:t>севернее с. Фёдоровка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51024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510245">
            <w:pPr>
              <w:jc w:val="center"/>
            </w:pPr>
            <w:r w:rsidRPr="00381473">
              <w:t>30:03:080504:33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510245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область,</w:t>
            </w:r>
            <w:r w:rsidRPr="00381473">
              <w:t xml:space="preserve"> р-н Енотаевский, в 5,5 км на юг от села Копановка, в 3,5 км на сев</w:t>
            </w:r>
            <w:r>
              <w:t xml:space="preserve">еро-запад от села </w:t>
            </w:r>
            <w:r w:rsidRPr="00381473">
              <w:t>Михайловка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381473" w:rsidRDefault="00E25C42" w:rsidP="00E25C42">
            <w:pPr>
              <w:jc w:val="center"/>
            </w:pPr>
            <w:r w:rsidRPr="00381473">
              <w:t>30:03:080503:18</w:t>
            </w:r>
          </w:p>
          <w:p w:rsidR="00E25C42" w:rsidRPr="001F5DE4" w:rsidRDefault="00E25C42" w:rsidP="00E25C42">
            <w:pPr>
              <w:jc w:val="center"/>
            </w:pPr>
            <w:r>
              <w:t>(ЕЗ</w:t>
            </w:r>
            <w:r w:rsidRPr="00381473">
              <w:t xml:space="preserve"> 30:03:000000:210)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</w:t>
            </w:r>
            <w:r w:rsidRPr="00381473">
              <w:t>, р-н Енотаевский, Копановский сельсовет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>30:03:080503:37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</w:t>
            </w:r>
            <w:r w:rsidRPr="00381473">
              <w:t>., р-н Енотаевский, 4,7 км южнее с.Копановка, 5,2 км северо-западнее с.Михайловка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>30:03:080503:42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</w:t>
            </w:r>
            <w:r w:rsidRPr="00381473">
              <w:t>., р-н Енотаевский, 5 км южнее с.Копановка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>30:03:000000:611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381473">
              <w:t xml:space="preserve">Астраханская </w:t>
            </w:r>
            <w:r w:rsidR="000F393A">
              <w:t>область,</w:t>
            </w:r>
            <w:r w:rsidRPr="00381473">
              <w:t xml:space="preserve"> р-н Енотаевский, в 4,3 км юго-западнее с.Копановка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DB509C">
              <w:t>30:03:080503:31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DB509C">
              <w:t xml:space="preserve">Астраханская </w:t>
            </w:r>
            <w:r w:rsidR="000F393A">
              <w:t>область</w:t>
            </w:r>
            <w:r w:rsidRPr="00DB509C">
              <w:t xml:space="preserve">., р-н Енотаевский, в 3,8 км западнее </w:t>
            </w:r>
          </w:p>
          <w:p w:rsidR="00E25C42" w:rsidRPr="001F5DE4" w:rsidRDefault="00E25C42" w:rsidP="00E25C42">
            <w:pPr>
              <w:jc w:val="center"/>
            </w:pPr>
            <w:r w:rsidRPr="00DB509C">
              <w:t>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851894">
              <w:t>30:03:080503:30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851894">
              <w:t xml:space="preserve">Астраханская </w:t>
            </w:r>
            <w:r w:rsidR="000F393A">
              <w:t>область</w:t>
            </w:r>
            <w:r w:rsidRPr="00851894">
              <w:t xml:space="preserve">, р-н Енотаевский, 3,7 км юго-западнее </w:t>
            </w:r>
          </w:p>
          <w:p w:rsidR="00E25C42" w:rsidRPr="001F5DE4" w:rsidRDefault="00E25C42" w:rsidP="00E25C42">
            <w:pPr>
              <w:jc w:val="center"/>
            </w:pPr>
            <w:r w:rsidRPr="00851894">
              <w:t>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862485">
              <w:t>30:03:080501:129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2 км западнее </w:t>
            </w:r>
          </w:p>
          <w:p w:rsidR="00E25C42" w:rsidRPr="001F5DE4" w:rsidRDefault="00E25C42" w:rsidP="00E25C42">
            <w:pPr>
              <w:jc w:val="center"/>
            </w:pPr>
            <w:r w:rsidRPr="00862485">
              <w:t>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862485">
              <w:t>30:03:000000:566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в 4 км западнее </w:t>
            </w:r>
          </w:p>
          <w:p w:rsidR="00E25C42" w:rsidRPr="001F5DE4" w:rsidRDefault="00E25C42" w:rsidP="00E25C42">
            <w:pPr>
              <w:jc w:val="center"/>
            </w:pPr>
            <w:r w:rsidRPr="00862485">
              <w:t>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862485">
              <w:t>30:03:080504:45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Default="00E25C42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в 2 км западнее </w:t>
            </w:r>
          </w:p>
          <w:p w:rsidR="00E25C42" w:rsidRPr="001F5DE4" w:rsidRDefault="00E25C42" w:rsidP="00E25C42">
            <w:pPr>
              <w:jc w:val="center"/>
            </w:pPr>
            <w:r w:rsidRPr="00862485">
              <w:t>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E25C42" w:rsidP="00E25C42">
            <w:pPr>
              <w:jc w:val="center"/>
            </w:pPr>
            <w:r w:rsidRPr="00862485">
              <w:t>30:03:000000:1059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Default="00161FFF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</w:t>
            </w:r>
          </w:p>
          <w:p w:rsidR="00E25C42" w:rsidRPr="001F5DE4" w:rsidRDefault="00161FFF" w:rsidP="00E25C42">
            <w:pPr>
              <w:jc w:val="center"/>
            </w:pPr>
            <w:r w:rsidRPr="00862485">
              <w:t xml:space="preserve">МО </w:t>
            </w:r>
            <w:r w:rsidR="00FF0EFB">
              <w:t>«</w:t>
            </w:r>
            <w:r w:rsidRPr="00862485">
              <w:t>Село Копановка</w:t>
            </w:r>
            <w:r w:rsidR="00FF0EFB">
              <w:t>»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161FFF" w:rsidP="00E25C42">
            <w:pPr>
              <w:jc w:val="center"/>
            </w:pPr>
            <w:r w:rsidRPr="00862485">
              <w:t>30:03:000000:273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161FFF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в 4,8 км юго-западнее с. Копановка</w:t>
            </w:r>
          </w:p>
        </w:tc>
      </w:tr>
      <w:tr w:rsidR="00E25C42" w:rsidRPr="009547E8" w:rsidTr="002A794C">
        <w:trPr>
          <w:trHeight w:val="477"/>
        </w:trPr>
        <w:tc>
          <w:tcPr>
            <w:tcW w:w="568" w:type="dxa"/>
            <w:vAlign w:val="center"/>
          </w:tcPr>
          <w:p w:rsidR="00E25C42" w:rsidRPr="009547E8" w:rsidRDefault="00E25C42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42" w:rsidRPr="001F5DE4" w:rsidRDefault="00161FFF" w:rsidP="00E25C42">
            <w:pPr>
              <w:jc w:val="center"/>
            </w:pPr>
            <w:r w:rsidRPr="00862485">
              <w:t>30:03:080502:56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Default="00161FFF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6 км западнее </w:t>
            </w:r>
          </w:p>
          <w:p w:rsidR="00E25C42" w:rsidRPr="001F5DE4" w:rsidRDefault="00161FFF" w:rsidP="00E25C42">
            <w:pPr>
              <w:jc w:val="center"/>
            </w:pPr>
            <w:r w:rsidRPr="00862485">
              <w:t>с. Копановка</w:t>
            </w:r>
          </w:p>
        </w:tc>
      </w:tr>
      <w:tr w:rsidR="00161FFF" w:rsidRPr="009547E8" w:rsidTr="002A794C">
        <w:trPr>
          <w:trHeight w:val="477"/>
        </w:trPr>
        <w:tc>
          <w:tcPr>
            <w:tcW w:w="568" w:type="dxa"/>
            <w:vAlign w:val="center"/>
          </w:tcPr>
          <w:p w:rsidR="00161FFF" w:rsidRPr="009547E8" w:rsidRDefault="00161FFF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Pr="00862485" w:rsidRDefault="00D61FEE" w:rsidP="00E25C42">
            <w:pPr>
              <w:jc w:val="center"/>
            </w:pPr>
            <w:r w:rsidRPr="00862485">
              <w:t>30:03:080501:125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Pr="00862485" w:rsidRDefault="00D61FEE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область,</w:t>
            </w:r>
            <w:r w:rsidRPr="00862485">
              <w:t xml:space="preserve"> р-н Енотаевский, в 4,8 км северо-западнее с. Копановка</w:t>
            </w:r>
          </w:p>
        </w:tc>
      </w:tr>
      <w:tr w:rsidR="00161FFF" w:rsidRPr="009547E8" w:rsidTr="002A794C">
        <w:trPr>
          <w:trHeight w:val="477"/>
        </w:trPr>
        <w:tc>
          <w:tcPr>
            <w:tcW w:w="568" w:type="dxa"/>
            <w:vAlign w:val="center"/>
          </w:tcPr>
          <w:p w:rsidR="00161FFF" w:rsidRPr="009547E8" w:rsidRDefault="00161FFF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D61FEE">
            <w:pPr>
              <w:jc w:val="center"/>
            </w:pPr>
            <w:r w:rsidRPr="00862485">
              <w:t>30:03:080502:21</w:t>
            </w:r>
          </w:p>
          <w:p w:rsidR="00161FFF" w:rsidRPr="00862485" w:rsidRDefault="00D61FEE" w:rsidP="00D61FEE">
            <w:pPr>
              <w:jc w:val="center"/>
            </w:pPr>
            <w:r>
              <w:t>(ЕЗ</w:t>
            </w:r>
            <w:r w:rsidRPr="00862485">
              <w:t xml:space="preserve"> 30:03:000000:10)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Pr="00862485" w:rsidRDefault="00D61FEE" w:rsidP="00E25C42">
            <w:pPr>
              <w:jc w:val="center"/>
            </w:pPr>
            <w:r w:rsidRPr="00862485">
              <w:t xml:space="preserve">Астраханская </w:t>
            </w:r>
            <w:r w:rsidR="000F393A">
              <w:t>область</w:t>
            </w:r>
            <w:r w:rsidRPr="00862485">
              <w:t>, р-н Енотаевский, ВЛ 110 кВ № 725</w:t>
            </w:r>
          </w:p>
        </w:tc>
      </w:tr>
      <w:tr w:rsidR="00161FFF" w:rsidRPr="009547E8" w:rsidTr="002A794C">
        <w:trPr>
          <w:trHeight w:val="477"/>
        </w:trPr>
        <w:tc>
          <w:tcPr>
            <w:tcW w:w="568" w:type="dxa"/>
            <w:vAlign w:val="center"/>
          </w:tcPr>
          <w:p w:rsidR="00161FFF" w:rsidRPr="009547E8" w:rsidRDefault="00161FFF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Pr="00862485" w:rsidRDefault="00D61FEE" w:rsidP="00E25C42">
            <w:pPr>
              <w:jc w:val="center"/>
            </w:pPr>
            <w:r w:rsidRPr="00DE24DC">
              <w:t>30:03:080501:123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D61FEE">
            <w:pPr>
              <w:jc w:val="center"/>
            </w:pPr>
            <w:r w:rsidRPr="00DE24DC">
              <w:t xml:space="preserve">Астраханская </w:t>
            </w:r>
            <w:r w:rsidR="000F393A">
              <w:t>область,</w:t>
            </w:r>
            <w:r w:rsidRPr="00DE24DC">
              <w:t xml:space="preserve"> р-н Енотаевский, муниципальное образование </w:t>
            </w:r>
            <w:r w:rsidR="00FF0EFB">
              <w:t>«</w:t>
            </w:r>
            <w:r w:rsidRPr="00DE24DC">
              <w:t>Село Копановка</w:t>
            </w:r>
            <w:r w:rsidR="00FF0EFB">
              <w:t>»</w:t>
            </w:r>
            <w:r w:rsidRPr="00DE24DC">
              <w:t>,</w:t>
            </w:r>
          </w:p>
          <w:p w:rsidR="00161FFF" w:rsidRPr="00862485" w:rsidRDefault="00D61FEE" w:rsidP="00D61FEE">
            <w:pPr>
              <w:jc w:val="center"/>
            </w:pPr>
            <w:r w:rsidRPr="00DE24DC">
              <w:t xml:space="preserve"> в 5 км северо-западнее села Копановка</w:t>
            </w:r>
          </w:p>
        </w:tc>
      </w:tr>
      <w:tr w:rsidR="00161FFF" w:rsidRPr="009547E8" w:rsidTr="002A794C">
        <w:trPr>
          <w:trHeight w:val="477"/>
        </w:trPr>
        <w:tc>
          <w:tcPr>
            <w:tcW w:w="568" w:type="dxa"/>
            <w:vAlign w:val="center"/>
          </w:tcPr>
          <w:p w:rsidR="00161FFF" w:rsidRPr="009547E8" w:rsidRDefault="00161FFF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FFF" w:rsidRPr="00862485" w:rsidRDefault="00D61FEE" w:rsidP="00E25C42">
            <w:pPr>
              <w:jc w:val="center"/>
            </w:pPr>
            <w:r w:rsidRPr="00AB4FCF">
              <w:t>30:03:010404:222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E25C42">
            <w:pPr>
              <w:jc w:val="center"/>
            </w:pPr>
            <w:r w:rsidRPr="00AB4FCF">
              <w:t xml:space="preserve">Астраханская </w:t>
            </w:r>
            <w:r w:rsidR="000F393A">
              <w:t>область,</w:t>
            </w:r>
            <w:r w:rsidRPr="00AB4FCF">
              <w:t xml:space="preserve"> р-н Енотаевский, 10,4 км южнее </w:t>
            </w:r>
          </w:p>
          <w:p w:rsidR="00161FFF" w:rsidRPr="00862485" w:rsidRDefault="00D61FEE" w:rsidP="00E25C42">
            <w:pPr>
              <w:jc w:val="center"/>
            </w:pPr>
            <w:r w:rsidRPr="00AB4FCF">
              <w:t>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AB4FCF">
              <w:t>30:03:000000:1171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AB4FCF">
              <w:t xml:space="preserve">Астраханская </w:t>
            </w:r>
            <w:r w:rsidR="000F393A">
              <w:t>область,</w:t>
            </w:r>
            <w:r w:rsidRPr="00AB4FCF">
              <w:t xml:space="preserve"> р-н Енотаевский, 14,1 км юго-западнее 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AB4FCF">
              <w:t>30:03:010404:96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AB4FCF">
              <w:t xml:space="preserve">Астраханская </w:t>
            </w:r>
            <w:r w:rsidR="000F393A">
              <w:t>область,</w:t>
            </w:r>
            <w:r w:rsidRPr="00AB4FCF">
              <w:t xml:space="preserve"> р-н Енотаевский, 15,2 км юго-западнее 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940E1C">
              <w:t>30:03:010404:97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132DFE">
            <w:pPr>
              <w:jc w:val="center"/>
            </w:pPr>
            <w:r w:rsidRPr="00940E1C">
              <w:t xml:space="preserve">Астраханская </w:t>
            </w:r>
            <w:r w:rsidR="000F393A">
              <w:t>область</w:t>
            </w:r>
            <w:r w:rsidRPr="00940E1C">
              <w:t>., р-н Енотаевский, 14,9 км юго-западнее 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B5731C">
              <w:t>30:03:010404:101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862485" w:rsidRDefault="00D61FEE" w:rsidP="00E25C42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область,</w:t>
            </w:r>
            <w:r w:rsidRPr="00B5731C">
              <w:t xml:space="preserve"> р-н Енотаевский, 10 км юго-западнее 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>30:03:010404:91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область,</w:t>
            </w:r>
            <w:r w:rsidRPr="00B5731C">
              <w:t xml:space="preserve"> р-н Енотаевский, в 7 км юго-западнее с. Ветлянка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D61FEE">
            <w:pPr>
              <w:jc w:val="center"/>
            </w:pPr>
            <w:r w:rsidRPr="00B5731C">
              <w:t>30:03:010404:38</w:t>
            </w:r>
          </w:p>
          <w:p w:rsidR="00D61FEE" w:rsidRPr="00B5731C" w:rsidRDefault="00D61FEE" w:rsidP="00D61FEE">
            <w:pPr>
              <w:jc w:val="center"/>
            </w:pPr>
            <w:r>
              <w:t>(ЕЗ</w:t>
            </w:r>
            <w:r w:rsidRPr="00B5731C">
              <w:t xml:space="preserve"> 30:03:000000:142)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</w:t>
            </w:r>
            <w:r w:rsidRPr="00B5731C">
              <w:t xml:space="preserve">, р-н Енотаевский, МО </w:t>
            </w:r>
            <w:r w:rsidR="00FF0EFB">
              <w:t>«</w:t>
            </w:r>
            <w:r w:rsidRPr="00B5731C">
              <w:t>Ветлянинский сельсовет</w:t>
            </w:r>
            <w:r w:rsidR="00FF0EFB">
              <w:t>»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>30:03:010401:125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область,</w:t>
            </w:r>
            <w:r w:rsidRPr="00B5731C">
              <w:t xml:space="preserve"> р-н Енотаевский, 5.7 км юго-западнее с. Пришиб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>30:03:010401:67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D61FEE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область,</w:t>
            </w:r>
            <w:r w:rsidRPr="00B5731C">
              <w:t xml:space="preserve"> р-н Енотаевский, в 7,1 км на юго-восток от восточной окраины с. Пришиб, </w:t>
            </w:r>
          </w:p>
          <w:p w:rsidR="00D61FEE" w:rsidRPr="00B5731C" w:rsidRDefault="00D61FEE" w:rsidP="00D61FEE">
            <w:pPr>
              <w:jc w:val="center"/>
            </w:pPr>
            <w:r w:rsidRPr="00B5731C">
              <w:t>в 5,8 км на юг от насосной станции №3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E25C4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E25C42">
            <w:pPr>
              <w:jc w:val="center"/>
            </w:pPr>
            <w:r w:rsidRPr="00B5731C">
              <w:t>30:03:010401:68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D61FEE">
            <w:pPr>
              <w:jc w:val="center"/>
            </w:pPr>
            <w:r w:rsidRPr="00B5731C">
              <w:t xml:space="preserve">Астраханская </w:t>
            </w:r>
            <w:r w:rsidR="000F393A">
              <w:t>область,</w:t>
            </w:r>
            <w:r w:rsidRPr="00B5731C">
              <w:t xml:space="preserve"> р-н Енотаевский, в 6,9 км на юго-восток от восточной окраины с. Пришиб, </w:t>
            </w:r>
          </w:p>
          <w:p w:rsidR="00D61FEE" w:rsidRPr="00B5731C" w:rsidRDefault="00D61FEE" w:rsidP="00D61FEE">
            <w:pPr>
              <w:jc w:val="center"/>
            </w:pPr>
            <w:r w:rsidRPr="00B5731C">
              <w:t>в 5,6 км на юг от насосной станции №3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D61FE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D61FEE">
            <w:pPr>
              <w:jc w:val="center"/>
            </w:pPr>
            <w:r w:rsidRPr="00DA2DD8">
              <w:t>30:03:010401:69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D61FEE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в 6,6 км на юго-восток от восточной окраины с. Пришиб, </w:t>
            </w:r>
          </w:p>
          <w:p w:rsidR="00D61FEE" w:rsidRPr="00B5731C" w:rsidRDefault="00D61FEE" w:rsidP="00D61FEE">
            <w:pPr>
              <w:jc w:val="center"/>
            </w:pPr>
            <w:r w:rsidRPr="00DA2DD8">
              <w:t>в 5,2 км на юг от насосной станции №3</w:t>
            </w:r>
          </w:p>
        </w:tc>
      </w:tr>
      <w:tr w:rsidR="00D61FEE" w:rsidRPr="009547E8" w:rsidTr="002A794C">
        <w:trPr>
          <w:trHeight w:val="477"/>
        </w:trPr>
        <w:tc>
          <w:tcPr>
            <w:tcW w:w="568" w:type="dxa"/>
            <w:vAlign w:val="center"/>
          </w:tcPr>
          <w:p w:rsidR="00D61FEE" w:rsidRPr="009547E8" w:rsidRDefault="00D61FEE" w:rsidP="00D61FE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Pr="00B5731C" w:rsidRDefault="00D61FEE" w:rsidP="00D61FEE">
            <w:pPr>
              <w:jc w:val="center"/>
            </w:pPr>
            <w:r w:rsidRPr="00DA2DD8">
              <w:t>30:03:010401:66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EE" w:rsidRDefault="00D61FEE" w:rsidP="00D61FEE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в 6,3 км на юго-восток от восточной окраины с. Пришиб, </w:t>
            </w:r>
          </w:p>
          <w:p w:rsidR="00D61FEE" w:rsidRPr="00B5731C" w:rsidRDefault="00D61FEE" w:rsidP="00D61FEE">
            <w:pPr>
              <w:jc w:val="center"/>
            </w:pPr>
            <w:r w:rsidRPr="00DA2DD8">
              <w:t>в 5 км на юг от насосной станции №3</w:t>
            </w:r>
          </w:p>
        </w:tc>
      </w:tr>
      <w:tr w:rsidR="004672B8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72B8" w:rsidRPr="009547E8" w:rsidRDefault="004672B8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>30:03:110202:132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в 5,8 км на юго-восток от восточной окраины с. Пришиб</w:t>
            </w:r>
          </w:p>
        </w:tc>
      </w:tr>
      <w:tr w:rsidR="004672B8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72B8" w:rsidRPr="009547E8" w:rsidRDefault="004672B8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>30:03:110205:9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132DFE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МО </w:t>
            </w:r>
            <w:r w:rsidR="00FF0EFB">
              <w:t>«</w:t>
            </w:r>
            <w:r w:rsidRPr="00DA2DD8">
              <w:t>Пришибинский сельсовет</w:t>
            </w:r>
            <w:r w:rsidR="00FF0EFB">
              <w:t>»</w:t>
            </w:r>
            <w:r w:rsidRPr="00DA2DD8">
              <w:t>, в 5,6 км на юго-восток от восточной окраины с. Пришиб</w:t>
            </w:r>
          </w:p>
        </w:tc>
      </w:tr>
      <w:tr w:rsidR="004672B8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72B8" w:rsidRPr="009547E8" w:rsidRDefault="004672B8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>30:03:110205:8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МО </w:t>
            </w:r>
            <w:r w:rsidR="00FF0EFB">
              <w:t>«</w:t>
            </w:r>
            <w:r w:rsidRPr="00DA2DD8">
              <w:t>Пришибинский сельсовет</w:t>
            </w:r>
            <w:r w:rsidR="00FF0EFB">
              <w:t>»</w:t>
            </w:r>
            <w:r w:rsidRPr="00DA2DD8">
              <w:t>, в 5,3 км на юго-восток от с. Пришиб</w:t>
            </w:r>
          </w:p>
        </w:tc>
      </w:tr>
      <w:tr w:rsidR="004672B8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72B8" w:rsidRPr="009547E8" w:rsidRDefault="004672B8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>30:03:110205:10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DA2DD8">
              <w:t xml:space="preserve">Астраханская </w:t>
            </w:r>
            <w:r w:rsidR="000F393A">
              <w:t>область,</w:t>
            </w:r>
            <w:r w:rsidRPr="00DA2DD8">
              <w:t xml:space="preserve"> р-н Енотаевский, МО </w:t>
            </w:r>
            <w:r w:rsidR="00FF0EFB">
              <w:t>«</w:t>
            </w:r>
            <w:r w:rsidRPr="00DA2DD8">
              <w:t>Пришибинский сельсовет</w:t>
            </w:r>
            <w:r w:rsidR="00FF0EFB">
              <w:t>»</w:t>
            </w:r>
            <w:r w:rsidRPr="00DA2DD8">
              <w:t>, в 5 км на юго-восток от с. Пришиб, в 3 км на юг от автотрассы Астрахань-Волгоград</w:t>
            </w:r>
          </w:p>
        </w:tc>
      </w:tr>
      <w:tr w:rsidR="004672B8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72B8" w:rsidRPr="009547E8" w:rsidRDefault="004672B8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CC45CA">
              <w:t>30:03:110205:6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B8" w:rsidRPr="00DA2DD8" w:rsidRDefault="004672B8" w:rsidP="004672B8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участок в 5 км южнее с. Пришиб</w:t>
            </w:r>
          </w:p>
        </w:tc>
      </w:tr>
      <w:tr w:rsidR="008E108D" w:rsidRPr="009547E8" w:rsidTr="002A794C">
        <w:trPr>
          <w:trHeight w:val="477"/>
        </w:trPr>
        <w:tc>
          <w:tcPr>
            <w:tcW w:w="568" w:type="dxa"/>
            <w:vAlign w:val="center"/>
          </w:tcPr>
          <w:p w:rsidR="008E108D" w:rsidRPr="009547E8" w:rsidRDefault="008E108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Pr="00CC45CA" w:rsidRDefault="008E108D" w:rsidP="004672B8">
            <w:pPr>
              <w:jc w:val="center"/>
            </w:pPr>
            <w:r w:rsidRPr="00CC45CA">
              <w:t>30:03:110201:15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Default="008E108D" w:rsidP="004672B8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участок в 4 км южнее с. Пришиб, 3,2 км юго-западнее автодороги </w:t>
            </w:r>
          </w:p>
          <w:p w:rsidR="008E108D" w:rsidRPr="00CC45CA" w:rsidRDefault="008E108D" w:rsidP="004672B8">
            <w:pPr>
              <w:jc w:val="center"/>
            </w:pPr>
            <w:r w:rsidRPr="00CC45CA">
              <w:t>Москва-Астрахань</w:t>
            </w:r>
          </w:p>
        </w:tc>
      </w:tr>
      <w:tr w:rsidR="008E108D" w:rsidRPr="009547E8" w:rsidTr="002A794C">
        <w:trPr>
          <w:trHeight w:val="477"/>
        </w:trPr>
        <w:tc>
          <w:tcPr>
            <w:tcW w:w="568" w:type="dxa"/>
            <w:vAlign w:val="center"/>
          </w:tcPr>
          <w:p w:rsidR="008E108D" w:rsidRPr="009547E8" w:rsidRDefault="008E108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Pr="00CC45CA" w:rsidRDefault="008E108D" w:rsidP="004672B8">
            <w:pPr>
              <w:jc w:val="center"/>
            </w:pPr>
            <w:r w:rsidRPr="00CC45CA">
              <w:t>30:03:110201:16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Default="008E108D" w:rsidP="004672B8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в 2,2 км южнее </w:t>
            </w:r>
          </w:p>
          <w:p w:rsidR="001D265D" w:rsidRPr="00CC45CA" w:rsidRDefault="008E108D" w:rsidP="00132DFE">
            <w:pPr>
              <w:jc w:val="center"/>
            </w:pPr>
            <w:r w:rsidRPr="00CC45CA">
              <w:t xml:space="preserve"> с. Пришиб</w:t>
            </w:r>
          </w:p>
        </w:tc>
      </w:tr>
      <w:tr w:rsidR="008E108D" w:rsidRPr="009547E8" w:rsidTr="002A794C">
        <w:trPr>
          <w:trHeight w:val="477"/>
        </w:trPr>
        <w:tc>
          <w:tcPr>
            <w:tcW w:w="568" w:type="dxa"/>
            <w:vAlign w:val="center"/>
          </w:tcPr>
          <w:p w:rsidR="008E108D" w:rsidRPr="009547E8" w:rsidRDefault="008E108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Pr="00CC45CA" w:rsidRDefault="003D2037" w:rsidP="004672B8">
            <w:pPr>
              <w:jc w:val="center"/>
            </w:pPr>
            <w:r w:rsidRPr="00CC45CA">
              <w:t>30:03:110201:71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37" w:rsidRDefault="003D2037" w:rsidP="003D2037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в 1,8 км южнее</w:t>
            </w:r>
          </w:p>
          <w:p w:rsidR="008E108D" w:rsidRPr="00CC45CA" w:rsidRDefault="003D2037" w:rsidP="003D2037">
            <w:pPr>
              <w:jc w:val="center"/>
            </w:pPr>
            <w:r w:rsidRPr="00CC45CA">
              <w:t xml:space="preserve"> с. Пришиб на территории муниципального образования </w:t>
            </w:r>
            <w:r w:rsidR="00FF0EFB">
              <w:t>«</w:t>
            </w:r>
            <w:r w:rsidRPr="00CC45CA">
              <w:t>Пришибинский сельсовет</w:t>
            </w:r>
            <w:r w:rsidR="00FF0EFB">
              <w:t>»</w:t>
            </w:r>
          </w:p>
        </w:tc>
      </w:tr>
      <w:tr w:rsidR="008E108D" w:rsidRPr="009547E8" w:rsidTr="002A794C">
        <w:trPr>
          <w:trHeight w:val="477"/>
        </w:trPr>
        <w:tc>
          <w:tcPr>
            <w:tcW w:w="568" w:type="dxa"/>
            <w:vAlign w:val="center"/>
          </w:tcPr>
          <w:p w:rsidR="008E108D" w:rsidRPr="009547E8" w:rsidRDefault="008E108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Pr="00CC45CA" w:rsidRDefault="001D265D" w:rsidP="004672B8">
            <w:pPr>
              <w:jc w:val="center"/>
            </w:pPr>
            <w:r w:rsidRPr="00CC45CA">
              <w:t>30:03:000000:706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Default="001D265D" w:rsidP="004672B8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</w:t>
            </w:r>
          </w:p>
          <w:p w:rsidR="008E108D" w:rsidRPr="00CC45CA" w:rsidRDefault="001D265D" w:rsidP="004672B8">
            <w:pPr>
              <w:jc w:val="center"/>
            </w:pPr>
            <w:r w:rsidRPr="00CC45CA">
              <w:t>в 1,8 км юго-западнее села Пришиб</w:t>
            </w:r>
          </w:p>
        </w:tc>
      </w:tr>
      <w:tr w:rsidR="008E108D" w:rsidRPr="009547E8" w:rsidTr="002A794C">
        <w:trPr>
          <w:trHeight w:val="477"/>
        </w:trPr>
        <w:tc>
          <w:tcPr>
            <w:tcW w:w="568" w:type="dxa"/>
            <w:vAlign w:val="center"/>
          </w:tcPr>
          <w:p w:rsidR="008E108D" w:rsidRPr="009547E8" w:rsidRDefault="008E108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8D" w:rsidRPr="00CC45CA" w:rsidRDefault="001D265D" w:rsidP="004672B8">
            <w:pPr>
              <w:jc w:val="center"/>
            </w:pPr>
            <w:r w:rsidRPr="00CC45CA">
              <w:t>30:03:110201:188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Default="001D265D" w:rsidP="004672B8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Енотаевский район, </w:t>
            </w:r>
          </w:p>
          <w:p w:rsidR="008E108D" w:rsidRPr="00CC45CA" w:rsidRDefault="001D265D" w:rsidP="004672B8">
            <w:pPr>
              <w:jc w:val="center"/>
            </w:pPr>
            <w:r w:rsidRPr="00CC45CA">
              <w:t xml:space="preserve">МО </w:t>
            </w:r>
            <w:r w:rsidR="00FF0EFB">
              <w:t>«</w:t>
            </w:r>
            <w:r w:rsidRPr="00CC45CA">
              <w:t>Пришибинский Сельсовет</w:t>
            </w:r>
            <w:r w:rsidR="00FF0EFB">
              <w:t>»</w:t>
            </w:r>
          </w:p>
        </w:tc>
      </w:tr>
      <w:tr w:rsidR="003D2037" w:rsidRPr="009547E8" w:rsidTr="002A794C">
        <w:trPr>
          <w:trHeight w:val="477"/>
        </w:trPr>
        <w:tc>
          <w:tcPr>
            <w:tcW w:w="568" w:type="dxa"/>
            <w:vAlign w:val="center"/>
          </w:tcPr>
          <w:p w:rsidR="003D2037" w:rsidRPr="009547E8" w:rsidRDefault="003D2037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37" w:rsidRPr="00CC45CA" w:rsidRDefault="001D265D" w:rsidP="004672B8">
            <w:pPr>
              <w:jc w:val="center"/>
            </w:pPr>
            <w:r w:rsidRPr="00CC45CA">
              <w:t>30:03:000000:1105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37" w:rsidRPr="00CC45CA" w:rsidRDefault="001D265D" w:rsidP="001D265D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Пришибинский сельсовет, ВЛ-10 кВ п/с Hикольская ф.5</w:t>
            </w:r>
          </w:p>
        </w:tc>
      </w:tr>
      <w:tr w:rsidR="003D2037" w:rsidRPr="009547E8" w:rsidTr="002A794C">
        <w:trPr>
          <w:trHeight w:val="477"/>
        </w:trPr>
        <w:tc>
          <w:tcPr>
            <w:tcW w:w="568" w:type="dxa"/>
            <w:vAlign w:val="center"/>
          </w:tcPr>
          <w:p w:rsidR="003D2037" w:rsidRPr="009547E8" w:rsidRDefault="003D2037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37" w:rsidRPr="00CC45CA" w:rsidRDefault="001D265D" w:rsidP="004672B8">
            <w:pPr>
              <w:jc w:val="center"/>
            </w:pPr>
            <w:r w:rsidRPr="00CC45CA">
              <w:t>30:03:000000:1106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037" w:rsidRPr="00CC45CA" w:rsidRDefault="001D265D" w:rsidP="001D265D">
            <w:pPr>
              <w:jc w:val="center"/>
            </w:pPr>
            <w:r w:rsidRPr="00CC45CA">
              <w:t xml:space="preserve">Астраханская </w:t>
            </w:r>
            <w:r w:rsidR="000F393A">
              <w:t>область,</w:t>
            </w:r>
            <w:r w:rsidRPr="00CC45CA">
              <w:t xml:space="preserve"> р-н Енотаевский, Пришибинский сельсовет, ВЛ-10 кВ п/с Hикольская ф.11  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4672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4672B8">
            <w:pPr>
              <w:jc w:val="center"/>
            </w:pPr>
            <w:r w:rsidRPr="00D739AD">
              <w:t>30:03:110201:8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Default="001D265D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в 1,2 км западнее</w:t>
            </w:r>
          </w:p>
          <w:p w:rsidR="001D265D" w:rsidRPr="00CC45CA" w:rsidRDefault="001D265D" w:rsidP="001D265D">
            <w:pPr>
              <w:jc w:val="center"/>
            </w:pPr>
            <w:r w:rsidRPr="00D739AD">
              <w:t xml:space="preserve"> с. Пришиб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D265D">
            <w:pPr>
              <w:jc w:val="center"/>
            </w:pPr>
            <w:r w:rsidRPr="00D739AD">
              <w:t>30:03:100607:22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участок в 7,5 км к юго-западу от села Никольское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D265D">
            <w:pPr>
              <w:jc w:val="center"/>
            </w:pPr>
            <w:r w:rsidRPr="00D739AD">
              <w:t>30:03:100608:70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участок в 6,5 км к юго-западу от с. Никольское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D265D">
            <w:pPr>
              <w:jc w:val="center"/>
            </w:pPr>
            <w:r w:rsidRPr="00D739AD">
              <w:t>30:03:000000:703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CC45CA" w:rsidRDefault="001D265D" w:rsidP="00132DFE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</w:t>
            </w:r>
            <w:r>
              <w:t xml:space="preserve">, Енотаевский р-н, в 4,8 км </w:t>
            </w:r>
            <w:r w:rsidRPr="00D739AD">
              <w:t>юго-западнеес. Никольское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1D265D" w:rsidP="001D265D">
            <w:pPr>
              <w:jc w:val="center"/>
            </w:pPr>
            <w:r w:rsidRPr="00D739AD">
              <w:t>30:03:000000:1097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1D265D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Никольский сельсовет, ВЛ-10 кВ п/с Hикольская ф.11      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1D265D" w:rsidP="001D265D">
            <w:pPr>
              <w:jc w:val="center"/>
            </w:pPr>
            <w:r w:rsidRPr="00D739AD">
              <w:t>30:03:000000:1103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1D265D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Никольский сельсовет, ВЛ-10 кВ п/с Hикольская ф.5    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1D265D" w:rsidP="001D265D">
            <w:pPr>
              <w:jc w:val="center"/>
            </w:pPr>
            <w:r w:rsidRPr="00D739AD">
              <w:t>30:03:000000:1102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B57F74" w:rsidP="00B57F74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 Никольский сельсовет, ВЛ-10 кВ ф. 3 ПС 110/10 Никольская</w:t>
            </w:r>
          </w:p>
        </w:tc>
      </w:tr>
      <w:tr w:rsidR="001D265D" w:rsidRPr="009547E8" w:rsidTr="002A794C">
        <w:trPr>
          <w:trHeight w:val="477"/>
        </w:trPr>
        <w:tc>
          <w:tcPr>
            <w:tcW w:w="568" w:type="dxa"/>
            <w:vAlign w:val="center"/>
          </w:tcPr>
          <w:p w:rsidR="001D265D" w:rsidRPr="009547E8" w:rsidRDefault="001D265D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D739AD">
              <w:t>30:03:100608:9</w:t>
            </w:r>
          </w:p>
          <w:p w:rsidR="001D265D" w:rsidRPr="00D739AD" w:rsidRDefault="00B57F74" w:rsidP="00B57F74">
            <w:pPr>
              <w:jc w:val="center"/>
            </w:pPr>
            <w:r>
              <w:t>(ЕЗ</w:t>
            </w:r>
            <w:r w:rsidRPr="00D739AD">
              <w:t xml:space="preserve"> 30:03:000000:17)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5D" w:rsidRPr="00D739AD" w:rsidRDefault="00B57F74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</w:t>
            </w:r>
            <w:r w:rsidRPr="00D739AD">
              <w:t xml:space="preserve">, р-н Енотаевский, автодорога М-6 </w:t>
            </w:r>
            <w:r w:rsidR="00FF0EFB">
              <w:t>«</w:t>
            </w:r>
            <w:r w:rsidRPr="00D739AD">
              <w:t>Каспий</w:t>
            </w:r>
            <w:r w:rsidR="00FF0EFB">
              <w:t>»</w:t>
            </w:r>
            <w:r w:rsidRPr="00D739AD">
              <w:t xml:space="preserve"> на участках км 1155+000-км 1216+165-км 1328+000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D739AD">
              <w:t>30:03:100401:9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Default="00B57F74" w:rsidP="001D265D">
            <w:pPr>
              <w:jc w:val="center"/>
            </w:pPr>
            <w:r w:rsidRPr="00D739AD">
              <w:t xml:space="preserve">Астраханская </w:t>
            </w:r>
            <w:r w:rsidR="000F393A">
              <w:t>область,</w:t>
            </w:r>
            <w:r w:rsidRPr="00D739AD">
              <w:t xml:space="preserve"> р-н Енотаевский, в 2 км южнее </w:t>
            </w:r>
          </w:p>
          <w:p w:rsidR="00B57F74" w:rsidRPr="00D739AD" w:rsidRDefault="00B57F74" w:rsidP="001D265D">
            <w:pPr>
              <w:jc w:val="center"/>
            </w:pPr>
            <w:r w:rsidRPr="00D739AD">
              <w:t>с. Никольское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08:11:040101:322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08:11:040101:123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р-н Юстинский, п Цаган Аман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08:11:040101:20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08:11:040101:19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08:11:040101:342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B57F74">
            <w:pPr>
              <w:jc w:val="center"/>
            </w:pPr>
            <w:r w:rsidRPr="00F256E4">
              <w:t>08:11:040101:136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D739AD" w:rsidRDefault="00B57F74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F256E4" w:rsidRDefault="0046120C" w:rsidP="00B57F74">
            <w:pPr>
              <w:jc w:val="center"/>
            </w:pPr>
            <w:r w:rsidRPr="00F256E4">
              <w:t>08:11:010106:1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F256E4" w:rsidRDefault="0046120C" w:rsidP="001D265D">
            <w:pPr>
              <w:jc w:val="center"/>
            </w:pPr>
            <w:r w:rsidRPr="00F256E4">
              <w:t>Республика Калмыкия, р-н Юстинский, п. Цаган Аман</w:t>
            </w:r>
          </w:p>
        </w:tc>
      </w:tr>
      <w:tr w:rsidR="00B57F74" w:rsidRPr="009547E8" w:rsidTr="002A794C">
        <w:trPr>
          <w:trHeight w:val="477"/>
        </w:trPr>
        <w:tc>
          <w:tcPr>
            <w:tcW w:w="568" w:type="dxa"/>
            <w:vAlign w:val="center"/>
          </w:tcPr>
          <w:p w:rsidR="00B57F74" w:rsidRPr="009547E8" w:rsidRDefault="00B57F74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74" w:rsidRPr="00F256E4" w:rsidRDefault="0046120C" w:rsidP="00B57F74">
            <w:pPr>
              <w:jc w:val="center"/>
            </w:pPr>
            <w:r w:rsidRPr="00F256E4">
              <w:t>08:11:010111:13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Default="0046120C" w:rsidP="0046120C">
            <w:pPr>
              <w:jc w:val="center"/>
            </w:pPr>
            <w:r w:rsidRPr="00F256E4">
              <w:t xml:space="preserve">Республика Калмыкия, Юстинский район, </w:t>
            </w:r>
          </w:p>
          <w:p w:rsidR="00B57F74" w:rsidRPr="00F256E4" w:rsidRDefault="0046120C" w:rsidP="0046120C">
            <w:pPr>
              <w:jc w:val="center"/>
            </w:pPr>
            <w:r w:rsidRPr="00F256E4">
              <w:t>Цаганаманское сельское муниципальное образование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B57F74">
            <w:pPr>
              <w:jc w:val="center"/>
            </w:pPr>
            <w:r w:rsidRPr="00F256E4">
              <w:t>08:11:000000:1135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1D265D">
            <w:pPr>
              <w:jc w:val="center"/>
            </w:pPr>
            <w:r w:rsidRPr="00F256E4">
              <w:t>Республика Калмыкия, Юстинский район, примерно 800 м по направлению на запад от ориентира п. Цаган-Аман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46120C">
            <w:pPr>
              <w:jc w:val="center"/>
            </w:pPr>
            <w:r w:rsidRPr="00F256E4">
              <w:t xml:space="preserve">08:11:040101:7 </w:t>
            </w:r>
          </w:p>
          <w:p w:rsidR="0046120C" w:rsidRPr="00F256E4" w:rsidRDefault="0046120C" w:rsidP="0046120C">
            <w:pPr>
              <w:jc w:val="center"/>
            </w:pPr>
            <w:r w:rsidRPr="00F256E4">
              <w:t>(ЕЗ 08:11:000000:4)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Default="0046120C" w:rsidP="001D265D">
            <w:pPr>
              <w:jc w:val="center"/>
            </w:pPr>
            <w:r w:rsidRPr="00F256E4">
              <w:t xml:space="preserve">Республика Калмыкия, Юстинский район, </w:t>
            </w:r>
          </w:p>
          <w:p w:rsidR="0046120C" w:rsidRPr="00F256E4" w:rsidRDefault="0046120C" w:rsidP="001D265D">
            <w:pPr>
              <w:jc w:val="center"/>
            </w:pPr>
            <w:r w:rsidRPr="00F256E4">
              <w:t>юг Юстинского района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B57F74">
            <w:pPr>
              <w:jc w:val="center"/>
            </w:pPr>
            <w:r w:rsidRPr="00F256E4">
              <w:t>08:11:040101:475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B57F74">
            <w:pPr>
              <w:jc w:val="center"/>
            </w:pPr>
            <w:r w:rsidRPr="00F256E4">
              <w:t>08:11:040101:464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Default="0046120C" w:rsidP="001D265D">
            <w:pPr>
              <w:jc w:val="center"/>
            </w:pPr>
            <w:r w:rsidRPr="00F256E4">
              <w:t xml:space="preserve">Республика Калмыкия, Юстинский район, </w:t>
            </w:r>
          </w:p>
          <w:p w:rsidR="0046120C" w:rsidRPr="00F256E4" w:rsidRDefault="0046120C" w:rsidP="001D265D">
            <w:pPr>
              <w:jc w:val="center"/>
            </w:pPr>
            <w:r w:rsidRPr="00F256E4">
              <w:t>Цаганаманское СМО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B57F74">
            <w:pPr>
              <w:jc w:val="center"/>
            </w:pPr>
            <w:r w:rsidRPr="00F256E4">
              <w:t>08:11:040101:552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Default="0046120C" w:rsidP="0046120C">
            <w:pPr>
              <w:jc w:val="center"/>
            </w:pPr>
            <w:r w:rsidRPr="00F256E4">
              <w:t xml:space="preserve">Республика Калмыкия, Юстинский район, </w:t>
            </w:r>
          </w:p>
          <w:p w:rsidR="0046120C" w:rsidRPr="00F256E4" w:rsidRDefault="0046120C" w:rsidP="0046120C">
            <w:pPr>
              <w:jc w:val="center"/>
            </w:pPr>
            <w:r w:rsidRPr="00F256E4">
              <w:t>примерно 10,1 км юго-западнее п. Цаган Аман</w:t>
            </w:r>
          </w:p>
        </w:tc>
      </w:tr>
      <w:tr w:rsidR="0046120C" w:rsidRPr="009547E8" w:rsidTr="002A794C">
        <w:trPr>
          <w:trHeight w:val="477"/>
        </w:trPr>
        <w:tc>
          <w:tcPr>
            <w:tcW w:w="568" w:type="dxa"/>
            <w:vAlign w:val="center"/>
          </w:tcPr>
          <w:p w:rsidR="0046120C" w:rsidRPr="009547E8" w:rsidRDefault="0046120C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F256E4" w:rsidRDefault="0046120C" w:rsidP="00B57F74">
            <w:pPr>
              <w:jc w:val="center"/>
            </w:pPr>
            <w:r w:rsidRPr="00F256E4">
              <w:t>08:11:040101:336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0C" w:rsidRPr="004E5898" w:rsidRDefault="0046120C" w:rsidP="001D265D">
            <w:pPr>
              <w:jc w:val="center"/>
            </w:pPr>
            <w:r w:rsidRPr="00F256E4">
              <w:t>Республика Калмыкия, Юстинский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30:03:060202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30:03:060501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30:03:120704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30:03:130505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30:03:130502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B57F74">
            <w:pPr>
              <w:jc w:val="center"/>
            </w:pPr>
            <w:r w:rsidRPr="003B3BE9">
              <w:t>30:03:130501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256E4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30:03:090205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30:03:090204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30:03:090202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30:03:090201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30:03:030204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30:03:030203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30:03:020401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30:03:020402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30:03:050402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30:03:050201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30:03:050401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30:03:070201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DF2D25" w:rsidRPr="009547E8" w:rsidTr="002A794C">
        <w:trPr>
          <w:trHeight w:val="477"/>
        </w:trPr>
        <w:tc>
          <w:tcPr>
            <w:tcW w:w="568" w:type="dxa"/>
            <w:vAlign w:val="center"/>
          </w:tcPr>
          <w:p w:rsidR="00DF2D25" w:rsidRPr="009547E8" w:rsidRDefault="00DF2D25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3B3BE9" w:rsidRDefault="00DF2D25" w:rsidP="00B57F74">
            <w:pPr>
              <w:jc w:val="center"/>
            </w:pPr>
            <w:r w:rsidRPr="003B3BE9">
              <w:t>30:03:140203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25" w:rsidRPr="00F60C5A" w:rsidRDefault="00DF2D25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B57F74">
            <w:pPr>
              <w:jc w:val="center"/>
            </w:pPr>
            <w:r w:rsidRPr="003B3BE9">
              <w:t>30:03:140202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B57F74">
            <w:pPr>
              <w:jc w:val="center"/>
            </w:pPr>
            <w:r w:rsidRPr="003B3BE9">
              <w:t>30:03:080501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B57F74">
            <w:pPr>
              <w:jc w:val="center"/>
            </w:pPr>
            <w:r w:rsidRPr="003B3BE9">
              <w:t>30:03:080503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1D265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B57F74">
            <w:pPr>
              <w:jc w:val="center"/>
            </w:pPr>
            <w:r w:rsidRPr="003B3BE9">
              <w:t>30:03:080502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1D265D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5760F3">
            <w:pPr>
              <w:jc w:val="center"/>
            </w:pPr>
            <w:r w:rsidRPr="003B3BE9">
              <w:t>30:03:080504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5760F3">
            <w:pPr>
              <w:jc w:val="center"/>
            </w:pPr>
            <w:r w:rsidRPr="00BC3362">
              <w:t>30:03:010404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B3BE9" w:rsidRDefault="005760F3" w:rsidP="005760F3">
            <w:pPr>
              <w:jc w:val="center"/>
            </w:pPr>
            <w:r w:rsidRPr="00324D47">
              <w:t>30:03:010401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24D47">
              <w:t>30:03:110202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24D47">
              <w:t>30:03:110205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24D47">
              <w:t>30:03:110103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24D47">
              <w:t>30:03:110201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24D47">
              <w:t>30:03:100608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800883">
              <w:t>30:03:100401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 xml:space="preserve">Астраханская </w:t>
            </w:r>
            <w:r w:rsidR="000F393A">
              <w:t>область,</w:t>
            </w:r>
            <w:r w:rsidRPr="00F60C5A">
              <w:t xml:space="preserve"> Енотаевский</w:t>
            </w:r>
            <w:r>
              <w:t xml:space="preserve">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B3BE9">
              <w:t>08:11:010111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5760F3" w:rsidRPr="009547E8" w:rsidTr="002A794C">
        <w:trPr>
          <w:trHeight w:val="477"/>
        </w:trPr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324D47" w:rsidRDefault="005760F3" w:rsidP="005760F3">
            <w:pPr>
              <w:jc w:val="center"/>
            </w:pPr>
            <w:r w:rsidRPr="003B3BE9">
              <w:t>08:11:010108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0F3" w:rsidRPr="00F60C5A" w:rsidRDefault="005760F3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B00F3B" w:rsidRPr="009547E8" w:rsidTr="002A794C">
        <w:trPr>
          <w:trHeight w:val="477"/>
        </w:trPr>
        <w:tc>
          <w:tcPr>
            <w:tcW w:w="568" w:type="dxa"/>
            <w:vAlign w:val="center"/>
          </w:tcPr>
          <w:p w:rsidR="00B00F3B" w:rsidRPr="009547E8" w:rsidRDefault="00B00F3B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3B3BE9" w:rsidRDefault="00B00F3B" w:rsidP="005760F3">
            <w:pPr>
              <w:jc w:val="center"/>
            </w:pPr>
            <w:r w:rsidRPr="003B3BE9">
              <w:t>08:11:010106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F60C5A" w:rsidRDefault="00B00F3B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B00F3B" w:rsidRPr="009547E8" w:rsidTr="002A794C">
        <w:trPr>
          <w:trHeight w:val="477"/>
        </w:trPr>
        <w:tc>
          <w:tcPr>
            <w:tcW w:w="568" w:type="dxa"/>
            <w:vAlign w:val="center"/>
          </w:tcPr>
          <w:p w:rsidR="00B00F3B" w:rsidRPr="009547E8" w:rsidRDefault="00B00F3B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3B3BE9" w:rsidRDefault="00B00F3B" w:rsidP="005760F3">
            <w:pPr>
              <w:jc w:val="center"/>
            </w:pPr>
            <w:r w:rsidRPr="003B3BE9">
              <w:t>08:11:010104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F60C5A" w:rsidRDefault="00B00F3B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B00F3B" w:rsidRPr="009547E8" w:rsidTr="002A794C">
        <w:trPr>
          <w:trHeight w:val="477"/>
        </w:trPr>
        <w:tc>
          <w:tcPr>
            <w:tcW w:w="568" w:type="dxa"/>
            <w:vAlign w:val="center"/>
          </w:tcPr>
          <w:p w:rsidR="00B00F3B" w:rsidRPr="009547E8" w:rsidRDefault="00B00F3B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3B3BE9" w:rsidRDefault="00B00F3B" w:rsidP="005760F3">
            <w:pPr>
              <w:jc w:val="center"/>
            </w:pPr>
            <w:r w:rsidRPr="00800883">
              <w:t>08:11:010201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F60C5A" w:rsidRDefault="00B00F3B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B00F3B" w:rsidRPr="009547E8" w:rsidTr="002A794C">
        <w:trPr>
          <w:trHeight w:val="477"/>
        </w:trPr>
        <w:tc>
          <w:tcPr>
            <w:tcW w:w="568" w:type="dxa"/>
            <w:vAlign w:val="center"/>
          </w:tcPr>
          <w:p w:rsidR="00B00F3B" w:rsidRPr="009547E8" w:rsidRDefault="00B00F3B" w:rsidP="005760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3B3BE9" w:rsidRDefault="00B00F3B" w:rsidP="005760F3">
            <w:pPr>
              <w:jc w:val="center"/>
            </w:pPr>
            <w:r w:rsidRPr="00800883">
              <w:t>08:11:040101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3B" w:rsidRPr="00F60C5A" w:rsidRDefault="00B00F3B" w:rsidP="005760F3">
            <w:pPr>
              <w:jc w:val="center"/>
            </w:pPr>
            <w:r w:rsidRPr="00F60C5A">
              <w:t>Республика Калмыкия, Юстинский район</w:t>
            </w:r>
          </w:p>
        </w:tc>
      </w:tr>
      <w:tr w:rsidR="005760F3" w:rsidRPr="009547E8" w:rsidTr="00FF0EFB">
        <w:trPr>
          <w:trHeight w:val="1929"/>
        </w:trPr>
        <w:tc>
          <w:tcPr>
            <w:tcW w:w="568" w:type="dxa"/>
            <w:vMerge w:val="restart"/>
            <w:vAlign w:val="center"/>
          </w:tcPr>
          <w:p w:rsidR="005760F3" w:rsidRPr="009547E8" w:rsidRDefault="005760F3" w:rsidP="005760F3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995F41" w:rsidRPr="005E1E83" w:rsidRDefault="00995F41" w:rsidP="00FF0EFB">
            <w:pPr>
              <w:spacing w:line="259" w:lineRule="auto"/>
              <w:jc w:val="center"/>
            </w:pPr>
            <w:r w:rsidRPr="005E1E83">
              <w:t>Администрация муниципального образования</w:t>
            </w:r>
          </w:p>
          <w:p w:rsidR="00995F41" w:rsidRPr="005E1E83" w:rsidRDefault="00FF0EFB" w:rsidP="00995F41">
            <w:pPr>
              <w:spacing w:line="259" w:lineRule="auto"/>
              <w:jc w:val="center"/>
            </w:pPr>
            <w:r w:rsidRPr="005E1E83">
              <w:t>«</w:t>
            </w:r>
            <w:r w:rsidR="00995F41" w:rsidRPr="005E1E83">
              <w:t xml:space="preserve">Енотаевский муниципальный район Астраханской </w:t>
            </w:r>
            <w:r w:rsidR="000F393A" w:rsidRPr="005E1E83">
              <w:t>область</w:t>
            </w:r>
            <w:r w:rsidRPr="005E1E83">
              <w:t>»</w:t>
            </w:r>
          </w:p>
          <w:p w:rsidR="005760F3" w:rsidRPr="005E1E83" w:rsidRDefault="00995F41" w:rsidP="005760F3">
            <w:pPr>
              <w:pStyle w:val="a3"/>
              <w:ind w:left="0"/>
              <w:jc w:val="center"/>
            </w:pPr>
            <w:r w:rsidRPr="005E1E83">
              <w:t xml:space="preserve">416200, Астраханская </w:t>
            </w:r>
            <w:r w:rsidR="000F393A" w:rsidRPr="005E1E83">
              <w:t>область,</w:t>
            </w:r>
            <w:r w:rsidRPr="005E1E83">
              <w:t xml:space="preserve"> Енотаевский район, село Енотаевка, ул.Кирова, д.60, Тел: +7 (85143) 9-13-91</w:t>
            </w:r>
          </w:p>
          <w:p w:rsidR="00FF0EFB" w:rsidRPr="005E1E83" w:rsidRDefault="00FF0EFB" w:rsidP="005760F3">
            <w:pPr>
              <w:pStyle w:val="a3"/>
              <w:ind w:left="0"/>
              <w:jc w:val="center"/>
            </w:pPr>
            <w:r w:rsidRPr="005E1E83">
              <w:t>e-mail: </w:t>
            </w:r>
            <w:hyperlink r:id="rId8" w:history="1">
              <w:r w:rsidRPr="005E1E83">
                <w:t>glava.en.rayuon@astrmail.ru</w:t>
              </w:r>
            </w:hyperlink>
          </w:p>
          <w:p w:rsidR="0029610C" w:rsidRPr="005E1E83" w:rsidRDefault="005760F3" w:rsidP="00FF0EFB">
            <w:pPr>
              <w:pStyle w:val="a3"/>
              <w:ind w:left="0"/>
              <w:jc w:val="center"/>
            </w:pPr>
            <w:r w:rsidRPr="005E1E83">
              <w:t>время приема: п</w:t>
            </w:r>
            <w:r w:rsidR="00FF0EFB" w:rsidRPr="005E1E83">
              <w:t>о предварительной записи</w:t>
            </w:r>
          </w:p>
        </w:tc>
      </w:tr>
      <w:tr w:rsidR="007E6F60" w:rsidRPr="009547E8" w:rsidTr="005D1D09">
        <w:trPr>
          <w:trHeight w:val="1583"/>
        </w:trPr>
        <w:tc>
          <w:tcPr>
            <w:tcW w:w="568" w:type="dxa"/>
            <w:vMerge/>
            <w:vAlign w:val="center"/>
          </w:tcPr>
          <w:p w:rsidR="007E6F60" w:rsidRPr="009547E8" w:rsidRDefault="007E6F60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FF0EFB" w:rsidRPr="005E1E83" w:rsidRDefault="00FF0EFB" w:rsidP="00FF0EFB">
            <w:pPr>
              <w:pStyle w:val="a3"/>
              <w:ind w:left="0"/>
              <w:jc w:val="center"/>
            </w:pPr>
            <w:r w:rsidRPr="005E1E83">
              <w:rPr>
                <w:shd w:val="clear" w:color="auto" w:fill="FFFFFF"/>
              </w:rPr>
              <w:t>А</w:t>
            </w:r>
            <w:r w:rsidRPr="005E1E83">
              <w:t xml:space="preserve">дминистрация </w:t>
            </w:r>
            <w:r w:rsidR="007E6F60" w:rsidRPr="005E1E83">
              <w:t xml:space="preserve">МО </w:t>
            </w:r>
            <w:r w:rsidRPr="005E1E83">
              <w:t>«</w:t>
            </w:r>
            <w:r w:rsidR="007E6F60" w:rsidRPr="005E1E83">
              <w:t>Сельское поселение Никольский сельсовет Енотаевского муниципального района Астраханской области</w:t>
            </w:r>
            <w:r w:rsidRPr="005E1E83">
              <w:t>»</w:t>
            </w:r>
            <w:r w:rsidR="007E6F60" w:rsidRPr="005E1E83">
              <w:br/>
              <w:t>416222</w:t>
            </w:r>
            <w:r w:rsidR="005845B9" w:rsidRPr="005E1E83">
              <w:t>,</w:t>
            </w:r>
            <w:r w:rsidR="007E6F60" w:rsidRPr="005E1E83">
              <w:t xml:space="preserve"> Астраханская область, Енотаевский район, село Никольское, </w:t>
            </w:r>
            <w:r w:rsidRPr="005E1E83">
              <w:br/>
            </w:r>
            <w:r w:rsidR="007E6F60" w:rsidRPr="005E1E83">
              <w:t>ул. Московская, д. 19,</w:t>
            </w:r>
          </w:p>
          <w:p w:rsidR="007E6F60" w:rsidRPr="005E1E83" w:rsidRDefault="007E6F60" w:rsidP="007E6F60">
            <w:pPr>
              <w:pStyle w:val="a3"/>
              <w:ind w:left="0"/>
              <w:jc w:val="center"/>
            </w:pPr>
            <w:r w:rsidRPr="005E1E83">
              <w:t>Тел: +7 (85143) 9-43-78.</w:t>
            </w:r>
          </w:p>
          <w:p w:rsidR="00FF0EFB" w:rsidRPr="005E1E83" w:rsidRDefault="00FF0EFB" w:rsidP="007E6F60">
            <w:pPr>
              <w:pStyle w:val="a3"/>
              <w:ind w:left="0"/>
              <w:jc w:val="center"/>
            </w:pPr>
            <w:r w:rsidRPr="005E1E83">
              <w:t>e-mail: </w:t>
            </w:r>
            <w:hyperlink r:id="rId9" w:history="1">
              <w:r w:rsidRPr="005E1E83">
                <w:t>adm.monik.sov@mail.ru</w:t>
              </w:r>
            </w:hyperlink>
          </w:p>
          <w:p w:rsidR="007E6F60" w:rsidRPr="005E1E83" w:rsidRDefault="00FF0EFB" w:rsidP="00FF0EFB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</w:tc>
      </w:tr>
      <w:tr w:rsidR="005D1D09" w:rsidRPr="009547E8" w:rsidTr="005D1D09">
        <w:trPr>
          <w:trHeight w:val="1795"/>
        </w:trPr>
        <w:tc>
          <w:tcPr>
            <w:tcW w:w="568" w:type="dxa"/>
            <w:vMerge/>
            <w:vAlign w:val="center"/>
          </w:tcPr>
          <w:p w:rsidR="005D1D09" w:rsidRPr="009547E8" w:rsidRDefault="005D1D09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D1D09" w:rsidRPr="005E1E83" w:rsidRDefault="00E938A3" w:rsidP="005D1D09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5D1D09" w:rsidRPr="005E1E83">
              <w:t xml:space="preserve">МО </w:t>
            </w:r>
            <w:r w:rsidR="00FF0EFB" w:rsidRPr="005E1E83">
              <w:t>«</w:t>
            </w:r>
            <w:r w:rsidR="005D1D09" w:rsidRPr="005E1E83">
              <w:t>Сельское поселение Пришибинский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5D1D09" w:rsidRPr="005E1E83">
              <w:br/>
              <w:t>416221</w:t>
            </w:r>
            <w:r w:rsidR="005845B9" w:rsidRPr="005E1E83">
              <w:t>,</w:t>
            </w:r>
            <w:r w:rsidR="005D1D09" w:rsidRPr="005E1E83">
              <w:t xml:space="preserve"> Астраханская область, Енотаевский район, село Пришиб, ул. Советсвкая, д. 68,</w:t>
            </w:r>
          </w:p>
          <w:p w:rsidR="005D1D09" w:rsidRPr="005E1E83" w:rsidRDefault="005D1D09" w:rsidP="005D1D09">
            <w:pPr>
              <w:pStyle w:val="a3"/>
              <w:ind w:left="0"/>
              <w:jc w:val="center"/>
            </w:pPr>
            <w:r w:rsidRPr="005E1E83">
              <w:t>Тел: +7 (85143) 9-65-18.</w:t>
            </w:r>
          </w:p>
          <w:p w:rsidR="00FF0EFB" w:rsidRPr="005E1E83" w:rsidRDefault="00FF0EFB" w:rsidP="005D1D09">
            <w:pPr>
              <w:pStyle w:val="a3"/>
              <w:ind w:left="0"/>
              <w:jc w:val="center"/>
            </w:pPr>
            <w:r w:rsidRPr="005E1E83">
              <w:t>e-mail: </w:t>
            </w:r>
            <w:hyperlink r:id="rId10" w:history="1">
              <w:r w:rsidRPr="005E1E83">
                <w:rPr>
                  <w:bCs/>
                </w:rPr>
                <w:t>serzhantov-glava@yandex.ru</w:t>
              </w:r>
            </w:hyperlink>
          </w:p>
          <w:p w:rsidR="00FF0EFB" w:rsidRPr="005E1E83" w:rsidRDefault="00FF0EFB" w:rsidP="005D1D09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  <w:p w:rsidR="005D1D09" w:rsidRPr="005E1E83" w:rsidRDefault="005D1D09" w:rsidP="00FF0EFB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</w:tc>
      </w:tr>
      <w:tr w:rsidR="007E6F60" w:rsidRPr="009547E8" w:rsidTr="005D1D09">
        <w:trPr>
          <w:trHeight w:val="1123"/>
        </w:trPr>
        <w:tc>
          <w:tcPr>
            <w:tcW w:w="568" w:type="dxa"/>
            <w:vMerge/>
            <w:vAlign w:val="center"/>
          </w:tcPr>
          <w:p w:rsidR="007E6F60" w:rsidRPr="009547E8" w:rsidRDefault="007E6F60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D1D09" w:rsidRPr="005E1E83" w:rsidRDefault="00E938A3" w:rsidP="005D1D09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5D1D09" w:rsidRPr="005E1E83">
              <w:t xml:space="preserve">МО </w:t>
            </w:r>
            <w:r w:rsidR="00FF0EFB" w:rsidRPr="005E1E83">
              <w:t>«</w:t>
            </w:r>
            <w:r w:rsidR="005D1D09" w:rsidRPr="005E1E83">
              <w:t>Сельское поселение Ветлянинский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5D1D09" w:rsidRPr="005E1E83">
              <w:br/>
              <w:t>416220 Астраханская область, Енотаевский р</w:t>
            </w:r>
            <w:r w:rsidR="00796937" w:rsidRPr="005E1E83">
              <w:t>айон, село Ветлянка, ул. Советс</w:t>
            </w:r>
            <w:r w:rsidR="005D1D09" w:rsidRPr="005E1E83">
              <w:t>кая, д. 68,</w:t>
            </w:r>
          </w:p>
          <w:p w:rsidR="005D1D09" w:rsidRPr="005E1E83" w:rsidRDefault="005D1D09" w:rsidP="005D1D09">
            <w:pPr>
              <w:pStyle w:val="a3"/>
              <w:ind w:left="0"/>
              <w:jc w:val="center"/>
            </w:pPr>
            <w:r w:rsidRPr="005E1E83">
              <w:t>Тел: +7 (85143) 9-87-32.</w:t>
            </w:r>
          </w:p>
          <w:p w:rsidR="00FF0EFB" w:rsidRPr="005E1E83" w:rsidRDefault="00FF0EFB" w:rsidP="005D1D09">
            <w:pPr>
              <w:pStyle w:val="a3"/>
              <w:ind w:left="0"/>
              <w:jc w:val="center"/>
            </w:pPr>
            <w:r w:rsidRPr="005E1E83">
              <w:t>e-mail: en_vetlyanka@bk.ru</w:t>
            </w:r>
          </w:p>
          <w:p w:rsidR="00FF0EFB" w:rsidRPr="005E1E83" w:rsidRDefault="00FF0EFB" w:rsidP="00FF0EFB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  <w:p w:rsidR="00FF0EFB" w:rsidRPr="005E1E83" w:rsidRDefault="00FF0EFB" w:rsidP="005D1D09">
            <w:pPr>
              <w:pStyle w:val="a3"/>
              <w:ind w:left="0"/>
              <w:jc w:val="center"/>
            </w:pPr>
          </w:p>
          <w:p w:rsidR="007E6F60" w:rsidRPr="005E1E83" w:rsidRDefault="007E6F60" w:rsidP="005D1D09">
            <w:pPr>
              <w:spacing w:line="259" w:lineRule="auto"/>
              <w:jc w:val="center"/>
            </w:pPr>
          </w:p>
          <w:p w:rsidR="005D1D09" w:rsidRPr="005E1E83" w:rsidRDefault="005D1D09" w:rsidP="005D1D09">
            <w:pPr>
              <w:spacing w:line="259" w:lineRule="auto"/>
              <w:jc w:val="center"/>
              <w:rPr>
                <w:shd w:val="clear" w:color="auto" w:fill="FFFFFF"/>
              </w:rPr>
            </w:pPr>
          </w:p>
        </w:tc>
      </w:tr>
      <w:tr w:rsidR="005D1D09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5D1D09" w:rsidRPr="009547E8" w:rsidRDefault="005D1D09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D1D09" w:rsidRPr="005E1E83" w:rsidRDefault="00E938A3" w:rsidP="005D1D09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5D1D09" w:rsidRPr="005E1E83">
              <w:t xml:space="preserve">МО </w:t>
            </w:r>
            <w:r w:rsidR="00FF0EFB" w:rsidRPr="005E1E83">
              <w:t>«</w:t>
            </w:r>
            <w:r w:rsidR="005D1D09" w:rsidRPr="005E1E83">
              <w:t>Сельское поселение село Копановка Енотаевского муниципального района Астраханской области</w:t>
            </w:r>
            <w:r w:rsidR="00FF0EFB" w:rsidRPr="005E1E83">
              <w:t>»</w:t>
            </w:r>
            <w:r w:rsidR="005D1D09" w:rsidRPr="005E1E83">
              <w:br/>
              <w:t>41620</w:t>
            </w:r>
            <w:r w:rsidR="005845B9" w:rsidRPr="005E1E83">
              <w:t>9,</w:t>
            </w:r>
            <w:r w:rsidR="005D1D09" w:rsidRPr="005E1E83">
              <w:t xml:space="preserve"> Астраханская область, Енотаевский район, село </w:t>
            </w:r>
            <w:r w:rsidR="00385912" w:rsidRPr="005E1E83">
              <w:t>Копановка</w:t>
            </w:r>
            <w:r w:rsidR="005D1D09" w:rsidRPr="005E1E83">
              <w:t xml:space="preserve">, ул. </w:t>
            </w:r>
            <w:r w:rsidR="00385912" w:rsidRPr="005E1E83">
              <w:t>Ленина</w:t>
            </w:r>
            <w:r w:rsidR="005D1D09" w:rsidRPr="005E1E83">
              <w:t xml:space="preserve">, д. </w:t>
            </w:r>
            <w:r w:rsidR="00385912" w:rsidRPr="005E1E83">
              <w:t>40</w:t>
            </w:r>
            <w:r w:rsidR="005D1D09" w:rsidRPr="005E1E83">
              <w:t>,</w:t>
            </w:r>
          </w:p>
          <w:p w:rsidR="005D1D09" w:rsidRPr="005E1E83" w:rsidRDefault="005D1D09" w:rsidP="005D1D09">
            <w:pPr>
              <w:pStyle w:val="a3"/>
              <w:ind w:left="0"/>
              <w:jc w:val="center"/>
            </w:pPr>
            <w:r w:rsidRPr="005E1E83">
              <w:t>Тел: +7 (85143) 9-31-25.</w:t>
            </w:r>
          </w:p>
          <w:p w:rsidR="00E938A3" w:rsidRPr="005E1E83" w:rsidRDefault="00E938A3" w:rsidP="00E938A3">
            <w:pPr>
              <w:pStyle w:val="a3"/>
              <w:ind w:left="0"/>
              <w:jc w:val="center"/>
            </w:pPr>
            <w:r w:rsidRPr="005E1E83">
              <w:t>e-mail: </w:t>
            </w:r>
            <w:hyperlink r:id="rId11" w:history="1">
              <w:r w:rsidRPr="005E1E83">
                <w:t>kopanowka-sowet@mail.ru</w:t>
              </w:r>
            </w:hyperlink>
          </w:p>
          <w:p w:rsidR="00385912" w:rsidRPr="005E1E83" w:rsidRDefault="00E938A3" w:rsidP="00E938A3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</w:tc>
      </w:tr>
      <w:tr w:rsidR="00385912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385912" w:rsidRPr="009547E8" w:rsidRDefault="00385912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385912" w:rsidRPr="005E1E83" w:rsidRDefault="00E938A3" w:rsidP="00385912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385912" w:rsidRPr="005E1E83">
              <w:t xml:space="preserve">МО </w:t>
            </w:r>
            <w:r w:rsidR="00FF0EFB" w:rsidRPr="005E1E83">
              <w:t>«</w:t>
            </w:r>
            <w:r w:rsidR="00385912" w:rsidRPr="005E1E83">
              <w:t>Сельское поселение Федоровский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385912" w:rsidRPr="005E1E83">
              <w:br/>
              <w:t>4162</w:t>
            </w:r>
            <w:r w:rsidR="005845B9" w:rsidRPr="005E1E83">
              <w:t>08,</w:t>
            </w:r>
            <w:r w:rsidR="00385912" w:rsidRPr="005E1E83">
              <w:t xml:space="preserve"> Астраханская область, Енотаевский район, село Федоровка, ул. Ленина, д. 27,</w:t>
            </w:r>
          </w:p>
          <w:p w:rsidR="00385912" w:rsidRPr="005E1E83" w:rsidRDefault="00385912" w:rsidP="00385912">
            <w:pPr>
              <w:pStyle w:val="a3"/>
              <w:ind w:left="0"/>
              <w:jc w:val="center"/>
            </w:pPr>
            <w:r w:rsidRPr="005E1E83">
              <w:t>Тел: +7 (85143) 9-34-34.</w:t>
            </w:r>
          </w:p>
          <w:p w:rsidR="00E938A3" w:rsidRPr="005E1E83" w:rsidRDefault="00A45CF5" w:rsidP="00E938A3">
            <w:pPr>
              <w:pStyle w:val="a3"/>
              <w:ind w:left="0"/>
              <w:jc w:val="center"/>
            </w:pPr>
            <w:hyperlink r:id="rId12" w:history="1">
              <w:r w:rsidR="00E938A3" w:rsidRPr="005E1E83">
                <w:t>http://mo.astrobl.ru/fedorovskijselsovet</w:t>
              </w:r>
            </w:hyperlink>
          </w:p>
          <w:p w:rsidR="001C3FF4" w:rsidRPr="005E1E83" w:rsidRDefault="00E938A3" w:rsidP="00E938A3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</w:tc>
      </w:tr>
      <w:tr w:rsidR="00385912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385912" w:rsidRPr="009547E8" w:rsidRDefault="00385912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385912" w:rsidRPr="005E1E83" w:rsidRDefault="00E938A3" w:rsidP="00385912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385912" w:rsidRPr="005E1E83">
              <w:t xml:space="preserve">МО </w:t>
            </w:r>
            <w:r w:rsidR="00FF0EFB" w:rsidRPr="005E1E83">
              <w:t>«</w:t>
            </w:r>
            <w:r w:rsidR="00385912" w:rsidRPr="005E1E83">
              <w:t>Сельское поселение Иваново-Николаевский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385912" w:rsidRPr="005E1E83">
              <w:br/>
              <w:t>4162</w:t>
            </w:r>
            <w:r w:rsidR="005845B9" w:rsidRPr="005E1E83">
              <w:t>07,</w:t>
            </w:r>
            <w:r w:rsidR="00385912" w:rsidRPr="005E1E83">
              <w:t xml:space="preserve"> Астраханская область, Енотаевский район, село Ивановка, ул. Ленина, д. 39,</w:t>
            </w:r>
          </w:p>
          <w:p w:rsidR="00385912" w:rsidRPr="005E1E83" w:rsidRDefault="00385912" w:rsidP="00385912">
            <w:pPr>
              <w:pStyle w:val="a3"/>
              <w:ind w:left="0"/>
              <w:jc w:val="center"/>
            </w:pPr>
            <w:r w:rsidRPr="005E1E83">
              <w:t>Тел: +7 (85143) 9-3</w:t>
            </w:r>
            <w:r w:rsidR="00316C6D" w:rsidRPr="005E1E83">
              <w:t>6</w:t>
            </w:r>
            <w:r w:rsidRPr="005E1E83">
              <w:t>-34.</w:t>
            </w:r>
          </w:p>
          <w:p w:rsidR="00E938A3" w:rsidRPr="005E1E83" w:rsidRDefault="00E938A3" w:rsidP="00E938A3">
            <w:pPr>
              <w:pStyle w:val="a3"/>
              <w:ind w:left="0"/>
              <w:jc w:val="center"/>
            </w:pPr>
            <w:r w:rsidRPr="005E1E83">
              <w:t>e-mail: </w:t>
            </w:r>
            <w:hyperlink r:id="rId13" w:tgtFrame="_blank" w:tooltip="ivanovka-glava@mail.ru" w:history="1">
              <w:r w:rsidRPr="005E1E83">
                <w:t>ivanovka-glava@mail.ru</w:t>
              </w:r>
            </w:hyperlink>
          </w:p>
          <w:p w:rsidR="00385912" w:rsidRPr="005E1E83" w:rsidRDefault="00E938A3" w:rsidP="006F4529">
            <w:pPr>
              <w:pStyle w:val="a3"/>
              <w:jc w:val="center"/>
            </w:pPr>
            <w:r w:rsidRPr="005E1E83">
              <w:t xml:space="preserve">время приема: по предварительной записи </w:t>
            </w:r>
          </w:p>
        </w:tc>
      </w:tr>
      <w:tr w:rsidR="00316C6D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316C6D" w:rsidRPr="009547E8" w:rsidRDefault="00316C6D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316C6D" w:rsidRPr="005E1E83" w:rsidRDefault="00E938A3" w:rsidP="00316C6D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316C6D" w:rsidRPr="005E1E83">
              <w:t xml:space="preserve">МО </w:t>
            </w:r>
            <w:r w:rsidR="00FF0EFB" w:rsidRPr="005E1E83">
              <w:t>«</w:t>
            </w:r>
            <w:r w:rsidR="00316C6D" w:rsidRPr="005E1E83">
              <w:t>Сельское поселение село Енотаевка Енотаевского муниципального района Астраханской области</w:t>
            </w:r>
            <w:r w:rsidR="00FF0EFB" w:rsidRPr="005E1E83">
              <w:t>»</w:t>
            </w:r>
            <w:r w:rsidR="00316C6D" w:rsidRPr="005E1E83">
              <w:br/>
              <w:t>4162</w:t>
            </w:r>
            <w:r w:rsidR="005845B9" w:rsidRPr="005E1E83">
              <w:t>0</w:t>
            </w:r>
            <w:r w:rsidR="00316C6D" w:rsidRPr="005E1E83">
              <w:t>0</w:t>
            </w:r>
            <w:r w:rsidR="005845B9" w:rsidRPr="005E1E83">
              <w:t>,</w:t>
            </w:r>
            <w:r w:rsidR="00316C6D" w:rsidRPr="005E1E83">
              <w:t xml:space="preserve"> Астраханская область, Енотаевский район, село Енотаевка, ул. Ленина, д. 1,</w:t>
            </w:r>
          </w:p>
          <w:p w:rsidR="00316C6D" w:rsidRPr="008D2262" w:rsidRDefault="00316C6D" w:rsidP="00316C6D">
            <w:pPr>
              <w:pStyle w:val="a3"/>
              <w:ind w:left="0"/>
              <w:jc w:val="center"/>
            </w:pPr>
            <w:r w:rsidRPr="005E1E83">
              <w:t>Тел</w:t>
            </w:r>
            <w:r w:rsidRPr="008D2262">
              <w:t>: +7 (85143) 9-15-92.</w:t>
            </w:r>
          </w:p>
          <w:p w:rsidR="00E938A3" w:rsidRPr="008D2262" w:rsidRDefault="00E938A3" w:rsidP="00E938A3">
            <w:pPr>
              <w:pStyle w:val="a3"/>
              <w:ind w:left="0"/>
              <w:jc w:val="center"/>
            </w:pPr>
            <w:r w:rsidRPr="005E1E83">
              <w:rPr>
                <w:lang w:val="en-US"/>
              </w:rPr>
              <w:t>e</w:t>
            </w:r>
            <w:r w:rsidRPr="008D2262">
              <w:t>-</w:t>
            </w:r>
            <w:r w:rsidRPr="005E1E83">
              <w:rPr>
                <w:lang w:val="en-US"/>
              </w:rPr>
              <w:t>mail</w:t>
            </w:r>
            <w:r w:rsidRPr="008D2262">
              <w:t>:</w:t>
            </w:r>
            <w:r w:rsidRPr="005E1E83">
              <w:rPr>
                <w:lang w:val="en-US"/>
              </w:rPr>
              <w:t> </w:t>
            </w:r>
            <w:r w:rsidRPr="008D2262">
              <w:t xml:space="preserve"> </w:t>
            </w:r>
            <w:hyperlink r:id="rId14" w:history="1">
              <w:r w:rsidR="00DD6D0A" w:rsidRPr="005E1E83">
                <w:rPr>
                  <w:lang w:val="en-US"/>
                </w:rPr>
                <w:t>mo</w:t>
              </w:r>
              <w:r w:rsidR="00DD6D0A" w:rsidRPr="008D2262">
                <w:t>_</w:t>
              </w:r>
              <w:r w:rsidR="00DD6D0A" w:rsidRPr="005E1E83">
                <w:rPr>
                  <w:lang w:val="en-US"/>
                </w:rPr>
                <w:t>seloenotaevka</w:t>
              </w:r>
              <w:r w:rsidR="00DD6D0A" w:rsidRPr="008D2262">
                <w:t>@</w:t>
              </w:r>
              <w:r w:rsidR="00DD6D0A" w:rsidRPr="005E1E83">
                <w:rPr>
                  <w:lang w:val="en-US"/>
                </w:rPr>
                <w:t>mail</w:t>
              </w:r>
              <w:r w:rsidR="00DD6D0A" w:rsidRPr="008D2262">
                <w:t>.</w:t>
              </w:r>
              <w:r w:rsidR="00DD6D0A" w:rsidRPr="005E1E83">
                <w:rPr>
                  <w:lang w:val="en-US"/>
                </w:rPr>
                <w:t>ru</w:t>
              </w:r>
            </w:hyperlink>
          </w:p>
          <w:p w:rsidR="00316C6D" w:rsidRPr="005E1E83" w:rsidRDefault="00E938A3" w:rsidP="006F4529">
            <w:pPr>
              <w:pStyle w:val="a3"/>
              <w:jc w:val="center"/>
            </w:pPr>
            <w:r w:rsidRPr="005E1E83">
              <w:t xml:space="preserve">время приема: по предварительной записи </w:t>
            </w:r>
          </w:p>
        </w:tc>
      </w:tr>
      <w:tr w:rsidR="00316C6D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316C6D" w:rsidRPr="009547E8" w:rsidRDefault="00316C6D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316C6D" w:rsidRPr="005E1E83" w:rsidRDefault="00DD6D0A" w:rsidP="00316C6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5E1E83">
              <w:rPr>
                <w:shd w:val="clear" w:color="auto" w:fill="FFFFFF"/>
              </w:rPr>
              <w:t xml:space="preserve">Администрация </w:t>
            </w:r>
            <w:r w:rsidR="00316C6D" w:rsidRPr="005E1E83">
              <w:rPr>
                <w:shd w:val="clear" w:color="auto" w:fill="FFFFFF"/>
              </w:rPr>
              <w:t xml:space="preserve">МО </w:t>
            </w:r>
            <w:r w:rsidR="00FF0EFB" w:rsidRPr="005E1E83">
              <w:rPr>
                <w:shd w:val="clear" w:color="auto" w:fill="FFFFFF"/>
              </w:rPr>
              <w:t>«</w:t>
            </w:r>
            <w:r w:rsidR="00316C6D" w:rsidRPr="005E1E83">
              <w:rPr>
                <w:shd w:val="clear" w:color="auto" w:fill="FFFFFF"/>
              </w:rPr>
              <w:t>Сельское поселение Владимирский сельсовет Енотаевского муниципального района Астраханской области</w:t>
            </w:r>
            <w:r w:rsidR="00FF0EFB" w:rsidRPr="005E1E83">
              <w:rPr>
                <w:shd w:val="clear" w:color="auto" w:fill="FFFFFF"/>
              </w:rPr>
              <w:t>»</w:t>
            </w:r>
            <w:r w:rsidR="00316C6D" w:rsidRPr="005E1E83">
              <w:rPr>
                <w:shd w:val="clear" w:color="auto" w:fill="FFFFFF"/>
              </w:rPr>
              <w:br/>
              <w:t>4162</w:t>
            </w:r>
            <w:r w:rsidR="005845B9" w:rsidRPr="005E1E83">
              <w:rPr>
                <w:shd w:val="clear" w:color="auto" w:fill="FFFFFF"/>
              </w:rPr>
              <w:t>11,</w:t>
            </w:r>
            <w:r w:rsidR="00316C6D" w:rsidRPr="005E1E83">
              <w:rPr>
                <w:shd w:val="clear" w:color="auto" w:fill="FFFFFF"/>
              </w:rPr>
              <w:t xml:space="preserve"> Астраханская область, Енотаевский район, село Владимировка, </w:t>
            </w:r>
            <w:r w:rsidRPr="005E1E83">
              <w:rPr>
                <w:shd w:val="clear" w:color="auto" w:fill="FFFFFF"/>
              </w:rPr>
              <w:br/>
            </w:r>
            <w:r w:rsidR="00316C6D" w:rsidRPr="005E1E83">
              <w:rPr>
                <w:shd w:val="clear" w:color="auto" w:fill="FFFFFF"/>
              </w:rPr>
              <w:t xml:space="preserve">ул. </w:t>
            </w:r>
            <w:r w:rsidR="007A28DD" w:rsidRPr="005E1E83">
              <w:rPr>
                <w:shd w:val="clear" w:color="auto" w:fill="FFFFFF"/>
              </w:rPr>
              <w:t>Советская</w:t>
            </w:r>
            <w:r w:rsidR="00316C6D" w:rsidRPr="005E1E83">
              <w:rPr>
                <w:shd w:val="clear" w:color="auto" w:fill="FFFFFF"/>
              </w:rPr>
              <w:t>, д. 32,</w:t>
            </w:r>
          </w:p>
          <w:p w:rsidR="00316C6D" w:rsidRPr="008D2262" w:rsidRDefault="00316C6D" w:rsidP="00316C6D">
            <w:pPr>
              <w:pStyle w:val="a3"/>
              <w:ind w:left="0"/>
              <w:jc w:val="center"/>
            </w:pPr>
            <w:r w:rsidRPr="005E1E83">
              <w:t>Тел</w:t>
            </w:r>
            <w:r w:rsidRPr="008D2262">
              <w:t>: +7 (85143) 9-</w:t>
            </w:r>
            <w:r w:rsidR="007A28DD" w:rsidRPr="008D2262">
              <w:t>63</w:t>
            </w:r>
            <w:r w:rsidRPr="008D2262">
              <w:t>-</w:t>
            </w:r>
            <w:r w:rsidR="007A28DD" w:rsidRPr="008D2262">
              <w:t>11</w:t>
            </w:r>
            <w:r w:rsidRPr="008D2262">
              <w:t>.</w:t>
            </w:r>
          </w:p>
          <w:p w:rsidR="00DD6D0A" w:rsidRPr="008D2262" w:rsidRDefault="00DD6D0A" w:rsidP="00DD6D0A">
            <w:pPr>
              <w:pStyle w:val="a3"/>
              <w:ind w:left="0"/>
              <w:jc w:val="center"/>
            </w:pPr>
            <w:r w:rsidRPr="005E1E83">
              <w:rPr>
                <w:lang w:val="en-US"/>
              </w:rPr>
              <w:t>e</w:t>
            </w:r>
            <w:r w:rsidRPr="008D2262">
              <w:t>-</w:t>
            </w:r>
            <w:r w:rsidRPr="005E1E83">
              <w:rPr>
                <w:lang w:val="en-US"/>
              </w:rPr>
              <w:t>mail</w:t>
            </w:r>
            <w:r w:rsidRPr="008D2262">
              <w:t>:</w:t>
            </w:r>
            <w:r w:rsidRPr="005E1E83">
              <w:rPr>
                <w:lang w:val="en-US"/>
              </w:rPr>
              <w:t> </w:t>
            </w:r>
            <w:r w:rsidRPr="008D2262">
              <w:t xml:space="preserve"> </w:t>
            </w:r>
            <w:hyperlink r:id="rId15" w:history="1">
              <w:r w:rsidRPr="005E1E83">
                <w:rPr>
                  <w:lang w:val="en-US"/>
                </w:rPr>
                <w:t>mo</w:t>
              </w:r>
              <w:r w:rsidRPr="008D2262">
                <w:t>_</w:t>
              </w:r>
              <w:r w:rsidRPr="005E1E83">
                <w:rPr>
                  <w:lang w:val="en-US"/>
                </w:rPr>
                <w:t>seloenotaevka</w:t>
              </w:r>
              <w:r w:rsidRPr="008D2262">
                <w:t>@</w:t>
              </w:r>
              <w:r w:rsidRPr="005E1E83">
                <w:rPr>
                  <w:lang w:val="en-US"/>
                </w:rPr>
                <w:t>mail</w:t>
              </w:r>
              <w:r w:rsidRPr="008D2262">
                <w:t>.</w:t>
              </w:r>
              <w:r w:rsidRPr="005E1E83">
                <w:rPr>
                  <w:lang w:val="en-US"/>
                </w:rPr>
                <w:t>ru</w:t>
              </w:r>
            </w:hyperlink>
          </w:p>
          <w:p w:rsidR="006C3239" w:rsidRPr="005E1E83" w:rsidRDefault="00DD6D0A" w:rsidP="00DD6D0A">
            <w:pPr>
              <w:pStyle w:val="a3"/>
              <w:jc w:val="center"/>
            </w:pPr>
            <w:r w:rsidRPr="005E1E83">
              <w:t xml:space="preserve">время приема: по предварительной записи </w:t>
            </w:r>
          </w:p>
        </w:tc>
      </w:tr>
      <w:tr w:rsidR="00316C6D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316C6D" w:rsidRPr="009547E8" w:rsidRDefault="00316C6D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316C6D" w:rsidRPr="005E1E83" w:rsidRDefault="006F4529" w:rsidP="00316C6D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316C6D" w:rsidRPr="005E1E83">
              <w:t xml:space="preserve">МО </w:t>
            </w:r>
            <w:r w:rsidR="00FF0EFB" w:rsidRPr="005E1E83">
              <w:t>«</w:t>
            </w:r>
            <w:r w:rsidR="00316C6D" w:rsidRPr="005E1E83">
              <w:t>Сельское поселение Восточинский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316C6D" w:rsidRPr="005E1E83">
              <w:br/>
              <w:t>4162</w:t>
            </w:r>
            <w:r w:rsidR="005845B9" w:rsidRPr="005E1E83">
              <w:t>1</w:t>
            </w:r>
            <w:r w:rsidR="00316C6D" w:rsidRPr="005E1E83">
              <w:t>0</w:t>
            </w:r>
            <w:r w:rsidR="005845B9" w:rsidRPr="005E1E83">
              <w:t>,</w:t>
            </w:r>
            <w:r w:rsidR="00316C6D" w:rsidRPr="005E1E83">
              <w:t xml:space="preserve"> Астраханская область, Енотаевский район, село Восток, ул. Октябрьская, д. 11,</w:t>
            </w:r>
          </w:p>
          <w:p w:rsidR="00316C6D" w:rsidRPr="005E1E83" w:rsidRDefault="00316C6D" w:rsidP="00316C6D">
            <w:pPr>
              <w:pStyle w:val="a3"/>
              <w:ind w:left="0"/>
              <w:jc w:val="center"/>
            </w:pPr>
            <w:r w:rsidRPr="005E1E83">
              <w:t>Тел: +7 (85143) 9-</w:t>
            </w:r>
            <w:r w:rsidR="007A28DD" w:rsidRPr="005E1E83">
              <w:t>61</w:t>
            </w:r>
            <w:r w:rsidRPr="005E1E83">
              <w:t>-</w:t>
            </w:r>
            <w:r w:rsidR="007A28DD" w:rsidRPr="005E1E83">
              <w:t>76</w:t>
            </w:r>
          </w:p>
          <w:p w:rsidR="006F4529" w:rsidRPr="005E1E83" w:rsidRDefault="006F4529" w:rsidP="006F4529">
            <w:pPr>
              <w:pStyle w:val="a3"/>
              <w:ind w:left="0"/>
              <w:jc w:val="center"/>
            </w:pPr>
            <w:r w:rsidRPr="005E1E83">
              <w:t>Тел: +7 (85143) 9-63-11.</w:t>
            </w:r>
          </w:p>
          <w:p w:rsidR="006F4529" w:rsidRPr="005E1E83" w:rsidRDefault="006F4529" w:rsidP="006F4529">
            <w:pPr>
              <w:pStyle w:val="a3"/>
              <w:ind w:left="0"/>
              <w:jc w:val="center"/>
            </w:pPr>
            <w:r w:rsidRPr="005E1E83">
              <w:t xml:space="preserve">e-mail:  </w:t>
            </w:r>
            <w:hyperlink r:id="rId16" w:history="1">
              <w:r w:rsidRPr="005E1E83">
                <w:t>vostokglava@mail.ru</w:t>
              </w:r>
            </w:hyperlink>
          </w:p>
          <w:p w:rsidR="007A28DD" w:rsidRPr="005E1E83" w:rsidRDefault="006F4529" w:rsidP="006F4529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</w:tc>
      </w:tr>
      <w:tr w:rsidR="00587F84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587F84" w:rsidRPr="009547E8" w:rsidRDefault="00587F84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87F84" w:rsidRPr="005E1E83" w:rsidRDefault="006F4529" w:rsidP="00587F84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587F84" w:rsidRPr="005E1E83">
              <w:t xml:space="preserve">МО </w:t>
            </w:r>
            <w:r w:rsidR="00FF0EFB" w:rsidRPr="005E1E83">
              <w:t>«</w:t>
            </w:r>
            <w:r w:rsidR="00587F84" w:rsidRPr="005E1E83">
              <w:t>Сельское поселение Косикинский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587F84" w:rsidRPr="005E1E83">
              <w:br/>
              <w:t>4162</w:t>
            </w:r>
            <w:r w:rsidR="005845B9" w:rsidRPr="005E1E83">
              <w:t>0</w:t>
            </w:r>
            <w:r w:rsidR="00587F84" w:rsidRPr="005E1E83">
              <w:t>2</w:t>
            </w:r>
            <w:r w:rsidR="005845B9" w:rsidRPr="005E1E83">
              <w:t>,</w:t>
            </w:r>
            <w:r w:rsidR="00587F84" w:rsidRPr="005E1E83">
              <w:t xml:space="preserve"> Астраханская область, Енотаевский район, село Косика, ул. 1 мая, д. 11,</w:t>
            </w:r>
          </w:p>
          <w:p w:rsidR="00587F84" w:rsidRPr="005E1E83" w:rsidRDefault="00587F84" w:rsidP="00587F84">
            <w:pPr>
              <w:pStyle w:val="a3"/>
              <w:ind w:left="0"/>
              <w:jc w:val="center"/>
              <w:rPr>
                <w:lang w:val="en-US"/>
              </w:rPr>
            </w:pPr>
            <w:r w:rsidRPr="005E1E83">
              <w:t>Тел</w:t>
            </w:r>
            <w:r w:rsidRPr="005E1E83">
              <w:rPr>
                <w:lang w:val="en-US"/>
              </w:rPr>
              <w:t>: +7 (85143) 9-62-</w:t>
            </w:r>
            <w:r w:rsidR="006F4529" w:rsidRPr="005E1E83">
              <w:rPr>
                <w:lang w:val="en-US"/>
              </w:rPr>
              <w:t>20</w:t>
            </w:r>
          </w:p>
          <w:p w:rsidR="006F4529" w:rsidRPr="005E1E83" w:rsidRDefault="005533D1" w:rsidP="006F4529">
            <w:pPr>
              <w:pStyle w:val="a3"/>
              <w:ind w:left="0"/>
              <w:jc w:val="center"/>
              <w:rPr>
                <w:lang w:val="en-US"/>
              </w:rPr>
            </w:pPr>
            <w:r w:rsidRPr="005E1E83">
              <w:rPr>
                <w:lang w:val="en-US"/>
              </w:rPr>
              <w:t xml:space="preserve">e-mail: </w:t>
            </w:r>
            <w:hyperlink r:id="rId17" w:history="1">
              <w:r w:rsidRPr="005E1E83">
                <w:rPr>
                  <w:bCs/>
                  <w:lang w:val="en-US"/>
                </w:rPr>
                <w:t>kosika-glava@mail.ru</w:t>
              </w:r>
            </w:hyperlink>
          </w:p>
          <w:p w:rsidR="00587F84" w:rsidRPr="005E1E83" w:rsidRDefault="006F4529" w:rsidP="005533D1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</w:p>
        </w:tc>
      </w:tr>
      <w:tr w:rsidR="00587F84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587F84" w:rsidRPr="009547E8" w:rsidRDefault="00587F84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87F84" w:rsidRPr="005E1E83" w:rsidRDefault="005533D1" w:rsidP="00587F84">
            <w:pPr>
              <w:pStyle w:val="a3"/>
              <w:ind w:left="0"/>
              <w:jc w:val="center"/>
            </w:pPr>
            <w:r w:rsidRPr="005E1E83">
              <w:t xml:space="preserve">Администрация </w:t>
            </w:r>
            <w:r w:rsidR="00587F84" w:rsidRPr="005E1E83">
              <w:t xml:space="preserve">МО </w:t>
            </w:r>
            <w:r w:rsidR="00FF0EFB" w:rsidRPr="005E1E83">
              <w:t>«</w:t>
            </w:r>
            <w:r w:rsidR="00587F84" w:rsidRPr="005E1E83">
              <w:t>Сельское поселение Табун-Аральский сельсовет Енотаевского муниципального района Астраханской области</w:t>
            </w:r>
            <w:r w:rsidR="00FF0EFB" w:rsidRPr="005E1E83">
              <w:t>»</w:t>
            </w:r>
            <w:r w:rsidR="00587F84" w:rsidRPr="005E1E83">
              <w:br/>
              <w:t>4162</w:t>
            </w:r>
            <w:r w:rsidR="005845B9" w:rsidRPr="005E1E83">
              <w:t>03,</w:t>
            </w:r>
            <w:r w:rsidR="00587F84" w:rsidRPr="005E1E83">
              <w:t xml:space="preserve"> Астраханская область, Енотаевский район, село Ленина, ул. Советская, д. 13,</w:t>
            </w:r>
          </w:p>
          <w:p w:rsidR="00587F84" w:rsidRPr="008D2262" w:rsidRDefault="00587F84" w:rsidP="00587F84">
            <w:pPr>
              <w:pStyle w:val="a3"/>
              <w:ind w:left="0"/>
              <w:jc w:val="center"/>
            </w:pPr>
            <w:r w:rsidRPr="005E1E83">
              <w:t>Тел</w:t>
            </w:r>
            <w:r w:rsidRPr="008D2262">
              <w:t>: +7 (85143) 9-71-80.</w:t>
            </w:r>
          </w:p>
          <w:p w:rsidR="005533D1" w:rsidRPr="008D2262" w:rsidRDefault="005533D1" w:rsidP="005533D1">
            <w:pPr>
              <w:pStyle w:val="a3"/>
              <w:ind w:left="0"/>
              <w:jc w:val="center"/>
            </w:pPr>
            <w:r w:rsidRPr="005E1E83">
              <w:rPr>
                <w:lang w:val="en-US"/>
              </w:rPr>
              <w:t>e</w:t>
            </w:r>
            <w:r w:rsidRPr="008D2262">
              <w:t>-</w:t>
            </w:r>
            <w:r w:rsidRPr="005E1E83">
              <w:rPr>
                <w:lang w:val="en-US"/>
              </w:rPr>
              <w:t>mail</w:t>
            </w:r>
            <w:r w:rsidRPr="008D2262">
              <w:t xml:space="preserve">: </w:t>
            </w:r>
            <w:hyperlink r:id="rId18" w:history="1">
              <w:r w:rsidRPr="005E1E83">
                <w:rPr>
                  <w:lang w:val="en-US"/>
                </w:rPr>
                <w:t>azhimov</w:t>
              </w:r>
              <w:r w:rsidRPr="008D2262">
                <w:t>-</w:t>
              </w:r>
              <w:r w:rsidRPr="005E1E83">
                <w:rPr>
                  <w:lang w:val="en-US"/>
                </w:rPr>
                <w:t>glava</w:t>
              </w:r>
              <w:r w:rsidRPr="008D2262">
                <w:t>@</w:t>
              </w:r>
              <w:r w:rsidRPr="005E1E83">
                <w:rPr>
                  <w:lang w:val="en-US"/>
                </w:rPr>
                <w:t>mail</w:t>
              </w:r>
              <w:r w:rsidRPr="008D2262">
                <w:t>.</w:t>
              </w:r>
              <w:r w:rsidRPr="005E1E83">
                <w:rPr>
                  <w:lang w:val="en-US"/>
                </w:rPr>
                <w:t>ru</w:t>
              </w:r>
            </w:hyperlink>
          </w:p>
          <w:p w:rsidR="00166E07" w:rsidRPr="005E1E83" w:rsidRDefault="005533D1" w:rsidP="00202B25">
            <w:pPr>
              <w:pStyle w:val="a3"/>
              <w:ind w:left="0"/>
              <w:jc w:val="center"/>
            </w:pPr>
            <w:r w:rsidRPr="005E1E83">
              <w:t>время приема: по предварительной записи</w:t>
            </w:r>
            <w:bookmarkStart w:id="0" w:name="_GoBack"/>
            <w:bookmarkEnd w:id="0"/>
          </w:p>
        </w:tc>
      </w:tr>
      <w:tr w:rsidR="00166E07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166E07" w:rsidRPr="009547E8" w:rsidRDefault="00166E07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166E07" w:rsidRDefault="00202B25" w:rsidP="00166E0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Администрация </w:t>
            </w:r>
            <w:r w:rsidR="00166E07" w:rsidRPr="007E6F60">
              <w:rPr>
                <w:shd w:val="clear" w:color="auto" w:fill="FFFFFF"/>
              </w:rPr>
              <w:t xml:space="preserve">МО </w:t>
            </w:r>
            <w:r w:rsidR="00FF0EFB">
              <w:rPr>
                <w:shd w:val="clear" w:color="auto" w:fill="FFFFFF"/>
              </w:rPr>
              <w:t>«</w:t>
            </w:r>
            <w:r w:rsidR="00166E07" w:rsidRPr="007E6F60">
              <w:rPr>
                <w:shd w:val="clear" w:color="auto" w:fill="FFFFFF"/>
              </w:rPr>
              <w:t xml:space="preserve">Сельское поселение </w:t>
            </w:r>
            <w:r w:rsidR="00166E07">
              <w:rPr>
                <w:shd w:val="clear" w:color="auto" w:fill="FFFFFF"/>
              </w:rPr>
              <w:t xml:space="preserve">Средневолжский </w:t>
            </w:r>
            <w:r w:rsidR="00166E07" w:rsidRPr="007E6F60">
              <w:rPr>
                <w:shd w:val="clear" w:color="auto" w:fill="FFFFFF"/>
              </w:rPr>
              <w:t>сел</w:t>
            </w:r>
            <w:r w:rsidR="00166E07">
              <w:rPr>
                <w:shd w:val="clear" w:color="auto" w:fill="FFFFFF"/>
              </w:rPr>
              <w:t xml:space="preserve">ьсовет </w:t>
            </w:r>
            <w:r w:rsidR="00166E07" w:rsidRPr="007E6F60">
              <w:rPr>
                <w:shd w:val="clear" w:color="auto" w:fill="FFFFFF"/>
              </w:rPr>
              <w:t>Енотаевского муниципального района Астраханской области</w:t>
            </w:r>
            <w:r w:rsidR="00FF0EFB">
              <w:rPr>
                <w:shd w:val="clear" w:color="auto" w:fill="FFFFFF"/>
              </w:rPr>
              <w:t>»</w:t>
            </w:r>
            <w:r w:rsidR="00166E07">
              <w:rPr>
                <w:shd w:val="clear" w:color="auto" w:fill="FFFFFF"/>
              </w:rPr>
              <w:br/>
            </w:r>
            <w:r w:rsidR="00166E07" w:rsidRPr="00995F41">
              <w:rPr>
                <w:shd w:val="clear" w:color="auto" w:fill="FFFFFF"/>
              </w:rPr>
              <w:t>4162</w:t>
            </w:r>
            <w:r w:rsidR="005845B9">
              <w:rPr>
                <w:shd w:val="clear" w:color="auto" w:fill="FFFFFF"/>
              </w:rPr>
              <w:t>05,</w:t>
            </w:r>
            <w:r w:rsidR="00166E07" w:rsidRPr="00995F41">
              <w:rPr>
                <w:shd w:val="clear" w:color="auto" w:fill="FFFFFF"/>
              </w:rPr>
              <w:t xml:space="preserve"> Астраханская </w:t>
            </w:r>
            <w:r w:rsidR="00166E07">
              <w:rPr>
                <w:shd w:val="clear" w:color="auto" w:fill="FFFFFF"/>
              </w:rPr>
              <w:t>область,</w:t>
            </w:r>
            <w:r w:rsidR="00166E07" w:rsidRPr="00995F41">
              <w:rPr>
                <w:shd w:val="clear" w:color="auto" w:fill="FFFFFF"/>
              </w:rPr>
              <w:t xml:space="preserve"> Енотаевский район, село </w:t>
            </w:r>
            <w:r w:rsidR="00166E07">
              <w:rPr>
                <w:shd w:val="clear" w:color="auto" w:fill="FFFFFF"/>
              </w:rPr>
              <w:t>Ленина</w:t>
            </w:r>
            <w:r w:rsidR="00166E07" w:rsidRPr="00995F41">
              <w:rPr>
                <w:shd w:val="clear" w:color="auto" w:fill="FFFFFF"/>
              </w:rPr>
              <w:t>, ул.</w:t>
            </w:r>
            <w:r w:rsidR="00166E07">
              <w:rPr>
                <w:shd w:val="clear" w:color="auto" w:fill="FFFFFF"/>
              </w:rPr>
              <w:t xml:space="preserve"> Советская</w:t>
            </w:r>
            <w:r w:rsidR="00166E07" w:rsidRPr="00995F41">
              <w:rPr>
                <w:shd w:val="clear" w:color="auto" w:fill="FFFFFF"/>
              </w:rPr>
              <w:t>, д.</w:t>
            </w:r>
            <w:r w:rsidR="00166E07">
              <w:rPr>
                <w:shd w:val="clear" w:color="auto" w:fill="FFFFFF"/>
              </w:rPr>
              <w:t xml:space="preserve"> 13</w:t>
            </w:r>
            <w:r w:rsidR="00166E07" w:rsidRPr="00995F41">
              <w:rPr>
                <w:shd w:val="clear" w:color="auto" w:fill="FFFFFF"/>
              </w:rPr>
              <w:t>,</w:t>
            </w:r>
          </w:p>
          <w:p w:rsidR="00166E07" w:rsidRPr="008D2262" w:rsidRDefault="00166E07" w:rsidP="00166E0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202B25">
              <w:rPr>
                <w:shd w:val="clear" w:color="auto" w:fill="FFFFFF"/>
              </w:rPr>
              <w:t>Тел</w:t>
            </w:r>
            <w:r w:rsidRPr="008D2262">
              <w:rPr>
                <w:shd w:val="clear" w:color="auto" w:fill="FFFFFF"/>
              </w:rPr>
              <w:t>: +7 (85143) 9-75-16.</w:t>
            </w:r>
          </w:p>
          <w:p w:rsidR="00202B25" w:rsidRPr="008D2262" w:rsidRDefault="00202B25" w:rsidP="00202B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796937">
              <w:rPr>
                <w:shd w:val="clear" w:color="auto" w:fill="FFFFFF"/>
                <w:lang w:val="en-US"/>
              </w:rPr>
              <w:t>e</w:t>
            </w:r>
            <w:r w:rsidRPr="008D2262">
              <w:rPr>
                <w:shd w:val="clear" w:color="auto" w:fill="FFFFFF"/>
              </w:rPr>
              <w:t>-</w:t>
            </w:r>
            <w:r w:rsidRPr="00796937">
              <w:rPr>
                <w:shd w:val="clear" w:color="auto" w:fill="FFFFFF"/>
                <w:lang w:val="en-US"/>
              </w:rPr>
              <w:t>mail</w:t>
            </w:r>
            <w:r w:rsidRPr="008D2262">
              <w:rPr>
                <w:shd w:val="clear" w:color="auto" w:fill="FFFFFF"/>
              </w:rPr>
              <w:t xml:space="preserve">: </w:t>
            </w:r>
            <w:hyperlink r:id="rId19" w:history="1">
              <w:r w:rsidRPr="00796937">
                <w:rPr>
                  <w:shd w:val="clear" w:color="auto" w:fill="FFFFFF"/>
                  <w:lang w:val="en-US"/>
                </w:rPr>
                <w:t>mo</w:t>
              </w:r>
              <w:r w:rsidRPr="008D2262">
                <w:rPr>
                  <w:shd w:val="clear" w:color="auto" w:fill="FFFFFF"/>
                </w:rPr>
                <w:t>_</w:t>
              </w:r>
              <w:r w:rsidRPr="00796937">
                <w:rPr>
                  <w:shd w:val="clear" w:color="auto" w:fill="FFFFFF"/>
                  <w:lang w:val="en-US"/>
                </w:rPr>
                <w:t>volgskij</w:t>
              </w:r>
              <w:r w:rsidRPr="008D2262">
                <w:rPr>
                  <w:shd w:val="clear" w:color="auto" w:fill="FFFFFF"/>
                </w:rPr>
                <w:t>@</w:t>
              </w:r>
              <w:r w:rsidRPr="00796937">
                <w:rPr>
                  <w:shd w:val="clear" w:color="auto" w:fill="FFFFFF"/>
                  <w:lang w:val="en-US"/>
                </w:rPr>
                <w:t>mail</w:t>
              </w:r>
              <w:r w:rsidRPr="008D2262">
                <w:rPr>
                  <w:shd w:val="clear" w:color="auto" w:fill="FFFFFF"/>
                </w:rPr>
                <w:t>.</w:t>
              </w:r>
              <w:r w:rsidRPr="00796937">
                <w:rPr>
                  <w:shd w:val="clear" w:color="auto" w:fill="FFFFFF"/>
                  <w:lang w:val="en-US"/>
                </w:rPr>
                <w:t>ru</w:t>
              </w:r>
            </w:hyperlink>
          </w:p>
          <w:p w:rsidR="00166E07" w:rsidRPr="007E6F60" w:rsidRDefault="00202B25" w:rsidP="00202B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202B25">
              <w:rPr>
                <w:shd w:val="clear" w:color="auto" w:fill="FFFFFF"/>
              </w:rPr>
              <w:t>время приема: по предварительной записи</w:t>
            </w:r>
          </w:p>
        </w:tc>
      </w:tr>
      <w:tr w:rsidR="00166E07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166E07" w:rsidRPr="009547E8" w:rsidRDefault="00166E07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166E07" w:rsidRPr="00202B25" w:rsidRDefault="00202B25" w:rsidP="00166E0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Администрация </w:t>
            </w:r>
            <w:r w:rsidR="00166E07" w:rsidRPr="00202B25">
              <w:rPr>
                <w:shd w:val="clear" w:color="auto" w:fill="FFFFFF"/>
              </w:rPr>
              <w:t xml:space="preserve">МО </w:t>
            </w:r>
            <w:r w:rsidR="00FF0EFB" w:rsidRPr="00202B25">
              <w:rPr>
                <w:shd w:val="clear" w:color="auto" w:fill="FFFFFF"/>
              </w:rPr>
              <w:t>«</w:t>
            </w:r>
            <w:r w:rsidR="00166E07" w:rsidRPr="00202B25">
              <w:rPr>
                <w:shd w:val="clear" w:color="auto" w:fill="FFFFFF"/>
              </w:rPr>
              <w:t>Сельское поселение Замьянский сельсовет Енотаевского муниципального района Астраханской области</w:t>
            </w:r>
            <w:r w:rsidR="00FF0EFB" w:rsidRPr="00202B25">
              <w:rPr>
                <w:shd w:val="clear" w:color="auto" w:fill="FFFFFF"/>
              </w:rPr>
              <w:t>»</w:t>
            </w:r>
            <w:r w:rsidR="00166E07" w:rsidRPr="00202B25">
              <w:rPr>
                <w:shd w:val="clear" w:color="auto" w:fill="FFFFFF"/>
              </w:rPr>
              <w:br/>
              <w:t>4162</w:t>
            </w:r>
            <w:r w:rsidR="005845B9" w:rsidRPr="00202B25">
              <w:rPr>
                <w:shd w:val="clear" w:color="auto" w:fill="FFFFFF"/>
              </w:rPr>
              <w:t>06,</w:t>
            </w:r>
            <w:r w:rsidR="00166E07" w:rsidRPr="00202B25">
              <w:rPr>
                <w:shd w:val="clear" w:color="auto" w:fill="FFFFFF"/>
              </w:rPr>
              <w:t xml:space="preserve"> Астраханская область, Енотаевский район, село Замьяны, ул. </w:t>
            </w:r>
            <w:r w:rsidR="00EB6E37" w:rsidRPr="00202B25">
              <w:rPr>
                <w:shd w:val="clear" w:color="auto" w:fill="FFFFFF"/>
              </w:rPr>
              <w:t>Зворобоева</w:t>
            </w:r>
            <w:r w:rsidR="00166E07" w:rsidRPr="00202B25">
              <w:rPr>
                <w:shd w:val="clear" w:color="auto" w:fill="FFFFFF"/>
              </w:rPr>
              <w:t>, д. 1,</w:t>
            </w:r>
          </w:p>
          <w:p w:rsidR="00166E07" w:rsidRPr="008D2262" w:rsidRDefault="00166E07" w:rsidP="00166E07">
            <w:pPr>
              <w:pStyle w:val="a3"/>
              <w:ind w:left="0"/>
              <w:jc w:val="center"/>
            </w:pPr>
            <w:r w:rsidRPr="00202B25">
              <w:t>Тел</w:t>
            </w:r>
            <w:r w:rsidRPr="008D2262">
              <w:t>: +7 (85143) 9-</w:t>
            </w:r>
            <w:r w:rsidR="00EB6E37" w:rsidRPr="008D2262">
              <w:t>8</w:t>
            </w:r>
            <w:r w:rsidRPr="008D2262">
              <w:t>1-</w:t>
            </w:r>
            <w:r w:rsidR="00EB6E37" w:rsidRPr="008D2262">
              <w:t>25</w:t>
            </w:r>
            <w:r w:rsidRPr="008D2262">
              <w:t>.</w:t>
            </w:r>
          </w:p>
          <w:p w:rsidR="00202B25" w:rsidRPr="008D2262" w:rsidRDefault="00202B25" w:rsidP="00202B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202B25">
              <w:rPr>
                <w:shd w:val="clear" w:color="auto" w:fill="FFFFFF"/>
                <w:lang w:val="en-US"/>
              </w:rPr>
              <w:t>e</w:t>
            </w:r>
            <w:r w:rsidRPr="008D2262">
              <w:rPr>
                <w:shd w:val="clear" w:color="auto" w:fill="FFFFFF"/>
              </w:rPr>
              <w:t>-</w:t>
            </w:r>
            <w:r w:rsidRPr="00202B25">
              <w:rPr>
                <w:shd w:val="clear" w:color="auto" w:fill="FFFFFF"/>
                <w:lang w:val="en-US"/>
              </w:rPr>
              <w:t>mail</w:t>
            </w:r>
            <w:r w:rsidRPr="008D2262">
              <w:rPr>
                <w:shd w:val="clear" w:color="auto" w:fill="FFFFFF"/>
              </w:rPr>
              <w:t xml:space="preserve">: </w:t>
            </w:r>
            <w:hyperlink r:id="rId20" w:history="1">
              <w:r w:rsidRPr="00202B25">
                <w:rPr>
                  <w:shd w:val="clear" w:color="auto" w:fill="FFFFFF"/>
                  <w:lang w:val="en-US"/>
                </w:rPr>
                <w:t>poljakova</w:t>
              </w:r>
              <w:r w:rsidRPr="008D2262">
                <w:rPr>
                  <w:shd w:val="clear" w:color="auto" w:fill="FFFFFF"/>
                </w:rPr>
                <w:t>-</w:t>
              </w:r>
              <w:r w:rsidRPr="00202B25">
                <w:rPr>
                  <w:shd w:val="clear" w:color="auto" w:fill="FFFFFF"/>
                  <w:lang w:val="en-US"/>
                </w:rPr>
                <w:t>glava</w:t>
              </w:r>
              <w:r w:rsidRPr="008D2262">
                <w:rPr>
                  <w:shd w:val="clear" w:color="auto" w:fill="FFFFFF"/>
                </w:rPr>
                <w:t>@</w:t>
              </w:r>
              <w:r w:rsidRPr="00202B25">
                <w:rPr>
                  <w:shd w:val="clear" w:color="auto" w:fill="FFFFFF"/>
                  <w:lang w:val="en-US"/>
                </w:rPr>
                <w:t>mail</w:t>
              </w:r>
              <w:r w:rsidRPr="008D2262">
                <w:rPr>
                  <w:shd w:val="clear" w:color="auto" w:fill="FFFFFF"/>
                </w:rPr>
                <w:t>.</w:t>
              </w:r>
              <w:r w:rsidRPr="00202B25">
                <w:rPr>
                  <w:shd w:val="clear" w:color="auto" w:fill="FFFFFF"/>
                  <w:lang w:val="en-US"/>
                </w:rPr>
                <w:t>ru</w:t>
              </w:r>
            </w:hyperlink>
          </w:p>
          <w:p w:rsidR="00EB6E37" w:rsidRPr="00202B25" w:rsidRDefault="00202B25" w:rsidP="00202B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202B25">
              <w:rPr>
                <w:shd w:val="clear" w:color="auto" w:fill="FFFFFF"/>
              </w:rPr>
              <w:t>время приема: по предварительной записи</w:t>
            </w:r>
          </w:p>
        </w:tc>
      </w:tr>
      <w:tr w:rsidR="00EB6E37" w:rsidRPr="009547E8" w:rsidTr="005D1D09">
        <w:trPr>
          <w:trHeight w:val="1690"/>
        </w:trPr>
        <w:tc>
          <w:tcPr>
            <w:tcW w:w="568" w:type="dxa"/>
            <w:vMerge/>
            <w:vAlign w:val="center"/>
          </w:tcPr>
          <w:p w:rsidR="00EB6E37" w:rsidRPr="009547E8" w:rsidRDefault="00EB6E37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EB6E37" w:rsidRPr="00AC2160" w:rsidRDefault="00EB6E37" w:rsidP="00EB6E37">
            <w:pPr>
              <w:spacing w:line="259" w:lineRule="auto"/>
              <w:jc w:val="center"/>
            </w:pPr>
            <w:r w:rsidRPr="00AC2160">
              <w:t xml:space="preserve">Администрация </w:t>
            </w:r>
            <w:r w:rsidR="008D2262">
              <w:t>Цаганаманского</w:t>
            </w:r>
            <w:r w:rsidR="00D27484" w:rsidRPr="00AC2160">
              <w:t xml:space="preserve"> сельско</w:t>
            </w:r>
            <w:r w:rsidR="008D2262">
              <w:t>го</w:t>
            </w:r>
            <w:r w:rsidR="00D27484" w:rsidRPr="00AC2160">
              <w:t xml:space="preserve"> </w:t>
            </w:r>
            <w:r w:rsidRPr="00AC2160">
              <w:t xml:space="preserve">муниципального образования </w:t>
            </w:r>
          </w:p>
          <w:p w:rsidR="00EB6E37" w:rsidRPr="00AC2160" w:rsidRDefault="00EB6E37" w:rsidP="00EB6E37">
            <w:pPr>
              <w:spacing w:line="259" w:lineRule="auto"/>
              <w:jc w:val="center"/>
            </w:pPr>
            <w:r w:rsidRPr="00AC2160">
              <w:t>Республики Калмыкия</w:t>
            </w:r>
          </w:p>
          <w:p w:rsidR="00D27484" w:rsidRPr="00AC2160" w:rsidRDefault="00D27484" w:rsidP="00EB6E3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C2160">
              <w:rPr>
                <w:shd w:val="clear" w:color="auto" w:fill="FFFFFF"/>
              </w:rPr>
              <w:t xml:space="preserve">359300, Республика Калмыкия, </w:t>
            </w:r>
            <w:r w:rsidR="008D2262">
              <w:rPr>
                <w:shd w:val="clear" w:color="auto" w:fill="FFFFFF"/>
              </w:rPr>
              <w:t xml:space="preserve">Юстинский район, п.Цаган Аман, </w:t>
            </w:r>
            <w:r w:rsidRPr="00AC2160">
              <w:rPr>
                <w:shd w:val="clear" w:color="auto" w:fill="FFFFFF"/>
              </w:rPr>
              <w:t xml:space="preserve">ул. Хомутникова, 17 </w:t>
            </w:r>
            <w:r w:rsidRPr="00AC2160">
              <w:t>Тел: +7 (84744)</w:t>
            </w:r>
            <w:r w:rsidRPr="00AC2160">
              <w:rPr>
                <w:shd w:val="clear" w:color="auto" w:fill="FFFFFF"/>
              </w:rPr>
              <w:t xml:space="preserve"> 9-21-91</w:t>
            </w:r>
          </w:p>
          <w:p w:rsidR="00AC2160" w:rsidRPr="008D2262" w:rsidRDefault="00AC2160" w:rsidP="00EB6E37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C2160">
              <w:rPr>
                <w:shd w:val="clear" w:color="auto" w:fill="FFFFFF"/>
                <w:lang w:val="en-US"/>
              </w:rPr>
              <w:t>e</w:t>
            </w:r>
            <w:r w:rsidRPr="008D2262">
              <w:rPr>
                <w:shd w:val="clear" w:color="auto" w:fill="FFFFFF"/>
              </w:rPr>
              <w:t>-</w:t>
            </w:r>
            <w:r w:rsidRPr="00AC2160">
              <w:rPr>
                <w:shd w:val="clear" w:color="auto" w:fill="FFFFFF"/>
                <w:lang w:val="en-US"/>
              </w:rPr>
              <w:t>mail</w:t>
            </w:r>
            <w:r w:rsidRPr="008D2262">
              <w:rPr>
                <w:shd w:val="clear" w:color="auto" w:fill="FFFFFF"/>
              </w:rPr>
              <w:t xml:space="preserve">: </w:t>
            </w:r>
            <w:hyperlink r:id="rId21" w:history="1">
              <w:r w:rsidRPr="00AC2160">
                <w:rPr>
                  <w:lang w:val="en-US"/>
                </w:rPr>
                <w:t>yust</w:t>
              </w:r>
              <w:r w:rsidRPr="008D2262">
                <w:t>-</w:t>
              </w:r>
              <w:r w:rsidRPr="00AC2160">
                <w:rPr>
                  <w:lang w:val="en-US"/>
                </w:rPr>
                <w:t>casmo</w:t>
              </w:r>
              <w:r w:rsidRPr="008D2262">
                <w:t>@</w:t>
              </w:r>
              <w:r w:rsidRPr="00AC2160">
                <w:rPr>
                  <w:lang w:val="en-US"/>
                </w:rPr>
                <w:t>rk</w:t>
              </w:r>
              <w:r w:rsidRPr="008D2262">
                <w:t>08.</w:t>
              </w:r>
              <w:r w:rsidRPr="00AC2160">
                <w:rPr>
                  <w:lang w:val="en-US"/>
                </w:rPr>
                <w:t>ru</w:t>
              </w:r>
            </w:hyperlink>
          </w:p>
          <w:p w:rsidR="005C73D8" w:rsidRPr="00AC2160" w:rsidRDefault="00AC2160" w:rsidP="00AC2160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C2160">
              <w:rPr>
                <w:shd w:val="clear" w:color="auto" w:fill="FFFFFF"/>
              </w:rPr>
              <w:t>время приема: по предварительной записи</w:t>
            </w:r>
          </w:p>
        </w:tc>
      </w:tr>
      <w:tr w:rsidR="0029610C" w:rsidRPr="009547E8" w:rsidTr="00232F2E">
        <w:trPr>
          <w:trHeight w:val="2540"/>
        </w:trPr>
        <w:tc>
          <w:tcPr>
            <w:tcW w:w="568" w:type="dxa"/>
            <w:vMerge/>
            <w:vAlign w:val="center"/>
          </w:tcPr>
          <w:p w:rsidR="0029610C" w:rsidRPr="009547E8" w:rsidRDefault="0029610C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29610C" w:rsidRPr="00AC2160" w:rsidRDefault="0029610C" w:rsidP="0029610C">
            <w:pPr>
              <w:spacing w:line="259" w:lineRule="auto"/>
              <w:jc w:val="center"/>
            </w:pPr>
            <w:r w:rsidRPr="00AC2160">
              <w:t xml:space="preserve">Администрация Юстинского районного муниципального образования </w:t>
            </w:r>
          </w:p>
          <w:p w:rsidR="0029610C" w:rsidRPr="00AC2160" w:rsidRDefault="0029610C" w:rsidP="0029610C">
            <w:pPr>
              <w:spacing w:line="259" w:lineRule="auto"/>
              <w:jc w:val="center"/>
            </w:pPr>
            <w:r w:rsidRPr="00AC2160">
              <w:t>Республики Калмыкия</w:t>
            </w:r>
          </w:p>
          <w:p w:rsidR="008D2262" w:rsidRDefault="008D2262" w:rsidP="0029610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35930</w:t>
            </w:r>
            <w:r w:rsidR="0029610C" w:rsidRPr="00AC2160">
              <w:rPr>
                <w:shd w:val="clear" w:color="auto" w:fill="FFFFFF"/>
              </w:rPr>
              <w:t>0, Республика Калмыкия, Юстинский райо</w:t>
            </w:r>
            <w:r>
              <w:rPr>
                <w:shd w:val="clear" w:color="auto" w:fill="FFFFFF"/>
              </w:rPr>
              <w:t>н, п.Цаган Аман, ул.Советская, 46</w:t>
            </w:r>
          </w:p>
          <w:p w:rsidR="0029610C" w:rsidRPr="00AC2160" w:rsidRDefault="0029610C" w:rsidP="0029610C">
            <w:pPr>
              <w:pStyle w:val="a3"/>
              <w:ind w:left="0"/>
              <w:jc w:val="center"/>
            </w:pPr>
            <w:r w:rsidRPr="00AC2160">
              <w:rPr>
                <w:shd w:val="clear" w:color="auto" w:fill="FFFFFF"/>
              </w:rPr>
              <w:t xml:space="preserve"> </w:t>
            </w:r>
            <w:r w:rsidRPr="00AC2160">
              <w:t>Тел: +7 (84744) 9-10-34</w:t>
            </w:r>
          </w:p>
          <w:p w:rsidR="0029610C" w:rsidRPr="00AC2160" w:rsidRDefault="00A45CF5" w:rsidP="0029610C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8F8FA"/>
              </w:rPr>
            </w:pPr>
            <w:hyperlink r:id="rId22" w:history="1">
              <w:r w:rsidR="00D27484" w:rsidRPr="00AC2160">
                <w:rPr>
                  <w:rStyle w:val="a7"/>
                  <w:color w:val="auto"/>
                  <w:shd w:val="clear" w:color="auto" w:fill="F8F8FA"/>
                </w:rPr>
                <w:t>yust-ayurmo@rk08.ru</w:t>
              </w:r>
            </w:hyperlink>
          </w:p>
          <w:p w:rsidR="00AC2160" w:rsidRDefault="0029610C" w:rsidP="00AC2160">
            <w:pPr>
              <w:pStyle w:val="a3"/>
              <w:ind w:left="0"/>
              <w:jc w:val="center"/>
            </w:pPr>
            <w:r w:rsidRPr="00AC2160">
              <w:t>время приема: по предварительной записи</w:t>
            </w:r>
          </w:p>
          <w:p w:rsidR="0029610C" w:rsidRPr="00995F41" w:rsidRDefault="00FF0EFB" w:rsidP="0029610C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760F3" w:rsidRPr="009547E8" w:rsidTr="00232F2E">
        <w:tc>
          <w:tcPr>
            <w:tcW w:w="568" w:type="dxa"/>
            <w:vMerge/>
            <w:vAlign w:val="center"/>
          </w:tcPr>
          <w:p w:rsidR="005760F3" w:rsidRPr="009547E8" w:rsidRDefault="005760F3" w:rsidP="005760F3">
            <w:pPr>
              <w:jc w:val="center"/>
            </w:pPr>
          </w:p>
        </w:tc>
        <w:tc>
          <w:tcPr>
            <w:tcW w:w="9321" w:type="dxa"/>
            <w:gridSpan w:val="2"/>
            <w:vAlign w:val="center"/>
          </w:tcPr>
          <w:p w:rsidR="005760F3" w:rsidRPr="002B6EC9" w:rsidRDefault="005760F3" w:rsidP="005760F3">
            <w:pPr>
              <w:pStyle w:val="a3"/>
              <w:ind w:left="0"/>
              <w:jc w:val="center"/>
            </w:pPr>
            <w:r w:rsidRPr="002B6EC9">
              <w:t>Министерство энергетики Российской Федерации</w:t>
            </w:r>
          </w:p>
          <w:p w:rsidR="005760F3" w:rsidRPr="002B6EC9" w:rsidRDefault="00AC2160" w:rsidP="005760F3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Адрес: </w:t>
            </w:r>
            <w:r w:rsidR="005760F3" w:rsidRPr="002B6EC9">
              <w:rPr>
                <w:shd w:val="clear" w:color="auto" w:fill="FFFFFF"/>
              </w:rPr>
              <w:t>107996, г. Москва, ул. Щепкина, д. 42 с1,2</w:t>
            </w:r>
          </w:p>
          <w:p w:rsidR="00132DFE" w:rsidRPr="00AC2160" w:rsidRDefault="00AC2160" w:rsidP="00AC2160">
            <w:pPr>
              <w:pStyle w:val="a3"/>
              <w:jc w:val="center"/>
            </w:pPr>
            <w:r>
              <w:t>minenergo@minenergo.gov.ru</w:t>
            </w:r>
          </w:p>
          <w:p w:rsidR="00132DFE" w:rsidRPr="00AC2160" w:rsidRDefault="00132DFE" w:rsidP="00AC216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C2160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760F3" w:rsidRPr="008C69EE" w:rsidRDefault="005760F3" w:rsidP="005760F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760F3" w:rsidRPr="006F4D64" w:rsidTr="00232F2E"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2B6EC9" w:rsidRDefault="005760F3" w:rsidP="002B6EC9">
            <w:pPr>
              <w:pStyle w:val="a3"/>
              <w:numPr>
                <w:ilvl w:val="0"/>
                <w:numId w:val="11"/>
              </w:numPr>
              <w:ind w:left="176" w:firstLine="0"/>
              <w:jc w:val="center"/>
            </w:pPr>
            <w:r w:rsidRPr="00D37114">
              <w:t xml:space="preserve">Схема территориального планирования Российской Федерации в </w:t>
            </w:r>
            <w:r w:rsidR="00D27484">
              <w:t>област</w:t>
            </w:r>
            <w:r w:rsidRPr="00D37114">
              <w:t>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</w:p>
          <w:p w:rsidR="002B6EC9" w:rsidRDefault="002B6EC9" w:rsidP="002B6EC9">
            <w:pPr>
              <w:pStyle w:val="a3"/>
              <w:ind w:left="176"/>
              <w:jc w:val="center"/>
            </w:pPr>
            <w:r w:rsidRPr="00216104">
              <w:t>(с изменениями</w:t>
            </w:r>
            <w:r>
              <w:t xml:space="preserve"> от 25.11.2021 № 3326-р</w:t>
            </w:r>
            <w:r w:rsidRPr="00216104">
              <w:t>);</w:t>
            </w:r>
          </w:p>
          <w:p w:rsidR="002B6EC9" w:rsidRPr="004A5B19" w:rsidRDefault="00AC2160" w:rsidP="00A45A80">
            <w:pPr>
              <w:jc w:val="center"/>
            </w:pPr>
            <w:r>
              <w:t>2</w:t>
            </w:r>
            <w:r w:rsidR="00A45A80">
              <w:t xml:space="preserve">. </w:t>
            </w:r>
            <w:r w:rsidR="002B6EC9" w:rsidRPr="004A5B19">
              <w:t xml:space="preserve">Приказ Министерства энергетики Российской Федерации от </w:t>
            </w:r>
            <w:r w:rsidR="002B6EC9">
              <w:t>17</w:t>
            </w:r>
            <w:r w:rsidR="002B6EC9" w:rsidRPr="00F32FD1">
              <w:t>.</w:t>
            </w:r>
            <w:r w:rsidR="002B6EC9">
              <w:t>08</w:t>
            </w:r>
            <w:r w:rsidR="002B6EC9" w:rsidRPr="00F32FD1">
              <w:t xml:space="preserve">.2023 </w:t>
            </w:r>
            <w:r w:rsidR="002B6EC9" w:rsidRPr="004A5B19">
              <w:t xml:space="preserve">№ </w:t>
            </w:r>
            <w:r w:rsidR="002B6EC9">
              <w:t>206</w:t>
            </w:r>
            <w:r w:rsidR="002B6EC9" w:rsidRPr="004A5B19">
              <w:t xml:space="preserve"> тд</w:t>
            </w:r>
            <w:r w:rsidR="00FF0EFB">
              <w:t>«</w:t>
            </w:r>
            <w:r w:rsidR="002B6EC9" w:rsidRPr="004A5B19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FF0EFB">
              <w:t>«</w:t>
            </w:r>
            <w:r w:rsidR="002B6EC9" w:rsidRPr="00990DF1">
              <w:t xml:space="preserve">Газопровод-отвод </w:t>
            </w:r>
            <w:r w:rsidR="00FF0EFB">
              <w:t>«</w:t>
            </w:r>
            <w:r w:rsidR="002B6EC9" w:rsidRPr="00990DF1">
              <w:t>с.Замьяны-ГСП Бугринское</w:t>
            </w:r>
            <w:r w:rsidR="00FF0EFB">
              <w:t>»</w:t>
            </w:r>
            <w:r w:rsidR="002B6EC9" w:rsidRPr="00990DF1">
              <w:t xml:space="preserve"> Енотаевского района Астраханской </w:t>
            </w:r>
            <w:r w:rsidR="00D27484">
              <w:t>област</w:t>
            </w:r>
            <w:r w:rsidR="002B6EC9" w:rsidRPr="00990DF1">
              <w:t>и</w:t>
            </w:r>
            <w:r w:rsidR="00FF0EFB">
              <w:t>»</w:t>
            </w:r>
            <w:r w:rsidR="002B6EC9">
              <w:t>.</w:t>
            </w:r>
          </w:p>
          <w:p w:rsidR="005760F3" w:rsidRPr="00132DFE" w:rsidRDefault="005760F3" w:rsidP="002B6EC9">
            <w:pPr>
              <w:ind w:firstLine="419"/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760F3" w:rsidRPr="009547E8" w:rsidTr="00232F2E"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5760F3" w:rsidRDefault="005760F3" w:rsidP="005760F3">
            <w:pPr>
              <w:pStyle w:val="a3"/>
              <w:ind w:left="0"/>
              <w:jc w:val="center"/>
              <w:rPr>
                <w:u w:val="single"/>
              </w:rPr>
            </w:pPr>
            <w:r w:rsidRPr="00D37114">
              <w:rPr>
                <w:u w:val="single"/>
              </w:rPr>
              <w:t>1. https://fgistp.economy.gov.ru</w:t>
            </w:r>
            <w:r w:rsidR="00D41B3D" w:rsidRPr="00D37114">
              <w:rPr>
                <w:u w:val="single"/>
              </w:rPr>
              <w:t>//</w:t>
            </w:r>
          </w:p>
          <w:p w:rsidR="005760F3" w:rsidRPr="00360F88" w:rsidRDefault="005760F3" w:rsidP="00FF0EF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(сведения об официальных сайтах в информационно-телекоммуникационной сети </w:t>
            </w:r>
            <w:r w:rsidR="00FF0EFB"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 w:rsidR="00FF0EFB"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760F3" w:rsidRPr="009547E8" w:rsidTr="00232F2E"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D41B3D" w:rsidRPr="00AC2160" w:rsidRDefault="005760F3" w:rsidP="00D41B3D">
            <w:pPr>
              <w:pStyle w:val="a3"/>
              <w:ind w:left="0"/>
              <w:jc w:val="center"/>
              <w:rPr>
                <w:u w:val="single"/>
              </w:rPr>
            </w:pPr>
            <w:r w:rsidRPr="00AC2160">
              <w:rPr>
                <w:u w:val="single"/>
              </w:rPr>
              <w:t xml:space="preserve">1. </w:t>
            </w:r>
            <w:r w:rsidR="00D41B3D" w:rsidRPr="00AC2160">
              <w:rPr>
                <w:u w:val="single"/>
              </w:rPr>
              <w:t>https://fgistp.economy.gov.ru//</w:t>
            </w:r>
          </w:p>
          <w:p w:rsidR="00FF0EFB" w:rsidRPr="00AC2160" w:rsidRDefault="00D41B3D" w:rsidP="005760F3">
            <w:pPr>
              <w:jc w:val="center"/>
              <w:rPr>
                <w:u w:val="single"/>
              </w:rPr>
            </w:pPr>
            <w:r w:rsidRPr="00AC2160">
              <w:rPr>
                <w:u w:val="single"/>
              </w:rPr>
              <w:t xml:space="preserve">2. </w:t>
            </w:r>
            <w:hyperlink r:id="rId23" w:history="1">
              <w:r w:rsidR="00FF0EFB" w:rsidRPr="00AC2160">
                <w:rPr>
                  <w:rStyle w:val="a7"/>
                  <w:color w:val="auto"/>
                </w:rPr>
                <w:t>https://enotaevka.astrobl.ru/</w:t>
              </w:r>
            </w:hyperlink>
          </w:p>
          <w:p w:rsidR="00FF0EFB" w:rsidRPr="00AC2160" w:rsidRDefault="00FF0EFB" w:rsidP="00FF0EFB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t xml:space="preserve">3. </w:t>
            </w:r>
            <w:hyperlink r:id="rId24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http://nikolskij-selsovet.ru/</w:t>
              </w:r>
            </w:hyperlink>
          </w:p>
          <w:p w:rsidR="00FF0EFB" w:rsidRPr="00AC2160" w:rsidRDefault="00FF0EFB" w:rsidP="00FF0EFB">
            <w:pPr>
              <w:pStyle w:val="a3"/>
              <w:ind w:left="0"/>
              <w:jc w:val="center"/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4. </w:t>
            </w:r>
            <w:hyperlink r:id="rId25" w:history="1">
              <w:r w:rsidRPr="00AC2160">
                <w:rPr>
                  <w:u w:val="single"/>
                  <w:shd w:val="clear" w:color="auto" w:fill="FFFFFF"/>
                </w:rPr>
                <w:t>http://mo.astrobl.ru/prishibinskijselsovet</w:t>
              </w:r>
            </w:hyperlink>
          </w:p>
          <w:p w:rsidR="00FF0EFB" w:rsidRPr="00AC2160" w:rsidRDefault="00E938A3" w:rsidP="00FF0EFB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t xml:space="preserve">5. </w:t>
            </w:r>
            <w:hyperlink r:id="rId26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http://mo.astrobl.ru/vetljaninskijselsovet</w:t>
              </w:r>
            </w:hyperlink>
          </w:p>
          <w:p w:rsidR="00E938A3" w:rsidRPr="00AC2160" w:rsidRDefault="00E938A3" w:rsidP="00E938A3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6. </w:t>
            </w:r>
            <w:hyperlink r:id="rId27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http://mo.astrobl.ru/selokopanovka</w:t>
              </w:r>
            </w:hyperlink>
          </w:p>
          <w:p w:rsidR="00E938A3" w:rsidRPr="00AC2160" w:rsidRDefault="00E938A3" w:rsidP="00E938A3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7. </w:t>
            </w:r>
            <w:r w:rsidR="00A45CF5" w:rsidRPr="00AC2160">
              <w:rPr>
                <w:shd w:val="clear" w:color="auto" w:fill="FFFFFF"/>
              </w:rPr>
              <w:fldChar w:fldCharType="begin"/>
            </w:r>
            <w:r w:rsidRPr="00AC2160">
              <w:rPr>
                <w:shd w:val="clear" w:color="auto" w:fill="FFFFFF"/>
              </w:rPr>
              <w:instrText xml:space="preserve"> HYPERLINK "http://mo.astrobl.ru/fedorovskijselsovet </w:instrText>
            </w:r>
          </w:p>
          <w:p w:rsidR="00E938A3" w:rsidRPr="00AC2160" w:rsidRDefault="00E938A3" w:rsidP="00E938A3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shd w:val="clear" w:color="auto" w:fill="FFFFFF"/>
              </w:rPr>
              <w:instrText xml:space="preserve">8" </w:instrText>
            </w:r>
            <w:r w:rsidR="00A45CF5" w:rsidRPr="00AC2160">
              <w:rPr>
                <w:shd w:val="clear" w:color="auto" w:fill="FFFFFF"/>
              </w:rPr>
              <w:fldChar w:fldCharType="separate"/>
            </w:r>
            <w:r w:rsidRPr="00AC2160">
              <w:rPr>
                <w:rStyle w:val="a7"/>
                <w:color w:val="auto"/>
                <w:shd w:val="clear" w:color="auto" w:fill="FFFFFF"/>
              </w:rPr>
              <w:t xml:space="preserve">http://mo.astrobl.ru/fedorovskijselsovet </w:t>
            </w:r>
          </w:p>
          <w:p w:rsidR="00E938A3" w:rsidRPr="00AC2160" w:rsidRDefault="00E938A3" w:rsidP="00E938A3">
            <w:pPr>
              <w:pStyle w:val="a3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>8</w:t>
            </w:r>
            <w:r w:rsidR="00A45CF5" w:rsidRPr="00AC2160">
              <w:rPr>
                <w:shd w:val="clear" w:color="auto" w:fill="FFFFFF"/>
              </w:rPr>
              <w:fldChar w:fldCharType="end"/>
            </w:r>
            <w:r w:rsidRPr="00AC2160">
              <w:rPr>
                <w:shd w:val="clear" w:color="auto" w:fill="FFFFFF"/>
              </w:rPr>
              <w:t xml:space="preserve">. </w:t>
            </w:r>
            <w:hyperlink r:id="rId28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http://mo.astrobl.ru/ivanovonikolaevskijselsovet</w:t>
              </w:r>
            </w:hyperlink>
          </w:p>
          <w:p w:rsidR="00DD6D0A" w:rsidRPr="00AC2160" w:rsidRDefault="00DD6D0A" w:rsidP="00DD6D0A">
            <w:pPr>
              <w:pStyle w:val="a3"/>
              <w:ind w:left="0"/>
              <w:jc w:val="center"/>
              <w:rPr>
                <w:u w:val="single"/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9. </w:t>
            </w:r>
            <w:hyperlink r:id="rId29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http://mo-enotaevka.ru</w:t>
              </w:r>
            </w:hyperlink>
            <w:hyperlink r:id="rId30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/</w:t>
              </w:r>
            </w:hyperlink>
          </w:p>
          <w:p w:rsidR="00DD6D0A" w:rsidRPr="00AC2160" w:rsidRDefault="00DD6D0A" w:rsidP="00DD6D0A">
            <w:pPr>
              <w:pStyle w:val="a3"/>
              <w:ind w:left="0"/>
              <w:jc w:val="center"/>
              <w:rPr>
                <w:u w:val="single"/>
                <w:shd w:val="clear" w:color="auto" w:fill="FFFFFF"/>
              </w:rPr>
            </w:pPr>
            <w:r w:rsidRPr="00AC2160">
              <w:rPr>
                <w:u w:val="single"/>
                <w:shd w:val="clear" w:color="auto" w:fill="FFFFFF"/>
              </w:rPr>
              <w:t xml:space="preserve">10. </w:t>
            </w:r>
            <w:hyperlink r:id="rId31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http://mo.astrobl.ru/vladimirovskijselsovet</w:t>
              </w:r>
            </w:hyperlink>
          </w:p>
          <w:p w:rsidR="006F4529" w:rsidRPr="00AC2160" w:rsidRDefault="006F4529" w:rsidP="00DD6D0A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u w:val="single"/>
                <w:shd w:val="clear" w:color="auto" w:fill="FFFFFF"/>
              </w:rPr>
              <w:t>11.</w:t>
            </w:r>
            <w:hyperlink r:id="rId32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http://mo.astrobl.ru/vostochinskijselsovet</w:t>
              </w:r>
            </w:hyperlink>
          </w:p>
          <w:p w:rsidR="005533D1" w:rsidRPr="00AC2160" w:rsidRDefault="005533D1" w:rsidP="005533D1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t>12.</w:t>
            </w:r>
            <w:hyperlink r:id="rId33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http://mo.astrobl.ru/kosikinskijselsovet</w:t>
              </w:r>
            </w:hyperlink>
          </w:p>
          <w:p w:rsidR="005533D1" w:rsidRPr="00AC2160" w:rsidRDefault="005533D1" w:rsidP="005533D1">
            <w:pPr>
              <w:pStyle w:val="a3"/>
              <w:ind w:left="0"/>
              <w:jc w:val="center"/>
              <w:rPr>
                <w:u w:val="single"/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13. </w:t>
            </w:r>
            <w:hyperlink r:id="rId34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http://tabun-aralskij.ru</w:t>
              </w:r>
            </w:hyperlink>
          </w:p>
          <w:p w:rsidR="00202B25" w:rsidRPr="00AC2160" w:rsidRDefault="00202B25" w:rsidP="00202B25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u w:val="single"/>
                <w:shd w:val="clear" w:color="auto" w:fill="FFFFFF"/>
              </w:rPr>
              <w:t xml:space="preserve">14. </w:t>
            </w:r>
            <w:hyperlink r:id="rId35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http://mo.astrobl.ru/srednevolzhskijselsovet</w:t>
              </w:r>
            </w:hyperlink>
          </w:p>
          <w:p w:rsidR="00202B25" w:rsidRPr="00AC2160" w:rsidRDefault="00202B25" w:rsidP="00202B25">
            <w:pPr>
              <w:pStyle w:val="a3"/>
              <w:ind w:left="0"/>
              <w:jc w:val="center"/>
              <w:rPr>
                <w:rStyle w:val="a7"/>
                <w:color w:val="auto"/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15. </w:t>
            </w:r>
            <w:hyperlink r:id="rId36" w:history="1">
              <w:r w:rsidRPr="00AC2160">
                <w:rPr>
                  <w:rStyle w:val="a7"/>
                  <w:color w:val="auto"/>
                  <w:shd w:val="clear" w:color="auto" w:fill="FFFFFF"/>
                </w:rPr>
                <w:t>http://zamjanskij-selsovet.ru</w:t>
              </w:r>
            </w:hyperlink>
          </w:p>
          <w:p w:rsidR="00FF0EFB" w:rsidRPr="00AC2160" w:rsidRDefault="00AC2160" w:rsidP="00AC2160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C2160">
              <w:rPr>
                <w:rStyle w:val="a7"/>
                <w:color w:val="auto"/>
                <w:shd w:val="clear" w:color="auto" w:fill="FFFFFF"/>
              </w:rPr>
              <w:t xml:space="preserve">16. </w:t>
            </w:r>
            <w:hyperlink r:id="rId37" w:history="1"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http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://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xn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--80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aaaamp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8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aohdm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8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a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8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c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.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xn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----8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sbwafccxgjtfcl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2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p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.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xn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--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p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1</w:t>
              </w:r>
              <w:r w:rsidRPr="00AC2160">
                <w:rPr>
                  <w:rStyle w:val="a7"/>
                  <w:color w:val="auto"/>
                  <w:shd w:val="clear" w:color="auto" w:fill="FFFFFF"/>
                  <w:lang w:val="en-US"/>
                </w:rPr>
                <w:t>ai</w:t>
              </w:r>
              <w:r w:rsidRPr="00AC2160">
                <w:rPr>
                  <w:rStyle w:val="a7"/>
                  <w:color w:val="auto"/>
                  <w:shd w:val="clear" w:color="auto" w:fill="FFFFFF"/>
                </w:rPr>
                <w:t>/</w:t>
              </w:r>
            </w:hyperlink>
          </w:p>
          <w:p w:rsidR="005760F3" w:rsidRPr="00132DFE" w:rsidRDefault="005760F3" w:rsidP="005760F3">
            <w:pPr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 xml:space="preserve">(официальные сайты в информационно - телекоммуникационной сети </w:t>
            </w:r>
            <w:r w:rsidR="00FF0EFB">
              <w:rPr>
                <w:sz w:val="20"/>
                <w:szCs w:val="20"/>
              </w:rPr>
              <w:t>«</w:t>
            </w:r>
            <w:r w:rsidRPr="00132DFE">
              <w:rPr>
                <w:sz w:val="20"/>
                <w:szCs w:val="20"/>
              </w:rPr>
              <w:t>Интернет</w:t>
            </w:r>
            <w:r w:rsidR="00FF0EFB">
              <w:rPr>
                <w:sz w:val="20"/>
                <w:szCs w:val="20"/>
              </w:rPr>
              <w:t>»</w:t>
            </w:r>
            <w:r w:rsidRPr="00132DFE">
              <w:rPr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760F3" w:rsidRPr="009547E8" w:rsidTr="00232F2E"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5760F3" w:rsidRPr="006A5CCC" w:rsidRDefault="005760F3" w:rsidP="005760F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5760F3" w:rsidRPr="008C69EE" w:rsidRDefault="005760F3" w:rsidP="005760F3">
            <w:pPr>
              <w:pStyle w:val="a3"/>
              <w:ind w:left="0"/>
              <w:jc w:val="center"/>
            </w:pPr>
            <w:r w:rsidRPr="008C69EE">
              <w:t xml:space="preserve">194044, г. Санкт-Петербург, вн. тер. г. Муниципальный округ Сампсониевское, </w:t>
            </w:r>
            <w:r w:rsidR="00AC2160">
              <w:br/>
            </w:r>
            <w:r w:rsidRPr="008C69EE">
              <w:t>пр-кт Большой С</w:t>
            </w:r>
            <w:r>
              <w:t>ампсониевский, д. 60, литера А</w:t>
            </w:r>
          </w:p>
          <w:p w:rsidR="005760F3" w:rsidRPr="006D4FD7" w:rsidRDefault="00A45CF5" w:rsidP="005760F3">
            <w:pPr>
              <w:pStyle w:val="a3"/>
              <w:ind w:left="0"/>
              <w:jc w:val="center"/>
            </w:pPr>
            <w:hyperlink r:id="rId38" w:history="1">
              <w:r w:rsidR="005760F3" w:rsidRPr="00A83E2C">
                <w:rPr>
                  <w:rStyle w:val="a7"/>
                </w:rPr>
                <w:t>I.Sharov@eoggazprom.ru</w:t>
              </w:r>
            </w:hyperlink>
          </w:p>
        </w:tc>
      </w:tr>
      <w:tr w:rsidR="005760F3" w:rsidRPr="009547E8" w:rsidTr="00232F2E">
        <w:tc>
          <w:tcPr>
            <w:tcW w:w="568" w:type="dxa"/>
            <w:vAlign w:val="center"/>
          </w:tcPr>
          <w:p w:rsidR="005760F3" w:rsidRPr="009547E8" w:rsidRDefault="005760F3" w:rsidP="005760F3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5760F3" w:rsidRPr="008C69EE" w:rsidRDefault="005760F3" w:rsidP="005760F3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5760F3" w:rsidRPr="00132DFE" w:rsidRDefault="005760F3" w:rsidP="005760F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132FC7" w:rsidRPr="009547E8" w:rsidRDefault="00132FC7" w:rsidP="008C69EE">
      <w:pPr>
        <w:rPr>
          <w:b/>
        </w:rPr>
      </w:pPr>
    </w:p>
    <w:sectPr w:rsidR="00132FC7" w:rsidRPr="009547E8" w:rsidSect="00924092">
      <w:footerReference w:type="default" r:id="rId3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AD" w:rsidRDefault="00B12AAD" w:rsidP="00924092">
      <w:r>
        <w:separator/>
      </w:r>
    </w:p>
  </w:endnote>
  <w:endnote w:type="continuationSeparator" w:id="1">
    <w:p w:rsidR="00B12AAD" w:rsidRDefault="00B12AAD" w:rsidP="0092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8724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F0EFB" w:rsidRPr="00924092" w:rsidRDefault="00A45CF5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924092">
          <w:rPr>
            <w:rFonts w:ascii="Times New Roman" w:hAnsi="Times New Roman"/>
            <w:sz w:val="20"/>
            <w:szCs w:val="20"/>
          </w:rPr>
          <w:fldChar w:fldCharType="begin"/>
        </w:r>
        <w:r w:rsidR="00FF0EFB" w:rsidRPr="0092409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24092">
          <w:rPr>
            <w:rFonts w:ascii="Times New Roman" w:hAnsi="Times New Roman"/>
            <w:sz w:val="20"/>
            <w:szCs w:val="20"/>
          </w:rPr>
          <w:fldChar w:fldCharType="separate"/>
        </w:r>
        <w:r w:rsidR="008D2262">
          <w:rPr>
            <w:rFonts w:ascii="Times New Roman" w:hAnsi="Times New Roman"/>
            <w:noProof/>
            <w:sz w:val="20"/>
            <w:szCs w:val="20"/>
          </w:rPr>
          <w:t>12</w:t>
        </w:r>
        <w:r w:rsidRPr="0092409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F0EFB" w:rsidRDefault="00FF0E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AD" w:rsidRDefault="00B12AAD" w:rsidP="00924092">
      <w:r>
        <w:separator/>
      </w:r>
    </w:p>
  </w:footnote>
  <w:footnote w:type="continuationSeparator" w:id="1">
    <w:p w:rsidR="00B12AAD" w:rsidRDefault="00B12AAD" w:rsidP="0092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68D"/>
    <w:multiLevelType w:val="hybridMultilevel"/>
    <w:tmpl w:val="3796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415D02"/>
    <w:multiLevelType w:val="hybridMultilevel"/>
    <w:tmpl w:val="8D7C3F3A"/>
    <w:lvl w:ilvl="0" w:tplc="4B5ED45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4F95"/>
    <w:rsid w:val="0001789C"/>
    <w:rsid w:val="0002073B"/>
    <w:rsid w:val="0003351B"/>
    <w:rsid w:val="000421B0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93A"/>
    <w:rsid w:val="000F3F98"/>
    <w:rsid w:val="00102739"/>
    <w:rsid w:val="00103A7D"/>
    <w:rsid w:val="00107869"/>
    <w:rsid w:val="001237FF"/>
    <w:rsid w:val="00131CB6"/>
    <w:rsid w:val="00132DFE"/>
    <w:rsid w:val="00132FC7"/>
    <w:rsid w:val="00137E4D"/>
    <w:rsid w:val="0014197C"/>
    <w:rsid w:val="00161FFF"/>
    <w:rsid w:val="00166E07"/>
    <w:rsid w:val="00175D7D"/>
    <w:rsid w:val="00191AA8"/>
    <w:rsid w:val="001A3FCD"/>
    <w:rsid w:val="001A59BC"/>
    <w:rsid w:val="001A5A50"/>
    <w:rsid w:val="001B79AD"/>
    <w:rsid w:val="001C3FF4"/>
    <w:rsid w:val="001D1E13"/>
    <w:rsid w:val="001D265D"/>
    <w:rsid w:val="001D5A35"/>
    <w:rsid w:val="001E24AF"/>
    <w:rsid w:val="001E5B2C"/>
    <w:rsid w:val="001E7046"/>
    <w:rsid w:val="001F5C4F"/>
    <w:rsid w:val="00202B25"/>
    <w:rsid w:val="002054F3"/>
    <w:rsid w:val="00210B9E"/>
    <w:rsid w:val="00212AC8"/>
    <w:rsid w:val="00215F01"/>
    <w:rsid w:val="00217C48"/>
    <w:rsid w:val="00230898"/>
    <w:rsid w:val="00232F2E"/>
    <w:rsid w:val="00251A29"/>
    <w:rsid w:val="00267455"/>
    <w:rsid w:val="00275AF7"/>
    <w:rsid w:val="002827A1"/>
    <w:rsid w:val="0029610C"/>
    <w:rsid w:val="002A7620"/>
    <w:rsid w:val="002A794C"/>
    <w:rsid w:val="002B2100"/>
    <w:rsid w:val="002B367B"/>
    <w:rsid w:val="002B6EC9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16C6D"/>
    <w:rsid w:val="00321B49"/>
    <w:rsid w:val="00334477"/>
    <w:rsid w:val="00344049"/>
    <w:rsid w:val="003440D4"/>
    <w:rsid w:val="00355E30"/>
    <w:rsid w:val="00360F88"/>
    <w:rsid w:val="003623EF"/>
    <w:rsid w:val="00364A30"/>
    <w:rsid w:val="00384547"/>
    <w:rsid w:val="00385912"/>
    <w:rsid w:val="00386D4A"/>
    <w:rsid w:val="003B46BB"/>
    <w:rsid w:val="003B6CF7"/>
    <w:rsid w:val="003D0FBA"/>
    <w:rsid w:val="003D2037"/>
    <w:rsid w:val="003D5AC3"/>
    <w:rsid w:val="003E2DBD"/>
    <w:rsid w:val="003F1761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6120C"/>
    <w:rsid w:val="004672B8"/>
    <w:rsid w:val="004707E1"/>
    <w:rsid w:val="0047157E"/>
    <w:rsid w:val="00471EFC"/>
    <w:rsid w:val="0048498D"/>
    <w:rsid w:val="00485A2D"/>
    <w:rsid w:val="0048623F"/>
    <w:rsid w:val="004A0D50"/>
    <w:rsid w:val="004A57B4"/>
    <w:rsid w:val="004B3255"/>
    <w:rsid w:val="004C1FBC"/>
    <w:rsid w:val="004D0C0D"/>
    <w:rsid w:val="004D6A5D"/>
    <w:rsid w:val="004E5898"/>
    <w:rsid w:val="004F058A"/>
    <w:rsid w:val="004F0619"/>
    <w:rsid w:val="004F1DC4"/>
    <w:rsid w:val="004F442E"/>
    <w:rsid w:val="004F4F9B"/>
    <w:rsid w:val="00503D06"/>
    <w:rsid w:val="00504C66"/>
    <w:rsid w:val="00510245"/>
    <w:rsid w:val="0052127D"/>
    <w:rsid w:val="00530F8C"/>
    <w:rsid w:val="005533D1"/>
    <w:rsid w:val="0056624C"/>
    <w:rsid w:val="00571CF7"/>
    <w:rsid w:val="00573659"/>
    <w:rsid w:val="005760F3"/>
    <w:rsid w:val="00580801"/>
    <w:rsid w:val="005845B9"/>
    <w:rsid w:val="0058612F"/>
    <w:rsid w:val="00587F84"/>
    <w:rsid w:val="005A406B"/>
    <w:rsid w:val="005B57DC"/>
    <w:rsid w:val="005C10BA"/>
    <w:rsid w:val="005C58A1"/>
    <w:rsid w:val="005C73D8"/>
    <w:rsid w:val="005D1D09"/>
    <w:rsid w:val="005D24F0"/>
    <w:rsid w:val="005D5CBB"/>
    <w:rsid w:val="005E1E83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3239"/>
    <w:rsid w:val="006C762D"/>
    <w:rsid w:val="006D4FD7"/>
    <w:rsid w:val="006F2B60"/>
    <w:rsid w:val="006F4529"/>
    <w:rsid w:val="006F4D64"/>
    <w:rsid w:val="00704073"/>
    <w:rsid w:val="00715BB6"/>
    <w:rsid w:val="00745CEB"/>
    <w:rsid w:val="007477B2"/>
    <w:rsid w:val="00765D70"/>
    <w:rsid w:val="007814BD"/>
    <w:rsid w:val="0079045D"/>
    <w:rsid w:val="00791EC9"/>
    <w:rsid w:val="00796937"/>
    <w:rsid w:val="007979EA"/>
    <w:rsid w:val="007A28DD"/>
    <w:rsid w:val="007B4838"/>
    <w:rsid w:val="007B48F1"/>
    <w:rsid w:val="007C00EF"/>
    <w:rsid w:val="007D6909"/>
    <w:rsid w:val="007E1DEA"/>
    <w:rsid w:val="007E2E2D"/>
    <w:rsid w:val="007E6F60"/>
    <w:rsid w:val="007F17DC"/>
    <w:rsid w:val="00807501"/>
    <w:rsid w:val="00810949"/>
    <w:rsid w:val="008150CE"/>
    <w:rsid w:val="008150CF"/>
    <w:rsid w:val="008245D4"/>
    <w:rsid w:val="00824782"/>
    <w:rsid w:val="00831F2A"/>
    <w:rsid w:val="00835CBC"/>
    <w:rsid w:val="00837B1B"/>
    <w:rsid w:val="00843E26"/>
    <w:rsid w:val="00846AC0"/>
    <w:rsid w:val="00855098"/>
    <w:rsid w:val="00870A6D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C69EE"/>
    <w:rsid w:val="008D2262"/>
    <w:rsid w:val="008D2380"/>
    <w:rsid w:val="008E108D"/>
    <w:rsid w:val="008E208A"/>
    <w:rsid w:val="008E212C"/>
    <w:rsid w:val="008E6553"/>
    <w:rsid w:val="008F3922"/>
    <w:rsid w:val="008F7913"/>
    <w:rsid w:val="009053AA"/>
    <w:rsid w:val="00906070"/>
    <w:rsid w:val="00913054"/>
    <w:rsid w:val="00924092"/>
    <w:rsid w:val="00926444"/>
    <w:rsid w:val="009354F9"/>
    <w:rsid w:val="009370B3"/>
    <w:rsid w:val="00947A5D"/>
    <w:rsid w:val="009547E8"/>
    <w:rsid w:val="00962939"/>
    <w:rsid w:val="00963298"/>
    <w:rsid w:val="00964460"/>
    <w:rsid w:val="00965F41"/>
    <w:rsid w:val="009739D9"/>
    <w:rsid w:val="0098008C"/>
    <w:rsid w:val="00986771"/>
    <w:rsid w:val="009900BE"/>
    <w:rsid w:val="00995F41"/>
    <w:rsid w:val="009D3C9A"/>
    <w:rsid w:val="009D60BA"/>
    <w:rsid w:val="009F07F1"/>
    <w:rsid w:val="009F57C9"/>
    <w:rsid w:val="00A04B70"/>
    <w:rsid w:val="00A1324B"/>
    <w:rsid w:val="00A37E7B"/>
    <w:rsid w:val="00A45A80"/>
    <w:rsid w:val="00A45CF5"/>
    <w:rsid w:val="00A50B57"/>
    <w:rsid w:val="00A53E8D"/>
    <w:rsid w:val="00A63F58"/>
    <w:rsid w:val="00A701F1"/>
    <w:rsid w:val="00A70B2B"/>
    <w:rsid w:val="00A77456"/>
    <w:rsid w:val="00A83972"/>
    <w:rsid w:val="00AA6D64"/>
    <w:rsid w:val="00AC2160"/>
    <w:rsid w:val="00AC6217"/>
    <w:rsid w:val="00AD3AC5"/>
    <w:rsid w:val="00AD5DAC"/>
    <w:rsid w:val="00AE2824"/>
    <w:rsid w:val="00AF37A0"/>
    <w:rsid w:val="00AF5A70"/>
    <w:rsid w:val="00AF702D"/>
    <w:rsid w:val="00B00D75"/>
    <w:rsid w:val="00B00F3B"/>
    <w:rsid w:val="00B03EE7"/>
    <w:rsid w:val="00B11625"/>
    <w:rsid w:val="00B12AA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7F74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488B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460F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27484"/>
    <w:rsid w:val="00D37114"/>
    <w:rsid w:val="00D41B3D"/>
    <w:rsid w:val="00D4297E"/>
    <w:rsid w:val="00D60F1A"/>
    <w:rsid w:val="00D61FEE"/>
    <w:rsid w:val="00D75C35"/>
    <w:rsid w:val="00D92B0E"/>
    <w:rsid w:val="00DA5638"/>
    <w:rsid w:val="00DC44E4"/>
    <w:rsid w:val="00DD6D0A"/>
    <w:rsid w:val="00DE6A56"/>
    <w:rsid w:val="00DF174F"/>
    <w:rsid w:val="00DF2D25"/>
    <w:rsid w:val="00E133FE"/>
    <w:rsid w:val="00E152CA"/>
    <w:rsid w:val="00E25C42"/>
    <w:rsid w:val="00E34E31"/>
    <w:rsid w:val="00E34F95"/>
    <w:rsid w:val="00E36C77"/>
    <w:rsid w:val="00E54C77"/>
    <w:rsid w:val="00E675B7"/>
    <w:rsid w:val="00E75D40"/>
    <w:rsid w:val="00E7734B"/>
    <w:rsid w:val="00E77E1E"/>
    <w:rsid w:val="00E85EA5"/>
    <w:rsid w:val="00E938A3"/>
    <w:rsid w:val="00E945BE"/>
    <w:rsid w:val="00E95A48"/>
    <w:rsid w:val="00EA395B"/>
    <w:rsid w:val="00EA6D1B"/>
    <w:rsid w:val="00EB3514"/>
    <w:rsid w:val="00EB3B16"/>
    <w:rsid w:val="00EB65F0"/>
    <w:rsid w:val="00EB6E37"/>
    <w:rsid w:val="00ED695B"/>
    <w:rsid w:val="00ED7729"/>
    <w:rsid w:val="00EE1F6A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877AE"/>
    <w:rsid w:val="00FA0BEE"/>
    <w:rsid w:val="00FA3773"/>
    <w:rsid w:val="00FA49D2"/>
    <w:rsid w:val="00FB79A0"/>
    <w:rsid w:val="00FC2C50"/>
    <w:rsid w:val="00FD547A"/>
    <w:rsid w:val="00FE1D98"/>
    <w:rsid w:val="00FE2C95"/>
    <w:rsid w:val="00FF0EFB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FF0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.en.rayuon@astrmail.ru" TargetMode="External"/><Relationship Id="rId13" Type="http://schemas.openxmlformats.org/officeDocument/2006/relationships/hyperlink" Target="mailto:ivanovka-glava@mail.ru" TargetMode="External"/><Relationship Id="rId18" Type="http://schemas.openxmlformats.org/officeDocument/2006/relationships/hyperlink" Target="mailto:azhimov-glava@mail.ru" TargetMode="External"/><Relationship Id="rId26" Type="http://schemas.openxmlformats.org/officeDocument/2006/relationships/hyperlink" Target="http://mo.astrobl.ru/vetljaninskijselsove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yust-casmo@rk08.ru" TargetMode="External"/><Relationship Id="rId34" Type="http://schemas.openxmlformats.org/officeDocument/2006/relationships/hyperlink" Target="http://tabun-aralskij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.astrobl.ru/fedorovskijselsovet" TargetMode="External"/><Relationship Id="rId17" Type="http://schemas.openxmlformats.org/officeDocument/2006/relationships/hyperlink" Target="mailto:kosika-glava@mail.ru" TargetMode="External"/><Relationship Id="rId25" Type="http://schemas.openxmlformats.org/officeDocument/2006/relationships/hyperlink" Target="http://mo.astrobl.ru/prishibinskijselsovet" TargetMode="External"/><Relationship Id="rId33" Type="http://schemas.openxmlformats.org/officeDocument/2006/relationships/hyperlink" Target="http://mo.astrobl.ru/kosikinskijselsovet" TargetMode="External"/><Relationship Id="rId38" Type="http://schemas.openxmlformats.org/officeDocument/2006/relationships/hyperlink" Target="mailto:I.Sharov@eoggazpr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stokglava@mail.ru" TargetMode="External"/><Relationship Id="rId20" Type="http://schemas.openxmlformats.org/officeDocument/2006/relationships/hyperlink" Target="mailto:poljakova-glava@mail.ru" TargetMode="External"/><Relationship Id="rId29" Type="http://schemas.openxmlformats.org/officeDocument/2006/relationships/hyperlink" Target="http://mo-enotaevka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owka-sowet@mail.ru" TargetMode="External"/><Relationship Id="rId24" Type="http://schemas.openxmlformats.org/officeDocument/2006/relationships/hyperlink" Target="http://nikolskij-selsovet.ru/" TargetMode="External"/><Relationship Id="rId32" Type="http://schemas.openxmlformats.org/officeDocument/2006/relationships/hyperlink" Target="http://mo.astrobl.ru/vostochinskijselsovet" TargetMode="External"/><Relationship Id="rId37" Type="http://schemas.openxmlformats.org/officeDocument/2006/relationships/hyperlink" Target="http://xn--80aaaamp8aohdm8a8c.xn----8sbwafccxgjtfcl2p.xn--p1ai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_seloenotaevka@mail.ru" TargetMode="External"/><Relationship Id="rId23" Type="http://schemas.openxmlformats.org/officeDocument/2006/relationships/hyperlink" Target="https://enotaevka.astrobl.ru/" TargetMode="External"/><Relationship Id="rId28" Type="http://schemas.openxmlformats.org/officeDocument/2006/relationships/hyperlink" Target="http://mo.astrobl.ru/ivanovonikolaevskijselsovet" TargetMode="External"/><Relationship Id="rId36" Type="http://schemas.openxmlformats.org/officeDocument/2006/relationships/hyperlink" Target="http://zamjanskij-selsovet.ru/" TargetMode="External"/><Relationship Id="rId10" Type="http://schemas.openxmlformats.org/officeDocument/2006/relationships/hyperlink" Target="mailto:serzhantov-glava@yandex.ru" TargetMode="External"/><Relationship Id="rId19" Type="http://schemas.openxmlformats.org/officeDocument/2006/relationships/hyperlink" Target="mailto:mo_volgskij@mail.ru" TargetMode="External"/><Relationship Id="rId31" Type="http://schemas.openxmlformats.org/officeDocument/2006/relationships/hyperlink" Target="http://mo.astrobl.ru/vladimirovskijselsov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monik.sov@mail.ru" TargetMode="External"/><Relationship Id="rId14" Type="http://schemas.openxmlformats.org/officeDocument/2006/relationships/hyperlink" Target="mailto:mo_seloenotaevka@mail.ru" TargetMode="External"/><Relationship Id="rId22" Type="http://schemas.openxmlformats.org/officeDocument/2006/relationships/hyperlink" Target="mailto:yust-ayurmo@rk08.ru" TargetMode="External"/><Relationship Id="rId27" Type="http://schemas.openxmlformats.org/officeDocument/2006/relationships/hyperlink" Target="http://mo.astrobl.ru/selokopanovka" TargetMode="External"/><Relationship Id="rId30" Type="http://schemas.openxmlformats.org/officeDocument/2006/relationships/hyperlink" Target="http://mo.astrobl.ru/seloenotaevka" TargetMode="External"/><Relationship Id="rId35" Type="http://schemas.openxmlformats.org/officeDocument/2006/relationships/hyperlink" Target="http://mo.astrobl.ru/srednevolzh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221F-54A0-4A4A-8C09-EEAAA581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13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Server</cp:lastModifiedBy>
  <cp:revision>56</cp:revision>
  <cp:lastPrinted>2022-05-05T12:08:00Z</cp:lastPrinted>
  <dcterms:created xsi:type="dcterms:W3CDTF">2022-11-17T15:30:00Z</dcterms:created>
  <dcterms:modified xsi:type="dcterms:W3CDTF">2023-11-21T13:46:00Z</dcterms:modified>
</cp:coreProperties>
</file>